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4FB1" w:rsidRDefault="00204FB1" w:rsidP="00CA1904">
      <w:pPr>
        <w:outlineLvl w:val="0"/>
      </w:pPr>
      <w:r>
        <w:t>РЕПУБЛИКА СРБИЈА</w:t>
      </w:r>
      <w:r>
        <w:tab/>
      </w:r>
      <w:r>
        <w:tab/>
      </w:r>
      <w:r>
        <w:tab/>
      </w:r>
      <w:r>
        <w:tab/>
        <w:t xml:space="preserve">                     </w:t>
      </w:r>
      <w:r>
        <w:rPr>
          <w:b/>
        </w:rPr>
        <w:t xml:space="preserve">ПРИВРЕМЕНЕ </w:t>
      </w:r>
    </w:p>
    <w:p w:rsidR="00204FB1" w:rsidRDefault="00204FB1" w:rsidP="00CA1904">
      <w:pPr>
        <w:outlineLvl w:val="0"/>
        <w:rPr>
          <w:b/>
        </w:rPr>
      </w:pPr>
      <w:r>
        <w:t>НАРОДНА СКУПШТИНА</w:t>
      </w:r>
      <w:r>
        <w:tab/>
      </w:r>
      <w:r>
        <w:tab/>
      </w:r>
      <w:r>
        <w:tab/>
        <w:t xml:space="preserve">        </w:t>
      </w:r>
      <w:r>
        <w:rPr>
          <w:b/>
        </w:rPr>
        <w:t xml:space="preserve">СТЕНОГРАФСКЕ БЕЛЕШКЕ </w:t>
      </w:r>
    </w:p>
    <w:p w:rsidR="00204FB1" w:rsidRDefault="00204FB1" w:rsidP="00CA1904">
      <w:r>
        <w:t xml:space="preserve">Четрнаеста седница Другог редовног заседања      </w:t>
      </w:r>
      <w:r>
        <w:rPr>
          <w:b/>
        </w:rPr>
        <w:t>(нередиговане неауторизоване)</w:t>
      </w:r>
    </w:p>
    <w:p w:rsidR="00204FB1" w:rsidRDefault="00204FB1" w:rsidP="00CA1904">
      <w:r>
        <w:t>Народне скупштине Републике Србије</w:t>
      </w:r>
    </w:p>
    <w:p w:rsidR="00204FB1" w:rsidRPr="006601E9" w:rsidRDefault="00204FB1" w:rsidP="00CA1904">
      <w:r>
        <w:t>(Трећи дан рада)</w:t>
      </w:r>
    </w:p>
    <w:p w:rsidR="00204FB1" w:rsidRPr="00D501B6" w:rsidRDefault="00204FB1" w:rsidP="00CA1904">
      <w:r>
        <w:t>01 Број 06-2/543-21</w:t>
      </w:r>
    </w:p>
    <w:p w:rsidR="00204FB1" w:rsidRDefault="00204FB1" w:rsidP="00CA1904">
      <w:r>
        <w:t>23. децембар 2021. године</w:t>
      </w:r>
    </w:p>
    <w:p w:rsidR="00204FB1" w:rsidRDefault="00204FB1" w:rsidP="00CA1904">
      <w:r>
        <w:t>Б е о г р а д</w:t>
      </w:r>
    </w:p>
    <w:p w:rsidR="00204FB1" w:rsidRDefault="00204FB1" w:rsidP="00CA1904"/>
    <w:p w:rsidR="00204FB1" w:rsidRDefault="00204FB1" w:rsidP="00CA1904">
      <w:pPr>
        <w:ind w:left="-130" w:hanging="130"/>
        <w:rPr>
          <w:sz w:val="10"/>
          <w:szCs w:val="10"/>
        </w:rPr>
      </w:pPr>
    </w:p>
    <w:p w:rsidR="00204FB1" w:rsidRDefault="00204FB1" w:rsidP="00CA1904">
      <w:r>
        <w:tab/>
        <w:t>(Седница је почела у 15.10 часова. Председава Владимир Орлић, потпредседник  Народне скупштине.)</w:t>
      </w:r>
    </w:p>
    <w:p w:rsidR="00204FB1" w:rsidRDefault="00204FB1" w:rsidP="00CA1904">
      <w:pPr>
        <w:rPr>
          <w:sz w:val="10"/>
          <w:szCs w:val="10"/>
        </w:rPr>
      </w:pPr>
    </w:p>
    <w:p w:rsidR="00204FB1" w:rsidRDefault="00204FB1" w:rsidP="00CA1904">
      <w:pPr>
        <w:rPr>
          <w:sz w:val="10"/>
          <w:szCs w:val="10"/>
        </w:rPr>
      </w:pPr>
    </w:p>
    <w:p w:rsidR="00204FB1" w:rsidRDefault="00204FB1" w:rsidP="00CA1904">
      <w:pPr>
        <w:rPr>
          <w:sz w:val="10"/>
          <w:szCs w:val="10"/>
        </w:rPr>
      </w:pPr>
    </w:p>
    <w:p w:rsidR="00204FB1" w:rsidRDefault="00204FB1" w:rsidP="00CA1904">
      <w:pPr>
        <w:rPr>
          <w:sz w:val="10"/>
          <w:szCs w:val="10"/>
        </w:rPr>
      </w:pPr>
    </w:p>
    <w:p w:rsidR="00204FB1" w:rsidRDefault="00204FB1" w:rsidP="00CA1904">
      <w:pPr>
        <w:jc w:val="center"/>
      </w:pPr>
      <w:r>
        <w:t>*</w:t>
      </w:r>
    </w:p>
    <w:p w:rsidR="00204FB1" w:rsidRDefault="00204FB1" w:rsidP="00CA1904">
      <w:pPr>
        <w:jc w:val="center"/>
      </w:pPr>
      <w:r>
        <w:t>*</w:t>
      </w:r>
      <w:r>
        <w:tab/>
        <w:t>*</w:t>
      </w:r>
    </w:p>
    <w:p w:rsidR="00204FB1" w:rsidRDefault="00204FB1" w:rsidP="00CA1904">
      <w:pPr>
        <w:rPr>
          <w:sz w:val="10"/>
          <w:szCs w:val="10"/>
        </w:rPr>
      </w:pPr>
    </w:p>
    <w:p w:rsidR="00204FB1" w:rsidRDefault="00204FB1" w:rsidP="00CA1904">
      <w:pPr>
        <w:rPr>
          <w:sz w:val="10"/>
          <w:szCs w:val="10"/>
        </w:rPr>
      </w:pPr>
    </w:p>
    <w:p w:rsidR="00204FB1" w:rsidRDefault="00204FB1" w:rsidP="00CA1904">
      <w:r>
        <w:tab/>
        <w:t>ПРЕДСЕДАВАЈУЋИ: Поштоване даме и господо, настављамо рад Четрнаесте седнице Другог редовног заседања.</w:t>
      </w:r>
    </w:p>
    <w:p w:rsidR="00204FB1" w:rsidRPr="00B102A4" w:rsidRDefault="00204FB1" w:rsidP="00B102A4">
      <w:r>
        <w:tab/>
        <w:t>Прелазимо на претрес у појединостима о 4. тачки дневног реда - Предлогу закона о изменама и допунама Закона о основама система образовања и васпитању.</w:t>
      </w:r>
      <w:r>
        <w:tab/>
      </w:r>
    </w:p>
    <w:p w:rsidR="00204FB1" w:rsidRDefault="00204FB1" w:rsidP="00CA1904">
      <w:r>
        <w:tab/>
        <w:t>Сагласно члану 90. став 1. Пословника Народне скупштине, обавештавам вас да су позвани да седници присуствују: Бранко Ружић, први потпредседник Владе, министар просвете, науке и технолошког развоја; Маја Гојковић, потпредседница Владе, министар културе и информисања, доктор Саша Стојановић, вршилац дужности помоћника министра, Славица Трифуновић, вршилац дужности помоћника министра, Татјана Ђурђевић Степановић, шеф одсека за правни послове у министарству, Гордана Предић, посебни саветник министра. Са нама је и министар финансија Синиша Мали.</w:t>
      </w:r>
    </w:p>
    <w:p w:rsidR="00204FB1" w:rsidRDefault="00204FB1" w:rsidP="00CA1904">
      <w:r>
        <w:tab/>
        <w:t>Примили сте амандмане, који су на предлог закона поднели народни посланици: Шаип Камбери, Енис Имамовић, Селма Кучевић, Надија Бећири, Мирсад Хоџић и Ајђенд Бајрами, као и Одбор за образовање, науку, технолошки развој информатичко друштво.</w:t>
      </w:r>
    </w:p>
    <w:p w:rsidR="00204FB1" w:rsidRDefault="00204FB1" w:rsidP="00CA1904">
      <w:r>
        <w:tab/>
        <w:t>Примили сте Извештај Одбора за уставна питања и законодавство, Одбора за образовање, науку, технолошки развој, информатичко друштво, као и мишљење Владе о поднетом амандману.</w:t>
      </w:r>
    </w:p>
    <w:p w:rsidR="00204FB1" w:rsidRDefault="00204FB1" w:rsidP="00CA1904">
      <w:r>
        <w:tab/>
        <w:t>Пошто је Народна скупштина обавила начелни претрес, сагласно члану 157. став 3. Пословника отварам претрес Предлога закона у појединостима.</w:t>
      </w:r>
    </w:p>
    <w:p w:rsidR="00204FB1" w:rsidRDefault="00204FB1" w:rsidP="00CA1904">
      <w:r>
        <w:tab/>
        <w:t>На члан 9. амандман су заједно поднели народни посланици</w:t>
      </w:r>
      <w:r w:rsidRPr="002016EE">
        <w:t xml:space="preserve"> </w:t>
      </w:r>
      <w:r>
        <w:t>Шаип Камбери, Енис Имамовић, Селма Кучевић, Надија Бећири, Мирсад Хоџић и Ајђенд Бајрами.</w:t>
      </w:r>
      <w:r>
        <w:tab/>
      </w:r>
    </w:p>
    <w:p w:rsidR="00204FB1" w:rsidRDefault="00204FB1" w:rsidP="00CA1904">
      <w:r>
        <w:tab/>
        <w:t>Да ли неко жели реч по овом амандману? (Не.)</w:t>
      </w:r>
    </w:p>
    <w:p w:rsidR="00204FB1" w:rsidRDefault="00204FB1" w:rsidP="00CA1904">
      <w:r>
        <w:tab/>
        <w:t>На члан 50. амандман је поднео Одбор за образовање, науку, технолошки развој, информатичко друштво.</w:t>
      </w:r>
    </w:p>
    <w:p w:rsidR="00204FB1" w:rsidRDefault="00204FB1" w:rsidP="00CA1904">
      <w:r>
        <w:tab/>
        <w:t>Представник предлагача прихватио је амандман на седници Одбора за образовање, науку, технолошки развој, информатичко друштво,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204FB1" w:rsidRDefault="00204FB1" w:rsidP="00CA1904">
      <w:r>
        <w:tab/>
        <w:t>Да ли неко од народних посланика жели реч, по овом амандману. (Да.)</w:t>
      </w:r>
    </w:p>
    <w:p w:rsidR="00204FB1" w:rsidRDefault="00204FB1" w:rsidP="00CA1904">
      <w:r>
        <w:tab/>
        <w:t>Реч има проф. др Марко Атлагић.</w:t>
      </w:r>
    </w:p>
    <w:p w:rsidR="00204FB1" w:rsidRDefault="00204FB1" w:rsidP="00CA1904">
      <w:r>
        <w:tab/>
        <w:t>Изволите.</w:t>
      </w:r>
    </w:p>
    <w:p w:rsidR="00204FB1" w:rsidRDefault="00204FB1" w:rsidP="00CA1904"/>
    <w:p w:rsidR="00204FB1" w:rsidRDefault="00204FB1" w:rsidP="00CA1904">
      <w:r>
        <w:lastRenderedPageBreak/>
        <w:tab/>
        <w:t xml:space="preserve">МАРКО АТЛАГИЋ: Поштовани потпредседниче Народне скупштине, пошто је амандман прихваћен, дозволите да изразим своје задовољство са тим, али када сам већ узео реч дозволите да кажем неколико речи, пошто су амандмани везани за васпитање и образовање. </w:t>
      </w:r>
    </w:p>
    <w:p w:rsidR="00204FB1" w:rsidRDefault="00204FB1" w:rsidP="00CA1904">
      <w:r>
        <w:tab/>
        <w:t>Ми смо ових дана расправљали о законима почевши од предшколског до средњег васпитања и образовања. С тим у вези је јако битно у целокупном процесу које смо постигли задњих осам година - личност наставника. Мислим да би у будућности и педагошки наши факултети и катедре за педагогију посебно требали повести рачуна каквог то наставника ми у будућности требамо у 21. веку.</w:t>
      </w:r>
    </w:p>
    <w:p w:rsidR="00204FB1" w:rsidRDefault="00204FB1" w:rsidP="00CA1904">
      <w:r>
        <w:tab/>
        <w:t>Не ради се само о просветним радницима. Ми када расправљамо тражимо достојност и код судија да би избегли оно што се данас у политичком животу дешава свакодневно, а то су подметања, лажи, медијски напади без покрића и тако даље.</w:t>
      </w:r>
    </w:p>
    <w:p w:rsidR="00204FB1" w:rsidRDefault="00204FB1" w:rsidP="00CA1904">
      <w:r>
        <w:tab/>
        <w:t>Када сам већ код тога дозволите, потпредседниче, да кажем да смо сведоци сталних свакодневних незапамћених медијских напада на председника Републике Александра Вучића, његову породицу, грађане Републике Србије и државу Србију.</w:t>
      </w:r>
    </w:p>
    <w:p w:rsidR="00204FB1" w:rsidRDefault="00204FB1" w:rsidP="00CA1904">
      <w:r>
        <w:tab/>
        <w:t>Ти медијски напади врше се преко медија под контролом Драгана Ђиласа, Вука Јеремића и Бориса Тадића. Медијски напади на председника Вучића су спрега тајкунско мафијашког политиканских група, представника политичких странака нажалост, појединих невладиних организација, посебних група и појединаца, представника тзв. елите како домаће, тако и иностране провенијенције.</w:t>
      </w:r>
    </w:p>
    <w:p w:rsidR="00204FB1" w:rsidRDefault="00204FB1" w:rsidP="00CA1904">
      <w:r>
        <w:tab/>
        <w:t>Циљ им је свима један, а то је лажима, полуистинама и измишљотинама, како би народ рекао, са дна каце сатанизовати Александра Вучића како би га психолошки сломили да би га тако приморали да оде са председничке функције. Зашто? Управо зато што изборима то никако не могу, зато је Драган Ђилас, чули сте прекључе, рекао да већ он има 57%. Какви год да резултати, наравно да неће имати толико, ни сви скупа 12, какви год да буду они ће рећи да у покрадени и ићи ће на улице. То је већ виђено 5. октобра.</w:t>
      </w:r>
    </w:p>
    <w:p w:rsidR="00204FB1" w:rsidRDefault="00204FB1" w:rsidP="00CA1904">
      <w:r>
        <w:tab/>
        <w:t xml:space="preserve">Ти медијски напади су дубоко зашли у патологију и врло су опасни по живот председника Александра Вучића. Све чешће му се прати убиством. </w:t>
      </w:r>
    </w:p>
    <w:p w:rsidR="00204FB1" w:rsidRDefault="00204FB1" w:rsidP="00CA1904">
      <w:r>
        <w:tab/>
        <w:t>Поштовани грађани Републике Србије, ја ћу данас рећи о коме се ради, именом и презименом и покушаћу уназад четири, пет година да цитирам неке ствари које су поједине културне, научне, академске личности изрекле на рачун председника, његове родитеље, али у првом реду на рачун његов.</w:t>
      </w:r>
    </w:p>
    <w:p w:rsidR="00204FB1" w:rsidRDefault="00204FB1" w:rsidP="00CA1904">
      <w:r>
        <w:tab/>
        <w:t>Тако је редитељ Горан Марковић 16.12.2021. године у интервју „Новом магазину“ број 555, страна 20 рекао, цитирам – још се ипак надам да Вучић пред очима има Чаушесков крај, завршен цитат, и тиме директно позвао на Вучићево убиство. Молим вас, да ли је тачно или не проверите у овом часопису.</w:t>
      </w:r>
    </w:p>
    <w:p w:rsidR="00204FB1" w:rsidRDefault="00204FB1" w:rsidP="00CA1904">
      <w:r>
        <w:tab/>
        <w:t xml:space="preserve">Тај пропали кандидат за академика, господин Марковић, годинама вређа без икаквог разлога Александра Вучића. Горан Марковић је 4.7.2019. године извређао председника Вучића речима сеоског кочијаша. Он је тада рекао, цитирам - сви они који Вучића хвале и подржавају су склони и достојни су презира. </w:t>
      </w:r>
    </w:p>
    <w:p w:rsidR="00204FB1" w:rsidRDefault="00204FB1">
      <w:r>
        <w:tab/>
        <w:t>„Он је био и остао простак из хигијенских разлога не желим са њим боравити у истој просторији.“, завршен цитат.</w:t>
      </w:r>
    </w:p>
    <w:p w:rsidR="00204FB1" w:rsidRDefault="00204FB1">
      <w:r>
        <w:tab/>
        <w:t>Поштовани грађани Републике Србије, да ли верујете да то један кандидат за академика, пропали, за академика Српске академије наука и уметности изговора нашем председнику?</w:t>
      </w:r>
    </w:p>
    <w:p w:rsidR="00204FB1" w:rsidRDefault="00204FB1">
      <w:r>
        <w:tab/>
        <w:t>Ја хоћу данас, сада и овде да упознам грађане Републике шта то ради Горан Марковић и Горан Марковићи. За сваки цитат одговарам морално, ако треба материјално и било како.</w:t>
      </w:r>
    </w:p>
    <w:p w:rsidR="00204FB1" w:rsidRDefault="00204FB1">
      <w:r>
        <w:lastRenderedPageBreak/>
        <w:tab/>
        <w:t xml:space="preserve">Осим што вређа и понижава председника, Горан Марковић понижава и државу Србију. Да, да, државу Србију. Он је 25. новембра 2021. године рекао, цитирам: „Србија је дно дна.“, завршен цитат, и додао, цитирам: „Примитивци воде државу.“, завршен цитат. </w:t>
      </w:r>
    </w:p>
    <w:p w:rsidR="00204FB1" w:rsidRDefault="00204FB1">
      <w:r>
        <w:tab/>
        <w:t>Поштовани грађани видите ко се напада. Не нападају се ни Горан Марковић, нити његови радници из културе, већ се напада председник државе, свакодневно држава Србија и грађани Републике Србије.</w:t>
      </w:r>
    </w:p>
    <w:p w:rsidR="00204FB1" w:rsidRDefault="00204FB1">
      <w:r>
        <w:tab/>
        <w:t xml:space="preserve">Не само то, Горан Марковић иде даље у понижавању председника Вучића. Та понижавања су незабележена у историји бешчашћа, па каже, цитирам: „Када би морао да правим филм о Вучићу, морао бих да повраћам све време.“, завршен цитат. Господине Марковићу, да ли сте то рекли или нисте? Изађите на ТВ и реците грађанима </w:t>
      </w:r>
      <w:r w:rsidRPr="002F1EC6">
        <w:t xml:space="preserve">Републике Србије </w:t>
      </w:r>
      <w:r>
        <w:t>да ли сте ово што ја данас говорим рекли или не? Да ли то доликује једног професора и радника у култури или човека.</w:t>
      </w:r>
    </w:p>
    <w:p w:rsidR="00204FB1" w:rsidRDefault="00204FB1">
      <w:r>
        <w:tab/>
        <w:t xml:space="preserve">Та морална громада, Горан Марковић је извређао и Емира Кустурицу само зато што је лепо рекао Александру Вучићу зато је казао за њега, цитирам: „Кустурица је уличар и помало деликвент.“, завршен цитат. </w:t>
      </w:r>
    </w:p>
    <w:p w:rsidR="00204FB1" w:rsidRDefault="00204FB1">
      <w:r>
        <w:tab/>
        <w:t xml:space="preserve">Та морална громада, Горан Марковић је 21. августа 2020. године рекао, цитирам: „Упутио позив колегама да се ограде од споменика Стефана Немање.“, завршен цитат. Пазите, поштовани грађани о каквом се човеку ради. Идемо даље. </w:t>
      </w:r>
    </w:p>
    <w:p w:rsidR="00204FB1" w:rsidRDefault="00204FB1">
      <w:r>
        <w:tab/>
        <w:t>Та морална громада, Горан Марковић је 30. августа 2019. године назвао режим терористички, па је рекао, цитирам : „У овом терористичком Вучићевом режиму нема смисла излазити на изборе.“, завршен цитат. Дакле, ради се о 2019. години. Идемо даље.</w:t>
      </w:r>
    </w:p>
    <w:p w:rsidR="00204FB1" w:rsidRDefault="00204FB1">
      <w:r>
        <w:tab/>
        <w:t>Да Горан Марковић не жели изборе, та морална громада, говори он сам 20. септембра 2021. године када је рекао, цитирам: „Ми прелазимо фазу у којој нема више избора само ће се убрзавати и постати драстичније и на крају ће улица решити наше муке, сада се тај тренутак приближава.“, завршен цитат.</w:t>
      </w:r>
    </w:p>
    <w:p w:rsidR="00204FB1" w:rsidRDefault="00204FB1">
      <w:r>
        <w:tab/>
        <w:t xml:space="preserve">Поштовани грађани, знате кога призива? Пети октобар. Зато је Ђилас и рекао да има 56%, а ни сви скупа немају 10%. Који год резултат буде спремни су да иду на улицу и пролију крв и то је већ виђено. </w:t>
      </w:r>
    </w:p>
    <w:p w:rsidR="00204FB1" w:rsidRDefault="00204FB1">
      <w:r>
        <w:tab/>
        <w:t xml:space="preserve">Крвожедни Марковић је запретио својим колегама 15. децембра 2021. године када је казао, цитирам: „Многе моје колеге су обични лудаци, обични бедници.“, завршен цитат. „Они представљају сараднике окупатора, а зна се како они пролазе.“, завршен цитат, када осване слобода, ту је завршен цитат. </w:t>
      </w:r>
    </w:p>
    <w:p w:rsidR="00204FB1" w:rsidRDefault="00204FB1">
      <w:r>
        <w:tab/>
        <w:t xml:space="preserve">Дакле, видите прети и својим сарадницима и када слобода њему некаква дође прети и сарадницима, а можете мислити како ће проћи грађанима које вређа свакодневно, а поготово посланици који нису његове, Ђиласове и Јеремићеве опције. </w:t>
      </w:r>
    </w:p>
    <w:p w:rsidR="00204FB1" w:rsidRDefault="00204FB1">
      <w:r>
        <w:tab/>
        <w:t xml:space="preserve">Горан Марковић је претио и Зорану Ђинђићу исто тако када је 14. фебруара 2003. године рекао месец дана пре атентата, цитирам: „Ја бих страшно волео када би се појавио један човек који има неки формат који би могао да се супротстави Ђинђићу.“, завршен цитат. Господине Марковићу да ли сте тада то изрекли или не? Изађите пред грађане Републике Србије и демантујте то. </w:t>
      </w:r>
    </w:p>
    <w:p w:rsidR="00204FB1" w:rsidRDefault="00204FB1">
      <w:r>
        <w:tab/>
        <w:t xml:space="preserve">Само месец дана касније испунила се жеља Горана Марковића како знате. Још 4. јула 2019. године Горан Марковић је рекао, цитирам: „Вучић је примитивна личност, он је био и остао простак, руља је његово природно окружење.“, завршен цитат. </w:t>
      </w:r>
    </w:p>
    <w:p w:rsidR="00204FB1" w:rsidRDefault="00204FB1">
      <w:r>
        <w:tab/>
        <w:t xml:space="preserve">Сви ви који сте гласали поштовани грађани за Александра Вучића и ми његови сарадници назива да смо руља. Можемо бити и руља и грађани и ми, али никада, никада нећемо радити против интереса своје земље, интереса свог народа и грађана Републике Србије. Нећемо лагати, као што господин Марковић врло често лаже. </w:t>
      </w:r>
    </w:p>
    <w:p w:rsidR="00204FB1" w:rsidRDefault="00204FB1">
      <w:r>
        <w:lastRenderedPageBreak/>
        <w:tab/>
        <w:t>Има масу ових цитата, да вас не би замарао, ја препоручујем редитељу Горану Марковићу да све ове гадости које је изрекао Александру Вучићу, држави Србији и грађанима, урами и стави у своју радну собу како би се свакодневно подсећао, дивио се свом културном и цивилизацијском домету, а ми које називамо ботови и називани лудацима, никада не би то учинили што је он учинио.</w:t>
      </w:r>
    </w:p>
    <w:p w:rsidR="00204FB1" w:rsidRDefault="00204FB1">
      <w:r>
        <w:tab/>
        <w:t>Поштовани грађани, ја препоручујем Горану Марковићу да свакога јутра када се пробуди, нека погледа у огледало, видеће једног примитивног бумбара, пуног мржње када спозна да је Александар Вучић и његов председник, бојим се да ће од мржње експлодирати и уништити га самог. Нека му је Бог на помоћи.</w:t>
      </w:r>
    </w:p>
    <w:p w:rsidR="00204FB1" w:rsidRDefault="00204FB1">
      <w:r>
        <w:tab/>
        <w:t xml:space="preserve">Марковић је гостујући на Ђиласовој „Н1“ телевизији рекао да је уписао филозофију, цитирам: „Да попуни мрачне, пазите грађани, мрачне празнине код себе које има“, завршен цитат. Марковић има толико мрачних празнина код себе што се види из ових бљувотина упућених Александру Вучићу, држави и грађанима Републике Србије, да му је потребно три живота да их попуни. Бојим се да их уопште не може попунити. </w:t>
      </w:r>
    </w:p>
    <w:p w:rsidR="00204FB1" w:rsidRDefault="00204FB1">
      <w:r>
        <w:tab/>
        <w:t xml:space="preserve">Зато му препоручујем у храм Светог Саве на Врачар на молитву и да упише педагогију на Филозофском факултету, а за дипломски рад да узме тему – васпитна функција личности. </w:t>
      </w:r>
    </w:p>
    <w:p w:rsidR="00204FB1" w:rsidRDefault="00204FB1">
      <w:r>
        <w:tab/>
        <w:t xml:space="preserve">Гле чуда, поштовани грађани, подржао га у намери за убиство председника Вучића, нико други него академик Душан Теодоровић, у народу звани академик главотрес, Зашто? Јер, чим се спомене Александар Вућић он тресе главом од мржње. То сте видели и у наступима на телевизији. Та морална громада и велики патриота је 22. јула 2020. године и изјавио, цитирам: „Косово није саставни део Србије“, завршен цитат. </w:t>
      </w:r>
    </w:p>
    <w:p w:rsidR="00204FB1" w:rsidRDefault="00204FB1">
      <w:r>
        <w:tab/>
        <w:t>Морална громада, академик Душан Теодоровић је напао Александра Вучића 23. фебруара 2019. године када је казао, цитирам: „На челу државе је навијач хулиган“, завршен цитат. Та морална громада од академика Душан Теодоровић напао је и Момчила Бајагића само зато што је певао на Весићевим, како он каже, концертима, сликао се и подржао како каже он, модерне варваре, то нас назива и грађане, и тиме цртао мету на челу човека само зато што је певао за свој град.</w:t>
      </w:r>
    </w:p>
    <w:p w:rsidR="00204FB1" w:rsidRDefault="00204FB1">
      <w:r>
        <w:tab/>
        <w:t>Припретио је Бајаги, цитирам: „Немој после да буде само – радио сам свој посао“. Дакле, видите каквом осветом један академик прети. Та морална громада у емисији „360 степени“ на Н1, 18. јула 2019. године, рекао је, цитирам: „Народни посланици у Народној скупштини Републике Србије су примитивци“, завршен цитат, а његов колега Ступару, то је новинар, у тој емисији је рекао: „Народна скупштина Републике Србије је штала“.</w:t>
      </w:r>
    </w:p>
    <w:p w:rsidR="00204FB1" w:rsidRDefault="00204FB1">
      <w:r>
        <w:tab/>
        <w:t>Можемо ми, господине академиче, бити примитивци, али знајте, никада, никада ове колеге и колегинице које су поред мене, иза мене, неће радити против интереса своје земље и грађана Републике Србије. Громада од академика је 5. марта 2020. године казао, цитирам – да су грађани који подржавају Александра Вучића исти као становници нацистичке Немачке и присталице Адолфа Хитлера.</w:t>
      </w:r>
    </w:p>
    <w:p w:rsidR="00204FB1" w:rsidRDefault="00204FB1">
      <w:r>
        <w:tab/>
        <w:t xml:space="preserve">Да ли, поштовани грађани, можете веровати да је то академик САНУ? Та морална громада подржала је насиље, тако што је 28. октобра 2021. године дао јавну подршку да се посланик Невена Ђурић, у Народној скупштини посланик Републике Србије, претуче. Пазите, академик сеје насиље. Обратио се родитељима овај чувени педагог речима, цитирам: „Родитељи, туците децу на време“. </w:t>
      </w:r>
    </w:p>
    <w:p w:rsidR="00204FB1" w:rsidRDefault="00204FB1">
      <w:r>
        <w:tab/>
      </w:r>
      <w:r w:rsidRPr="00D60069">
        <w:t>Господине</w:t>
      </w:r>
      <w:r>
        <w:t xml:space="preserve"> академиче, деца се не туку, него васпитавају. Гле чуда, да несрећа буде већа, господин Теодоровић је председник Одбора за образовање у САНУ. Ја га у име педагошке јавности позивам, ако има бар мало морала професорског, а тврдим да има, да поднесе оставку на ту функцију. Та морална громада је протерана са Саобраћајног факултета због нерада 31. маја 1999. године. Приликом бомбардовања наше земље </w:t>
      </w:r>
      <w:r>
        <w:lastRenderedPageBreak/>
        <w:t>Теодоровић је побегао, веровали или не, у земљу која нас је бомбардовала, у САД. Вратио се након две године, спасио је, што би народ рекао, „тур“, али није спасио образ.</w:t>
      </w:r>
    </w:p>
    <w:p w:rsidR="00204FB1" w:rsidRDefault="00204FB1">
      <w:r>
        <w:tab/>
        <w:t xml:space="preserve">На Саобраћајни факултет, гле чуда, приликом повратка примила га је нико други него Србијанка Турајлић. Морална громада 16. новембра 2021. године није крила задовољство прогнозирајући пораз репрезентације Србије. Он је тада казао: „Вучић уђе у авион и обећа им милион евра“, пазите на израз, „лоптачко руководство вири иза њега и једва чека да му се тапше“, завршен цитат. Само прави патриота, </w:t>
      </w:r>
      <w:r w:rsidRPr="00963C6B">
        <w:t>господине</w:t>
      </w:r>
      <w:r>
        <w:t xml:space="preserve"> академиче, то може учинити, као Александар Вучић ући у авион и бодрити своје фудбалере као прави патриота. Друго, знате ли, </w:t>
      </w:r>
      <w:r w:rsidRPr="008C6F00">
        <w:t>господине</w:t>
      </w:r>
      <w:r>
        <w:t xml:space="preserve"> академиче, чије су речи „лоптачко руководство“? Ако не знате, поштовани грађани, ја ћу вам рећи, то је речник из НДХ, усташки речник, лоптачко руководство.</w:t>
      </w:r>
    </w:p>
    <w:p w:rsidR="00204FB1" w:rsidRDefault="00204FB1">
      <w:r>
        <w:tab/>
        <w:t xml:space="preserve">Та морална громада од академика је 28. јула 2021. године тражио бојкот свега, па је казао: „Бојкот свега. Бојкот избора. Бојкот производње и фирми које се рекламирају на Пинку и Хепију, бојкот кафића, бојкот свега“. </w:t>
      </w:r>
      <w:r w:rsidRPr="00F10160">
        <w:t>Господине</w:t>
      </w:r>
      <w:r>
        <w:t xml:space="preserve"> академиче, од чега ће народ да живи? Лако је вама, академиче, али од чега ће грађани да живе ако бојкотују, стане производња? Он се бори, као и његови сви ови саборци, да се заустави сва производња. Тако је, између осталог, Ђилас рекао уназад пет дана, цитирам: „Када дођемо на власт, сакупићу сто правника најбољих и зауставити све радове које ради ова власт“. Поштовани грађани, нема пензија, нема плата, нема ничега, то нуди Драган Ђилас.</w:t>
      </w:r>
    </w:p>
    <w:p w:rsidR="00204FB1" w:rsidRPr="00367360" w:rsidRDefault="00204FB1" w:rsidP="00367360">
      <w:r>
        <w:tab/>
        <w:t xml:space="preserve">Поштовани потпредседниче, још један припадник тзв. елите острвио се на Александра Вучића ових дана, видели сте, а то је господин Петричић. Он је казао: „Овај народ је непросвећен. </w:t>
      </w:r>
      <w:r w:rsidRPr="00367360">
        <w:t xml:space="preserve">Први пут нам се догодило да имамо за вођу са којим се спрда, он служи за спрдњу“, завршен цитат. То је тај Петричић. Да ли је ико икада чуо, поштовани грађани, да су то рекли посланици икада СНС и било ко из СНС? Да ли је то рекао председник? Да ли су то рекли министри у Влади? Никада никога нисте чули. </w:t>
      </w:r>
    </w:p>
    <w:p w:rsidR="00204FB1" w:rsidRPr="00367360" w:rsidRDefault="00204FB1" w:rsidP="00367360">
      <w:r w:rsidRPr="00367360">
        <w:tab/>
        <w:t>Петричићу је крив Александар Вучић знате зашто? Зато што га је уредник „Политике“, у којој је годинама узимао две до три хиљаде евра месечно за само четири до пет карикатура, Вучић му је крив вероватно и за то што се вратио из Канаде као пропали карикатуриста. Да је Петричић лишен морала показује и његова изјава, цитирам: „Вучић је један од инспиратора фашизма“, замислите шта говори, и додао: „он је лудак, манијак са стадиона“, завршен цитат.</w:t>
      </w:r>
    </w:p>
    <w:p w:rsidR="00204FB1" w:rsidRPr="00367360" w:rsidRDefault="00204FB1" w:rsidP="00367360">
      <w:r w:rsidRPr="00367360">
        <w:tab/>
        <w:t xml:space="preserve">Петричић наставља са вређањем Александра Вучића, српског народа, па каже, цитирам: „Србија је земља у којој живи глупо слепо робље“. Поштовани грађани, видите како вас третира, са робљем глупим и слепим. „У њој нема ничега доброг“, завршен цитат. Господине Петричићу, у овој држави има много доброг. То не би радиле ни усташе, такве изјаве давали. „У њој живи имбецилни и полуписмени свет, сви осим грађанске интелектуалне елите“, завршен цитат. </w:t>
      </w:r>
    </w:p>
    <w:p w:rsidR="00204FB1" w:rsidRPr="00367360" w:rsidRDefault="00204FB1" w:rsidP="00367360">
      <w:r w:rsidRPr="00367360">
        <w:tab/>
        <w:t xml:space="preserve">Ево, поштовани грађани, Петричић је рекао ко је та грађанска интелектуална елита, а моја маленкост ће данас и овде сада да докаже ко су ти људи. Препоручујем господину Петричићу да ове гадости којима је вређао председника Александра Вучића стави у свој радни сто, како би се свакодневно подсећао на високе домете своје цивилизацијске културе. </w:t>
      </w:r>
    </w:p>
    <w:p w:rsidR="00204FB1" w:rsidRPr="00367360" w:rsidRDefault="00204FB1" w:rsidP="00367360">
      <w:r w:rsidRPr="00367360">
        <w:tab/>
        <w:t xml:space="preserve">Гле чуда, ко се још придружио у псовању и сатанизовању Александра Вучића. Нико други него проф. др Весна Ракић Водинелић, свакодневно, данима на председника Вучића псује вређајући га речником недостојног човеку. Водинелићка је подржала Марка Видојковића у псовању председникове мајке, када је Видојковић псовао, цитирам: „П* ти материна она одвратна, будалетино једна“, завршен цитат. То је, веровали или не, Ракић Водинелић подржала. Водинелићка је казала да Видојковић псује колоритно, у преводу, </w:t>
      </w:r>
      <w:r w:rsidRPr="00367360">
        <w:lastRenderedPageBreak/>
        <w:t>грађани – сликовито, и грациозно, што значи пријатно. За њу је псовање мајке Александра Вучића сликовито и пријатно.</w:t>
      </w:r>
    </w:p>
    <w:p w:rsidR="00204FB1" w:rsidRPr="00367360" w:rsidRDefault="00204FB1" w:rsidP="00367360">
      <w:r w:rsidRPr="00367360">
        <w:tab/>
        <w:t xml:space="preserve">Да ли можете, поштовани грађани, веровати да то овај човек изговара, а ова госпођа да подржава? Ова професорка наставља даље вређајући Александра Вучића, па каже: „Недавно је код мене дошла копија списка Адвокатске коморе Београда, на којем под редним бројем 33. је писало – Александар Вучић, дипломирани правник из Београда, на приправничком стажу код адвоката Владимира Ђукановића“. </w:t>
      </w:r>
    </w:p>
    <w:p w:rsidR="00204FB1" w:rsidRDefault="00204FB1">
      <w:r>
        <w:tab/>
        <w:t>Овим сте хтели увредити госпођо Водинелић Александра Вучића и Владимира Ђукановића. Госпођо Водинелић, понизили сте себе, као професора правних наука. Ви госпођо треба да сте срећни што су Владо Ђукановић и Александар Вучић бољи правници од вас, поготово што су они били ваши одлични студенти и изванредни правници и одлични политичари, а нисте. Какав сте ви то професор? Ја сам сретан човек што су моји студенти, ђаци надмашили мене и читавог живота ћу се борити да тако и буде. Ваљда сте и ви требали госпођо Водинелић.</w:t>
      </w:r>
    </w:p>
    <w:p w:rsidR="00204FB1" w:rsidRDefault="00204FB1">
      <w:r>
        <w:tab/>
        <w:t>Вређања, понижавања, увредама наставља се и од стране појединих новинара. Међу њима се истичу новинари Кесић и Иван Ивановић. Довољно је да наведем само Ивана Ивановића који је пао на најниже љуско дно када је увредио председника рекавши, цитирам: „Мораћеш ћораву гузу пицоусти да ми љубиш“ завршен цитат. То је тај Иван Ивановић, то је та елита новинарска, интелектуална, другосрбијанска, круг двојке, то су поштовани грађани, моралне громаде од новинара. Уоквирите ову реченицу да се сетите колико можете бити јадан, јад јада и бедна новинарска личност господине Ивановићу.</w:t>
      </w:r>
    </w:p>
    <w:p w:rsidR="00204FB1" w:rsidRDefault="00204FB1">
      <w:r>
        <w:tab/>
        <w:t>Да ли је ико питам вас господо новинари, реаговао на ове испаде о којима ја данас говорим? Дабоме да није. Знате ли зашто? Управо зато што се вређа Александар Вучић, који вас господо новинари, никада ни грађане, а ни вас политичке противнике није увредио. Наведите ми један цитат да је то учинио. Зашто то радите? Зашто мрзите Србију? Зашто мрзите грађане Србије, када их тако називате?</w:t>
      </w:r>
    </w:p>
    <w:p w:rsidR="00204FB1" w:rsidRDefault="00204FB1">
      <w:r>
        <w:tab/>
        <w:t>Знам зашто још мрзите Александра Вучића. Зато што је саградио после више неуспеха ваших господо 13 година, Музеј савремене уметности и после 14 година Народни музеј. Зато га мрзите. Зато што гради и ради, зато што заједно са грађанима Републике Србије, што је саградио 286 фабрика. Мрзите га зато што је ревитализовао Железару Смедереву, а ви сте предлагали да се радници пошаљу кући. У овом високом дому сте предлагали. И мрзите га због РТБ Бора, мрзите га зато што је саградио и обновио стотине домова здравља, клиничких центара, као и ковид болница. Мрзите га зато што је заједно са грађанима саградио железничку пругу Београд-Нови Сад, која ће ускоро бити готова и мрзите га зато што свакодневно гради и ради заједно са грађанима Републике Србије и изграђује нашу Србију. Само ви њега мрзите, самозвана елито, али грађани још га више воле.</w:t>
      </w:r>
    </w:p>
    <w:p w:rsidR="00204FB1" w:rsidRDefault="00204FB1">
      <w:r>
        <w:tab/>
        <w:t>Погледајте графите по градовима Србије. Већ их можете у десетинама наћи који гласе – што је више клевета и лажи Вучић нам је све милији и дражи, завршен цитат. Погледајте грађани по градовима Републике Србије.</w:t>
      </w:r>
    </w:p>
    <w:p w:rsidR="00204FB1" w:rsidRDefault="00204FB1">
      <w:r>
        <w:tab/>
        <w:t>На крају дозволите још две, три реченице да кажем.</w:t>
      </w:r>
    </w:p>
    <w:p w:rsidR="00204FB1" w:rsidRDefault="00204FB1">
      <w:r>
        <w:tab/>
        <w:t>Међу сталним нападима на Александра Вучића је и Јеремићев потпредседник Синиша Ковачевић, у народу звани испичутура. Ковачевић је новембра 2020. године казао, цитирам: „да је Александар Вучић курир бурек дебељка“, пазите израз, знате на кога се односи. Срам да га буде, то рећи једном човеку. Није он крив што је дебељко. Срам да вас буде Синиша. Додао – до јуче клао говеда, а он је куга и издајник. Ово су све цитати.</w:t>
      </w:r>
    </w:p>
    <w:p w:rsidR="00204FB1" w:rsidRDefault="00204FB1">
      <w:r>
        <w:tab/>
        <w:t xml:space="preserve">Ковачевић иде даље у понижавању Александра Вучића, па каже 3.11.2021. године – Вучић има политички талент испод нуле, завршен цитат. Ковачевић је у свом пијанству </w:t>
      </w:r>
      <w:r>
        <w:lastRenderedPageBreak/>
        <w:t>наставио на челу државе, цитирам: „су продане душе, на челу државе је и продана душа, на челу државе је куга и тако се према њој треба понашати“.</w:t>
      </w:r>
    </w:p>
    <w:p w:rsidR="00204FB1" w:rsidRDefault="00204FB1">
      <w:r>
        <w:tab/>
        <w:t xml:space="preserve">Јеремићев Синиша Ковачевић наставља даље па пљује по Александру Вучићу, па каже – председник је охоли пакосник, искомплексирани подлац, необразован, интелектуално недовршен, погрешно дефинисан, лажов и љигавац, за све наше муке од тог злог голубијег срца долази, завршен цитат. Да ли можете, поштовани грађани иако се ради о испичутури, веровати да овај човек то изговара? </w:t>
      </w:r>
    </w:p>
    <w:p w:rsidR="00204FB1" w:rsidRDefault="00204FB1">
      <w:r>
        <w:tab/>
        <w:t xml:space="preserve">На крају, поштовани грађани </w:t>
      </w:r>
      <w:r w:rsidRPr="000A3E38">
        <w:t xml:space="preserve">Републике Србије </w:t>
      </w:r>
      <w:r>
        <w:t xml:space="preserve">има још ових представника, али због времена нећу данас да говорим, али сте схватили о каквим се људима ради. Дакле, људима који траже убиство и вешање Александра Вучића. </w:t>
      </w:r>
    </w:p>
    <w:p w:rsidR="00204FB1" w:rsidRDefault="00204FB1">
      <w:r>
        <w:tab/>
        <w:t>Док Драган Ђилас, у народу звани Ђики мафија, са 619 милиона, Вук Јеремић, члан групе међународне банде лопова и превараната, Борис Тадић, бајни академик Душан Теодоровић, господин Петричић, госпођа Водинелић и други, свакодневно вређају Александра Вучића речником, са дна каце, дотле Александра Вучић заједно са грађанима све јаче и све брже и све боље спроводи политику мира, политику безбедности, политику здравља свих наших грађана у земљи и региону, политику међународног угледа наше земље, политику убрзане модернизације наше земље Србије, а све то зарад будућности наше земље. Живела Републике Србије! Живео наш председник и поштовани народни посланици и грађани, давајмо подршку, преносимо позитивно енергију, која ће се завршити код Александра Вучића зарад веће и јаче модернизације Републике Србије. Живела Србије!</w:t>
      </w:r>
    </w:p>
    <w:p w:rsidR="00204FB1" w:rsidRDefault="00204FB1">
      <w:r>
        <w:tab/>
      </w:r>
      <w:r w:rsidRPr="000C0AED">
        <w:t xml:space="preserve">ПРЕДСЕДАВАЈУЋИ: </w:t>
      </w:r>
      <w:r>
        <w:t>Хвала вам.</w:t>
      </w:r>
    </w:p>
    <w:p w:rsidR="00204FB1" w:rsidRDefault="00204FB1">
      <w:r>
        <w:tab/>
        <w:t>Реч има народна посланица, Наташа Јовановић. Изволите.</w:t>
      </w:r>
    </w:p>
    <w:p w:rsidR="00204FB1" w:rsidRDefault="00204FB1">
      <w:r>
        <w:tab/>
        <w:t>НАТАША ЈОВАНОВИЋ: Захваљујем, потпредседниче Народне скупштине.</w:t>
      </w:r>
    </w:p>
    <w:p w:rsidR="00204FB1" w:rsidRDefault="00204FB1">
      <w:r>
        <w:tab/>
        <w:t xml:space="preserve">Поштовани министре са сарадницима, поштоване колеге народни посланици, као члан Одбора за образовање, просто осетила сам потребу да мало продискутујем, иако што се тиче овог амандмана на члан 50. став 3. нема много шта да се каже, јер се ради апсолутно о техничкој грешци која је сада исправљена. </w:t>
      </w:r>
    </w:p>
    <w:p w:rsidR="00204FB1" w:rsidRDefault="00204FB1">
      <w:r>
        <w:tab/>
        <w:t>Хоћу да кажем, да је од изузетне важности за развој нашег друштва, а посебно младих, је стално усавршавање образовања и да морамо да идемо у корак са технологијом, јер тако стварамо будуће и докторе и професоре, али и машин-браваре о аутомеханичаре, али исто тако да од десет најтраженијих сада професија, занимања у свету, седам или осам није постојало пре десетак година. То значи да морамо припремити децу за послове који сада не постоје, а то можемо само ако их научимо да мисле. То је функција и родитеља и вртића и школе.</w:t>
      </w:r>
    </w:p>
    <w:p w:rsidR="00204FB1" w:rsidRPr="000C0AED" w:rsidRDefault="00204FB1">
      <w:r>
        <w:tab/>
        <w:t xml:space="preserve">Читава Европа је због лошег образовног система у проблему, тако да немају многа занимања. Напредује, на пример источна Азија, јер они уче децу да мисле и повезују информације, што се види по ПИСА тестовима који мере функционално знање. На деци почива будућност, тако да и СНС знајући важност овог о чему говорим, је имала  и слоган на прошлим изборима, а то је Александар Вучић – За нашу децу. </w:t>
      </w:r>
    </w:p>
    <w:p w:rsidR="00204FB1" w:rsidRDefault="00204FB1" w:rsidP="00F11B49">
      <w:r>
        <w:tab/>
        <w:t>Такође, представљањем свог експозеа је и премијерка показала однос Србије према образовању, науци и технолошком развоју, тако што сада технолошки паркови, старт-ап пројекти су у ствари наша стварност, а нису само идеја.</w:t>
      </w:r>
    </w:p>
    <w:p w:rsidR="00204FB1" w:rsidRDefault="00204FB1" w:rsidP="00F11B49">
      <w:r>
        <w:tab/>
        <w:t>Образовни систем је пројекција будућности, тако да у следећих 30, 40, 50 и више година и сви ми који учествујемо у доношењу закона морамо да будемо врло одговорни, јер ово утиче на живот грађана и од велике је важности за будућност земље. Јер, то је мотор покретач позитивних промена.</w:t>
      </w:r>
    </w:p>
    <w:p w:rsidR="00204FB1" w:rsidRDefault="00204FB1" w:rsidP="00F11B49">
      <w:r>
        <w:lastRenderedPageBreak/>
        <w:tab/>
        <w:t xml:space="preserve">Дуго се ништа није радило, на пример, у домену високог образовања, а онда су кренуле измене, тако да се некима то није допало, јер су измене спречавале корупцију и непотизам. </w:t>
      </w:r>
    </w:p>
    <w:p w:rsidR="00204FB1" w:rsidRDefault="00204FB1" w:rsidP="00F11B49">
      <w:r>
        <w:tab/>
        <w:t xml:space="preserve">Реформисање система је свакако неминовност, јер не можемо остати на нивоу 20. века а технологија да иде у 22. век. Реформе у образовном систему су сталне и континуиране и представљају адекватан одговор на изазове са којима се читаво једно друштво суочава, јер је то мотор који покреће све. </w:t>
      </w:r>
    </w:p>
    <w:p w:rsidR="00204FB1" w:rsidRDefault="00204FB1" w:rsidP="00F11B49">
      <w:r>
        <w:tab/>
        <w:t>То је сада уочљивије више него икада пре. Сада се у складу са епидемиолошком ситуацијом на недељном нивоу, на пример, одлучује какав ће вид наставе бити, он-лајн или комбинована или када ће бити, на пример, школски распуст.</w:t>
      </w:r>
    </w:p>
    <w:p w:rsidR="00204FB1" w:rsidRDefault="00204FB1" w:rsidP="00F11B49">
      <w:r>
        <w:tab/>
        <w:t xml:space="preserve">Деца су бића која су створена са сопственим карактером, идејама, мислима и уверењима. Оно што су наша деца, умногоме говори о нама одраслима, јер деца нису ствари које треба обликовати, него људи које треба открити. Образовање и васпитање је најважније, али исто и време је најтежи задатак, јер утиче директно на будућност детета, на њихову децу, унуке и унуке унука. </w:t>
      </w:r>
    </w:p>
    <w:p w:rsidR="00204FB1" w:rsidRDefault="00204FB1" w:rsidP="00F11B49">
      <w:r>
        <w:tab/>
        <w:t>Ја вам се захваљујем, само сам хтела толико, да кажем неколико речи уопште о образовању и о важности свих ових закона о којима је било речи претходних дана. Хвала.</w:t>
      </w:r>
    </w:p>
    <w:p w:rsidR="00204FB1" w:rsidRDefault="00204FB1" w:rsidP="00F11B49">
      <w:r>
        <w:tab/>
      </w:r>
      <w:r w:rsidRPr="00305B54">
        <w:t xml:space="preserve">ПРЕДСЕДАВАЈУЋИ: </w:t>
      </w:r>
      <w:r>
        <w:t>Хвала вам.</w:t>
      </w:r>
    </w:p>
    <w:p w:rsidR="00204FB1" w:rsidRDefault="00204FB1" w:rsidP="00F11B49">
      <w:r>
        <w:tab/>
        <w:t xml:space="preserve">Реч има Лав Григорије Пајкић. </w:t>
      </w:r>
    </w:p>
    <w:p w:rsidR="00204FB1" w:rsidRDefault="00204FB1" w:rsidP="00F11B49">
      <w:r>
        <w:tab/>
        <w:t>ЛАВ ГРИГОРИЈЕ ПАЈКИЋ: Захваљујем, председавајући.</w:t>
      </w:r>
    </w:p>
    <w:p w:rsidR="00204FB1" w:rsidRDefault="00204FB1" w:rsidP="00F11B49">
      <w:r>
        <w:tab/>
        <w:t>Многопоштовани потпредседниче, господине Орлићу, поштовани министре Ружићу, драге колеге народни посланици, поштовани грађани, сматрам да ће ови амандмани допринети бољим законским решењима. Али, када говоримо о образовању, мислим да треба да попричамо и о образовању опозиције, посебно у последње време, мада они, могу рећи, показују необразовање већ годинама, али у последње време можемо да кажемо да су заиста то показали на свим фронтовима.</w:t>
      </w:r>
    </w:p>
    <w:p w:rsidR="00204FB1" w:rsidRDefault="00204FB1" w:rsidP="00F11B49">
      <w:r>
        <w:tab/>
        <w:t xml:space="preserve">Али, да одем корак назад, желим истински да сагледамо једну ситуацију. </w:t>
      </w:r>
    </w:p>
    <w:p w:rsidR="00204FB1" w:rsidRDefault="00204FB1" w:rsidP="00F11B49">
      <w:r>
        <w:tab/>
        <w:t>Чињеница је да је Србија под великим притиском, како унутар Србије, тако и српски народ у региону. У Републици Српској се Србима забрањује да мисле, у Црној Гори смо већ видели да је Србима угрожена слобода вероисповести, на Косову и Метохији наши грађани стално бивају нападнути, а, наравно, тим центрима антисрпских лидера придружили су се и представници опозиције у Београду, који дефинитивно на све начине покушавају да зауставе напредак наше Србије тако што организују којекакве акције које су заиста сумњивог карактера, а објаснићу зашто.</w:t>
      </w:r>
    </w:p>
    <w:p w:rsidR="00204FB1" w:rsidRDefault="00204FB1" w:rsidP="00F11B49">
      <w:r>
        <w:tab/>
        <w:t>Када приметимо еко-протесте, можемо да кажемо да су то протести који су јасно финансирани из иностранства. Ти људи добијају отворено, транспарентно, подршку од одређених фондација, блокирају ауто-путеве, све под идејом да су они, тобоже, некакви еколози, а једино што смо могли да видимо јесте еколошки вађење грађана из кола, разбијање прозора, заиста еколошко понашање, еколошко паљење контејнера, еколошко пребијање људи.</w:t>
      </w:r>
    </w:p>
    <w:p w:rsidR="00204FB1" w:rsidRDefault="00204FB1" w:rsidP="00F11B49">
      <w:r>
        <w:tab/>
        <w:t xml:space="preserve">То су све, драги моји грађани, једне од многих еколошких акција. Ово паљење контејнера је вероватно добро за озон или нешто слично. То је ваздух који ми удишемо. Исто тако, када су долазили ватрогасци, и њих су еколошки блокирали, чисто да још мало удахнемо тог њиховог прелепог еколошког дима. Такође, можемо да приметимо следећу ствар. </w:t>
      </w:r>
    </w:p>
    <w:p w:rsidR="00204FB1" w:rsidRDefault="00204FB1" w:rsidP="00F11B49">
      <w:r>
        <w:tab/>
        <w:t xml:space="preserve">Председник Вучић и његова породица бивају константно нападнути, то већ постаје традиција. Ви не можете данас да будете представник Ђиласове опозиције а да бар нисте једног члана породице председника Вучића напали. То постаје већ застрашујуће, из дана у </w:t>
      </w:r>
      <w:r>
        <w:lastRenderedPageBreak/>
        <w:t xml:space="preserve">дан. Говорим о брату Андреју Вучићу, који је нон-стоп нападнут, видимо најстрашније морбидне увреде, морбидне измишљотине о Данилу Вучићу, а о председнику Вучићу и да не причамо, какве измишљотине можемо да приметимо на дневном нивоу. </w:t>
      </w:r>
    </w:p>
    <w:p w:rsidR="00204FB1" w:rsidRDefault="00204FB1" w:rsidP="00F11B49">
      <w:r>
        <w:tab/>
        <w:t>То је све део, немојте да мислите другачије, то је већ постала чињеница, свеукупне кампање против Србије. На тај начин покушавају да дестабилизују председника, да дестабилизују Владу која заиста сјајно ради, која има врхунске резултате, који до сада нису виђени у српској историји.</w:t>
      </w:r>
    </w:p>
    <w:p w:rsidR="00204FB1" w:rsidRDefault="00204FB1" w:rsidP="00F11B49">
      <w:r>
        <w:tab/>
        <w:t>Зашто сам одлучио да се јавим? С обзиром, а имајући у виду да је моја струка, филм, телевизија, продукција, то је нешто што сам студирао, морам да приметим једну интереснтну појаву, која све више излази на видело.</w:t>
      </w:r>
    </w:p>
    <w:p w:rsidR="00204FB1" w:rsidRDefault="00204FB1" w:rsidP="00F11B49">
      <w:r>
        <w:tab/>
        <w:t>Наиме, редитељ Горан Марковић, говори најстрашније увреде, прети председнику Вучићу, говори о које каквом стрељању, и слично и ту су му се наравно придружили Срђан Драгојевић, и многи други редитељи.</w:t>
      </w:r>
    </w:p>
    <w:p w:rsidR="00204FB1" w:rsidRDefault="00204FB1" w:rsidP="00F11B49">
      <w:r>
        <w:tab/>
        <w:t>О чему се ту ради, драги грађани? Напокон се види да је у питању тзв. филмска мафија која сарађује са свим режимима, а пошто се овај режим бори са мафијом, и није познат по које каквим прљавим компромисима, и није познат као режим који може да се уцењује, они управо су склони таквом понашању, уцењивању.</w:t>
      </w:r>
    </w:p>
    <w:p w:rsidR="00204FB1" w:rsidRDefault="00204FB1" w:rsidP="00F11B49">
      <w:r>
        <w:tab/>
        <w:t>Пошто ето, тобоже се није десило да шести пут заредом Горан Марковић није добио неки пројекат, зафалио му је још један милион, пошто ми нисмо препознали његову величину и једноставно када се неко усуди тобоже нешто да му каже, онда Вук Јеремић, са својих 10 чланова говори, ето, напали су једног Горана Марковића, пазите, једног, то је као отприлике наше национално благо, тог човека ми морамо да негујемо сваке године, по сваку цену.</w:t>
      </w:r>
    </w:p>
    <w:p w:rsidR="00204FB1" w:rsidRDefault="00204FB1" w:rsidP="00F11B49">
      <w:r>
        <w:tab/>
        <w:t>Наравно, таква је ствар и са Срђаном Драгојевићем, нон стоп се финансирају његови филмови и нон стоп добијају подршку, а када из објективних разлога не добију, када комисија која се бави тиме, а ја се најбоље не разумем у то, установи и да шансу неком новом редитељу, неком младом редитељу, одмах најстрашније увреде против председника Вучића можемо да приметимо, као да је он одговоран за то.</w:t>
      </w:r>
    </w:p>
    <w:p w:rsidR="00204FB1" w:rsidRDefault="00204FB1" w:rsidP="00F11B49">
      <w:r>
        <w:tab/>
        <w:t>Замислите молим вас, он ће се наљутити што ја њега помињем, али ја морам да поменем рецимо мог оца. Он 20 година није добио никаква средства да ради филм. Шта ја сада треба да претим стрељањем или он? Треба да изађемо и да кажемо - мрзи нас читава власт. Не ради се о томе, него једноставно постоје ствари које су јасне, када неко треба да добије пројекат, када не. Тако да, имате једноставно објективне разлоге зашто нека комисија неки пројекат подржи, а неки не. То је потпуно невероватно. Тако да, шта да вам кажем, можда се ја сада придружим нападима том њиховом логиком, то је потпуно невероватно.</w:t>
      </w:r>
    </w:p>
    <w:p w:rsidR="00204FB1" w:rsidRDefault="00204FB1" w:rsidP="00F11B49">
      <w:r>
        <w:tab/>
        <w:t xml:space="preserve">Наравно, шта смо могли даље да приметимо? После тих болесних увреда, и претњи председнику Вучићу, неки људи су одлучили да виде то и да одговоре и да кажу, то није нормално понашање за једног квази интелектуалца. </w:t>
      </w:r>
    </w:p>
    <w:p w:rsidR="00204FB1" w:rsidRDefault="00204FB1" w:rsidP="00F11B49">
      <w:r>
        <w:tab/>
        <w:t>Министарка Кисић је одговорила, рецимо Горану Марковићу, и одмах шта смо могли да приметимо, исто је добила ту серију најстрашнијих напада, сви су се удружили против ње, против једне жене, најстрашније увреде су изречене на њен рачун, по принципу увреда које је добијала и госпођа Владанка Маловић, када су јој претили шишањем, то су једноставно, постале утемељене традиционалне вредности опозиције. Вређање жена, вређање неистомишљеника, претња смрћу, то је нешто што је постало заиста класика.</w:t>
      </w:r>
    </w:p>
    <w:p w:rsidR="00204FB1" w:rsidRPr="00204FB1" w:rsidRDefault="00204FB1" w:rsidP="00204FB1">
      <w:pPr>
        <w:rPr>
          <w:lang w:val="en-US"/>
        </w:rPr>
      </w:pPr>
      <w:r>
        <w:tab/>
        <w:t xml:space="preserve">Према томе, нама остаје само једно, заиста морамо да се удружимо и да осудимо овакве нападе, да кажемо, стоп уцењивању, да једноставно предочимо тој филмској мафији, да не можете да уцењујете актуелну власт, као што сте иначе радили, да не можете да </w:t>
      </w:r>
      <w:r>
        <w:lastRenderedPageBreak/>
        <w:t xml:space="preserve">уцењујете све људе који не подржавају нон стоп ваше филмове, и ваше безбројне пројекте, које вама упадну одједном да радите, једноставно дајемо шансу свима равноправно. </w:t>
      </w:r>
    </w:p>
    <w:p w:rsidR="00204FB1" w:rsidRDefault="00204FB1">
      <w:r>
        <w:tab/>
        <w:t>Сви треба да имају шансу, а не зато што сте део бившег режима, део једне мафије да, једноставно нон-стоп добијате средства. То је потпуно невероватно.</w:t>
      </w:r>
    </w:p>
    <w:p w:rsidR="00204FB1" w:rsidRDefault="00204FB1">
      <w:r>
        <w:tab/>
        <w:t xml:space="preserve">На нама је да то осудимо, да приметимо то. Истински се ја надам да ће надлежни органи, напокон примети ово и мало испитати шта се ту дешава. Јер, кажем вам још једном, немогуће је да сваке године исти људи добијају подршку, а ето када се неко дрзне да им не да одмах бива најстрашније вређан. Не знам како се то другачије зове него мафијашка уцена. </w:t>
      </w:r>
    </w:p>
    <w:p w:rsidR="00204FB1" w:rsidRDefault="00204FB1">
      <w:r>
        <w:tab/>
        <w:t>Хвала вам.</w:t>
      </w:r>
    </w:p>
    <w:p w:rsidR="00204FB1" w:rsidRDefault="00204FB1">
      <w:r>
        <w:tab/>
        <w:t>Живела Србија!</w:t>
      </w:r>
    </w:p>
    <w:p w:rsidR="00204FB1" w:rsidRDefault="00204FB1">
      <w:r>
        <w:tab/>
      </w:r>
      <w:r w:rsidRPr="00A641B3">
        <w:t>ПРЕДСЕДАВАЈУЋИ: Хвала.</w:t>
      </w:r>
    </w:p>
    <w:p w:rsidR="00204FB1" w:rsidRDefault="00204FB1">
      <w:r>
        <w:tab/>
        <w:t>Реч има Наташа Михаиловић Вацић.</w:t>
      </w:r>
    </w:p>
    <w:p w:rsidR="00204FB1" w:rsidRDefault="00204FB1">
      <w:r>
        <w:tab/>
      </w:r>
      <w:r w:rsidRPr="00A641B3">
        <w:t xml:space="preserve">Изволите. </w:t>
      </w:r>
    </w:p>
    <w:p w:rsidR="00204FB1" w:rsidRDefault="00204FB1">
      <w:r>
        <w:tab/>
        <w:t xml:space="preserve">НАТАША МИХАИЛОВИЋ ВАЦИЋ: Захваљујем, потпредседниче Орлићу. </w:t>
      </w:r>
    </w:p>
    <w:p w:rsidR="00204FB1" w:rsidRDefault="00204FB1">
      <w:r>
        <w:tab/>
        <w:t xml:space="preserve">Образовање је високо на листи приоритета Социјалдемократске партије Србије, не само програмски, већ суштински и вредносно. То опредељење смо исказали јасно и кроз страначку платформу држава образовања и зато желим да кажем неколико речи о важности образовања за напредак и развој нашег друштва. </w:t>
      </w:r>
    </w:p>
    <w:p w:rsidR="00204FB1" w:rsidRDefault="00204FB1">
      <w:r>
        <w:tab/>
        <w:t xml:space="preserve">Нема важнијег питања у једном друштву и цивилизованој земљи од питања образовања. Од образовања зависи целокупна будућност и напредак једног друштва. Образовање покреће друштва и цивилизације. </w:t>
      </w:r>
    </w:p>
    <w:p w:rsidR="00204FB1" w:rsidRDefault="00204FB1">
      <w:r>
        <w:tab/>
        <w:t xml:space="preserve">Рано, основно образовање јесте темељ целокупног система образовања. Мисија је да квалитетно образује све своје грађане, да  базично описмени ученике из свих области тако да могу знања међусобно да повезују и да их примењују у каснијем школовању, али и у самом животу. </w:t>
      </w:r>
    </w:p>
    <w:p w:rsidR="00204FB1" w:rsidRDefault="00204FB1">
      <w:r>
        <w:tab/>
        <w:t xml:space="preserve">Један од важнијих задатака образовања је да развија знања, умећа, ставове, вештине и вредности које су неопходне и потребне за савремени живот у савременом свету. То подразумева и уважавање узрасних карактеристика, потреба и специфичности, особености деце кроз неговање и поштовање различитости и њихових другачијих потреба и интересовања. </w:t>
      </w:r>
    </w:p>
    <w:p w:rsidR="00204FB1" w:rsidRDefault="00204FB1">
      <w:r>
        <w:tab/>
        <w:t>Циљ образовања мора бити човек, ученик, друштво, породица. Децу у школама морамо да образујемо да буду грађани који на разне начине доприносе својој заједници, људи који критички промишљају, преиспитују и себе и свет око себе широм отворених очију. Нема функционалне државе без функционалних грађана, а функционалне грађане стварамо управо кроз систем образовања.</w:t>
      </w:r>
    </w:p>
    <w:p w:rsidR="00204FB1" w:rsidRDefault="00204FB1">
      <w:r>
        <w:tab/>
        <w:t xml:space="preserve">Када је донета нова Стратегија образовања до 2030. године ви сте, министре, тада рекли да је фокус на образовању усмереном на ученика и развоју његових компетенција, као и примену савремених приступа, метода и техника у систему образовању. </w:t>
      </w:r>
    </w:p>
    <w:p w:rsidR="00204FB1" w:rsidRDefault="00204FB1">
      <w:r>
        <w:tab/>
        <w:t xml:space="preserve">Дефинисали смо за наредни период жељени циљ, а да ли смо одабрали прави пут којим ћемо кренути и да ли смо то добро испланирали видећемо, заправо у годинама пред нама, када будемо по том новом систему образовали и прве генерације. </w:t>
      </w:r>
    </w:p>
    <w:p w:rsidR="00204FB1" w:rsidRDefault="00204FB1">
      <w:r>
        <w:tab/>
        <w:t xml:space="preserve">Оно што желим да кажем и да подсетим још једном јесте да је неопходно да уз обавезно основно образовање обавезно постане и средње образовање. За то је, наравно, потребна промена Устава и верујем да ће и то убрзо постати наша реалност и обавеза. Уколико се то не деси, а вероватно неће, у овом сазиву, у неком другом ја сам сигурна да нам је у интересу да сви идемо ка томе да и средње образовање постане обавезно. </w:t>
      </w:r>
    </w:p>
    <w:p w:rsidR="00204FB1" w:rsidRDefault="00204FB1"/>
    <w:p w:rsidR="00204FB1" w:rsidRDefault="00204FB1">
      <w:r>
        <w:lastRenderedPageBreak/>
        <w:tab/>
        <w:t>Да закључим. Без обзира на то шта чинимо и радимо у образовању неопходно је образовање за 21. век како не бисмо упали у замку да најопштији утисак о квалитету образовања у најширој јавности, а то смо сви ми корисници система образовања, буде она друштвена и школска баба рога која игнорише личност, а унапређује послушности и медиокритетство, како је то својевремено написао и рекао и чувени Душко Радовић.</w:t>
      </w:r>
    </w:p>
    <w:p w:rsidR="00204FB1" w:rsidRDefault="00204FB1">
      <w:r>
        <w:tab/>
      </w:r>
      <w:r w:rsidRPr="00777320">
        <w:t>Хвала.</w:t>
      </w:r>
    </w:p>
    <w:p w:rsidR="00204FB1" w:rsidRDefault="00204FB1">
      <w:r>
        <w:tab/>
      </w:r>
      <w:r w:rsidRPr="00777320">
        <w:t xml:space="preserve">ПРЕДСЕДАВАЈУЋИ: </w:t>
      </w:r>
      <w:r>
        <w:t xml:space="preserve">Хвала вама. </w:t>
      </w:r>
    </w:p>
    <w:p w:rsidR="00204FB1" w:rsidRDefault="00204FB1">
      <w:r>
        <w:tab/>
        <w:t>Пошто смо завршили претрес о амандманима, закључујем претрес Предлога закона у појединостима.</w:t>
      </w:r>
    </w:p>
    <w:p w:rsidR="00204FB1" w:rsidRDefault="00204FB1">
      <w:r>
        <w:tab/>
        <w:t xml:space="preserve">Пошто смо обавили претрес Предлога закона у начелу и у појединостима, </w:t>
      </w:r>
      <w:r w:rsidRPr="00777320">
        <w:t xml:space="preserve">Народна скупштина </w:t>
      </w:r>
      <w:r>
        <w:t>ће у дану за гласање одлучивати о Предлогу закону у начелу, појединостима и у целини.</w:t>
      </w:r>
    </w:p>
    <w:p w:rsidR="00204FB1" w:rsidRDefault="00204FB1">
      <w:r>
        <w:tab/>
        <w:t>Прелазимо на 6. тачку – ПРЕДЛОГ ЗАКОНА О ИЗМЕНАМА И ДОПУНАМА ЗАКОНА О СРЕДЊЕМ ОБРАЗОВАЊУ И ВАСПИТАЊУ.</w:t>
      </w:r>
    </w:p>
    <w:p w:rsidR="00204FB1" w:rsidRDefault="00204FB1">
      <w:r>
        <w:tab/>
        <w:t>Примили сте амандман који је на Предлог закона поднео Одбора за образовање, науку, технолошки развој и информатичко друштво.</w:t>
      </w:r>
    </w:p>
    <w:p w:rsidR="00204FB1" w:rsidRDefault="00204FB1">
      <w:r>
        <w:tab/>
        <w:t xml:space="preserve">Примили сте Извештај Одбора за уставна питања и законодавство, Одбора за образовање, науку, технолошки развој и информатичко друштво. </w:t>
      </w:r>
    </w:p>
    <w:p w:rsidR="00204FB1" w:rsidRDefault="00204FB1">
      <w:r>
        <w:tab/>
        <w:t xml:space="preserve">Пошто је </w:t>
      </w:r>
      <w:r w:rsidRPr="00777320">
        <w:t xml:space="preserve">Народна скупштина </w:t>
      </w:r>
      <w:r>
        <w:t xml:space="preserve">обавила претрес у начелу, сагласно члану 157. став 3. Пословника Народне скупштине, отварам претрес Предлога закона у појединостима. </w:t>
      </w:r>
    </w:p>
    <w:p w:rsidR="00204FB1" w:rsidRDefault="00204FB1">
      <w:r>
        <w:tab/>
        <w:t xml:space="preserve">На члан 28. амандман је поднео Одбор за образовање, науку, технолошки развој и информатичко друштво. </w:t>
      </w:r>
    </w:p>
    <w:p w:rsidR="00204FB1" w:rsidRDefault="00204FB1">
      <w:r>
        <w:tab/>
        <w:t xml:space="preserve">Представник предлагача је прихватио овај амандман на седници Одбора. </w:t>
      </w:r>
    </w:p>
    <w:p w:rsidR="00204FB1" w:rsidRDefault="00204FB1">
      <w:r>
        <w:tab/>
        <w:t xml:space="preserve">Одбор за уставна питања и законодавство сматра да је амандман у складу са Уставом и правним системом </w:t>
      </w:r>
      <w:r w:rsidRPr="00777320">
        <w:t>Републике Србије</w:t>
      </w:r>
      <w:r>
        <w:t xml:space="preserve">. </w:t>
      </w:r>
    </w:p>
    <w:p w:rsidR="00204FB1" w:rsidRDefault="00204FB1">
      <w:r>
        <w:tab/>
        <w:t>Констатујем да је овај амандман постао саставни део Предлога закона.</w:t>
      </w:r>
    </w:p>
    <w:p w:rsidR="00204FB1" w:rsidRDefault="00204FB1">
      <w:r>
        <w:tab/>
        <w:t>Реч има др Угљеша Мрдић,</w:t>
      </w:r>
      <w:r w:rsidRPr="001F10E2">
        <w:t xml:space="preserve"> </w:t>
      </w:r>
      <w:r>
        <w:t>по амандману.</w:t>
      </w:r>
    </w:p>
    <w:p w:rsidR="00204FB1" w:rsidRDefault="00204FB1">
      <w:r>
        <w:tab/>
      </w:r>
      <w:r w:rsidRPr="00777320">
        <w:t xml:space="preserve">Изволите. </w:t>
      </w:r>
    </w:p>
    <w:p w:rsidR="00204FB1" w:rsidRDefault="00204FB1">
      <w:r>
        <w:tab/>
        <w:t xml:space="preserve">УГЉЕША МРДИЋ: </w:t>
      </w:r>
      <w:r w:rsidRPr="00777320">
        <w:t>Захваљујем.</w:t>
      </w:r>
    </w:p>
    <w:p w:rsidR="00204FB1" w:rsidRDefault="00204FB1">
      <w:r>
        <w:tab/>
        <w:t xml:space="preserve">Уважени председавајући, господине Орлићу, уважени потпредседниче Владе и министре, господине Ружићу, уважени представници владиних институција,  Министарства финансија и Министарства образовања, науке и технологије, уважене колеге народни посланици, грађани </w:t>
      </w:r>
      <w:r w:rsidRPr="00777320">
        <w:t>Републике Србије</w:t>
      </w:r>
      <w:r>
        <w:t xml:space="preserve">, Влада </w:t>
      </w:r>
      <w:r w:rsidRPr="00777320">
        <w:t>Републике Србије</w:t>
      </w:r>
      <w:r>
        <w:t xml:space="preserve"> и председник Александар Вучић улажу доста у образовање. Ту видимо конкретне резултате. </w:t>
      </w:r>
    </w:p>
    <w:p w:rsidR="00204FB1" w:rsidRDefault="00204FB1">
      <w:r>
        <w:tab/>
        <w:t xml:space="preserve">Само што се тиче претходних неколико година изграђено је доста и предшколских и школских установа у Србији. Бројне школе су или реновиране или изграђено, али оно што мене посебно радује и што ме је подстакло да се јавим је вест коју је саопштила Влада Србије која је усвојила измене Закона о финансијској подршци породицама са децом. Тако ће финансијска помоћ породицама за прворођене дете бити 300.000 динара уместо 100.000 динара. Дакле,  300.000 динара, три пута више него што је то било до сада. </w:t>
      </w:r>
    </w:p>
    <w:p w:rsidR="00204FB1" w:rsidRDefault="00204FB1">
      <w:r>
        <w:tab/>
        <w:t xml:space="preserve">То најбоље говори колико држава Србија, предвођена Александром Вучићем, заједно са његовим сарадницима у Влади </w:t>
      </w:r>
      <w:r w:rsidRPr="00777320">
        <w:t>Републике Србије</w:t>
      </w:r>
      <w:r>
        <w:t xml:space="preserve"> и премијерком Аном Брнабић, води једну одговорну политику и у правом смислу те речи води једну политику за будућност наше деце. </w:t>
      </w:r>
    </w:p>
    <w:p w:rsidR="00204FB1" w:rsidRDefault="00204FB1">
      <w:r>
        <w:tab/>
        <w:t xml:space="preserve">Триста хиљада динара данас, до јуче је то било 100.000 динара, а колико је Влада Србије давала породицама за прворођено дете до 2012. године? Много, много, много мање, а било је периода и када није давала и када је каснила та помоћ. Не могу сад тачно да сетим колики је тај био податак, али било је десетак пута мање. Сећам се да је 2014. године та </w:t>
      </w:r>
      <w:r>
        <w:lastRenderedPageBreak/>
        <w:t xml:space="preserve">помоћ била негде око 30.000 динара, а за време Драгана Ђиласа, Бориса Тадића и Вука Јеремића била је још мања. </w:t>
      </w:r>
    </w:p>
    <w:p w:rsidR="00204FB1" w:rsidRDefault="00204FB1" w:rsidP="00880F5B">
      <w:r>
        <w:tab/>
        <w:t>Дакле, то само говори да политика Владе Србије и Александра Вучића нису само обећања, него и конкретни резултати.Оно што се каже то се и обећа, а оно што се обећа то се и спроведе. Помаже се свака породица у Србији.</w:t>
      </w:r>
      <w:r>
        <w:tab/>
      </w:r>
    </w:p>
    <w:p w:rsidR="00204FB1" w:rsidRDefault="00204FB1" w:rsidP="00880F5B">
      <w:r>
        <w:tab/>
        <w:t xml:space="preserve"> Такође, помоћ сутра и за друго рођено дете и за треће рођено дете најављено је да ће, такође бити велика помоћ. То само говори да Влада </w:t>
      </w:r>
      <w:r w:rsidRPr="005C2F5F">
        <w:t xml:space="preserve">Републике Србије </w:t>
      </w:r>
      <w:r>
        <w:t xml:space="preserve">и председник Вучић брину и воде рачуна и о грађанима и о будућности наше државе. </w:t>
      </w:r>
    </w:p>
    <w:p w:rsidR="00204FB1" w:rsidRDefault="00204FB1" w:rsidP="00880F5B">
      <w:r>
        <w:tab/>
        <w:t xml:space="preserve">Колико Србија води једну одговорну политику, не само по питању образовања, финансије, бриге о породицама, економије, привреде, него и једну одговорну, регионалну политику, спољно-политичку одличну политику и политику чувања државних и националних интереса. </w:t>
      </w:r>
    </w:p>
    <w:p w:rsidR="00204FB1" w:rsidRDefault="00204FB1" w:rsidP="00880F5B">
      <w:r>
        <w:tab/>
        <w:t xml:space="preserve">Ко спроводи ту политику очувања државних и националних интереса? Наш председник Александар Вучић. Зато што је то тако, зато и данас имамо реакцију председнице привремених приштинских институција Вјосе Османи, која је данас јасно поручила да је једини проблем за независно Косово Александар Вучић. </w:t>
      </w:r>
    </w:p>
    <w:p w:rsidR="00204FB1" w:rsidRDefault="00204FB1" w:rsidP="00880F5B">
      <w:r>
        <w:tab/>
        <w:t xml:space="preserve">Александар Вучић је тај који чува јужну српску покрајину, Косово и Метохију у саставу Републике Србије. Дакле, Александар Вучић стиже све. Србија води најбољу политику у области економије и финансија у Европи. То није само мој став и став нас из посланичке групе Александар Вучић – За нашу децу, то говоре статистички показатељи. </w:t>
      </w:r>
    </w:p>
    <w:p w:rsidR="00204FB1" w:rsidRDefault="00204FB1" w:rsidP="00880F5B">
      <w:r>
        <w:tab/>
        <w:t xml:space="preserve">Што се тиче здравства и борбе против корона вируса, а на срећу имамо пад бројки, имамо једну од најбољих политика што се тиче здравства и борбе против корона вируса у Европи. </w:t>
      </w:r>
    </w:p>
    <w:p w:rsidR="00204FB1" w:rsidRDefault="00204FB1" w:rsidP="00880F5B">
      <w:r>
        <w:tab/>
        <w:t xml:space="preserve">Тако је што се тиче свих области зато што је Србија данас онаква каква треба, сем што је демократска држава, она је држава која спроводи и води једну одговорну политику, и остварења државних и националних интереса и остварења свих обећања. </w:t>
      </w:r>
    </w:p>
    <w:p w:rsidR="00204FB1" w:rsidRDefault="00204FB1">
      <w:r>
        <w:tab/>
        <w:t xml:space="preserve">Истовремено, када кажемо мир и стабилност у Југоисточној Европи, када кажемо мир и стабилност на Балкану, ту помислимо под број један и само на Србију предвођену Александром Вучићем. Други уче од нас. </w:t>
      </w:r>
    </w:p>
    <w:p w:rsidR="00204FB1" w:rsidRDefault="00204FB1">
      <w:r>
        <w:tab/>
        <w:t xml:space="preserve">Једини слободан лидер на Балкану и Југоисточној Европи и скоро у целој Европи је Александар Вучић, који без било каквих притисака и утицаја споља води најбољу могућу политику. </w:t>
      </w:r>
    </w:p>
    <w:p w:rsidR="00204FB1" w:rsidRDefault="00204FB1">
      <w:r>
        <w:tab/>
        <w:t xml:space="preserve">Ми смо показали да можемо одлично да сарађујемо и то и данас тако радимо и са истоком и са западом, и са регионалним силама, и са Америком и са Кином, и са Русијом и са Турском, и са земљама ЕУ и са земљама арапског света. Помажемо и државе бивше Југославије. Свима пружамо руку и помоћи и руку пријатељства и руку помирења када затреба и зато имамо ове резултате, зато што ми гледамо у будућност. Ми гледамо како да помогнемо и свим грађанима Србије и нашим комшијама и где год можемо. </w:t>
      </w:r>
    </w:p>
    <w:p w:rsidR="00204FB1" w:rsidRDefault="00204FB1">
      <w:r>
        <w:tab/>
        <w:t xml:space="preserve">Ко год пружи руку пријатељства Србији, ми то вратимо двоструко зато што у Србији влада уређене систем, а уређен систем одговара већини грађана Србије и они који воле Србију, а надамо се да воли Србију највећи број грађана Србије, али такав уређен систем не одговара онима који би да руше систем и који руше систем. </w:t>
      </w:r>
    </w:p>
    <w:p w:rsidR="00204FB1" w:rsidRDefault="00204FB1">
      <w:r>
        <w:tab/>
        <w:t xml:space="preserve">Моје колеге народни посланици из посланичке групе су пре мене одлично говориле и саопштиле јавности на који начин они који хоће да руше систем, а били су га добро рушили до 2012. године и хоће поново да се врате на власт да би га рушили, то су Драган Ђилас и његови саборци. </w:t>
      </w:r>
    </w:p>
    <w:p w:rsidR="00204FB1" w:rsidRDefault="00204FB1">
      <w:r>
        <w:tab/>
        <w:t xml:space="preserve">Данас народ зна истину. Данас народ јасно види резултате. Данас је народ по ко зна који пут схватио ко чува Косово и Метохију у саставу Србије. Данас је народ видео ко се </w:t>
      </w:r>
      <w:r>
        <w:lastRenderedPageBreak/>
        <w:t xml:space="preserve">бори за све породице у Србији, ко спроводи своја обећања, ко чува здравље грађана Србије. То је Александар Вучић. Ко је главни противник Александру Вучићу? Драган Ђилас. Зашто? Зато што му он смета, зато што му сметају сви ови резултати о којима су данас говорили и представници владиних институција и моје драге колеге народни посланици. </w:t>
      </w:r>
    </w:p>
    <w:p w:rsidR="00204FB1" w:rsidRDefault="00204FB1">
      <w:r>
        <w:tab/>
        <w:t>На крају, желим да завршим своје данашње излагање речима председника Александра Вучића - Србија води одговорну политику и зато што Србија води одговорну политику наша економија најбрже расте, зато што ми водимо рачуна о нашој деци, о будућности наше државе.</w:t>
      </w:r>
    </w:p>
    <w:p w:rsidR="00204FB1" w:rsidRDefault="00204FB1">
      <w:r>
        <w:tab/>
        <w:t xml:space="preserve">Хвала. </w:t>
      </w:r>
    </w:p>
    <w:p w:rsidR="00204FB1" w:rsidRDefault="00204FB1">
      <w:r>
        <w:tab/>
      </w:r>
      <w:r w:rsidRPr="007572C8">
        <w:t xml:space="preserve">ПРЕДСЕДАВАЈУЋИ: </w:t>
      </w:r>
      <w:r>
        <w:t xml:space="preserve">Хвала. </w:t>
      </w:r>
    </w:p>
    <w:p w:rsidR="00204FB1" w:rsidRDefault="00204FB1">
      <w:r>
        <w:tab/>
      </w:r>
      <w:r w:rsidRPr="007572C8">
        <w:t>Реч има народни посланик</w:t>
      </w:r>
      <w:r>
        <w:t xml:space="preserve"> Виктор Јевтовић. </w:t>
      </w:r>
    </w:p>
    <w:p w:rsidR="00204FB1" w:rsidRDefault="00204FB1">
      <w:r>
        <w:tab/>
        <w:t>Изволите.</w:t>
      </w:r>
    </w:p>
    <w:p w:rsidR="00204FB1" w:rsidRDefault="00204FB1">
      <w:r>
        <w:tab/>
        <w:t xml:space="preserve">ВИКТОР ЈЕВТОВИЋ: Захваљујем се, председавајући др Орлићу. </w:t>
      </w:r>
    </w:p>
    <w:p w:rsidR="00204FB1" w:rsidRDefault="00204FB1">
      <w:r>
        <w:tab/>
        <w:t xml:space="preserve">Поштовани министре са сарадницима, даме и господо народни посланици, цењени грађани </w:t>
      </w:r>
      <w:r w:rsidRPr="007572C8">
        <w:t>Републике Србије</w:t>
      </w:r>
      <w:r>
        <w:t>,</w:t>
      </w:r>
      <w:r w:rsidRPr="007572C8">
        <w:t xml:space="preserve"> </w:t>
      </w:r>
      <w:r>
        <w:t xml:space="preserve">говорићу о предлогу амандмана Закона о тржишту капитала о члану 113. После става 3. образложење за допуну овог члана наведени ставом 4, којим би се утврдило шта се дешава са друштвом уколико не изврши регистрацију на време, а све са циљем да се одговорност друштва подигне на највиши ниво обављања наведене делатности. </w:t>
      </w:r>
    </w:p>
    <w:p w:rsidR="00204FB1" w:rsidRDefault="00204FB1">
      <w:r>
        <w:tab/>
        <w:t xml:space="preserve">Законом, који је донет 17. новембра 2011. године, о тржишту капитала садржао је стандардна решења којима се динамичнији развој капитала тек очекује. </w:t>
      </w:r>
    </w:p>
    <w:p w:rsidR="00204FB1" w:rsidRDefault="00204FB1">
      <w:r>
        <w:tab/>
        <w:t xml:space="preserve">У то време жутог тајкунског предузећа, када је све било опустошено и девастирано, није било за плате, пензије, напредак у здравству, просвети, привреди. О бољем животу грађана није могло ни да се сања. </w:t>
      </w:r>
    </w:p>
    <w:p w:rsidR="00204FB1" w:rsidRDefault="00204FB1">
      <w:r>
        <w:tab/>
        <w:t xml:space="preserve">По неписаном правилу, све се чекало док су млади одлазили главом без обзира. Чекало се. Само тадашњи властодршци на челу са Драганом Ђиласом нису чекали како да напуне своје прекоокеанске рачуне и то су једино радили фантастично добро, али народ више није желео да чека и гледа како шака привилегованих тајкуна ужива у патњи народа, кабадахијски, водећи своју политику девастације Србије и како стране амбасаде, потпомогнуте плаћеницима, воде државу. </w:t>
      </w:r>
    </w:p>
    <w:p w:rsidR="00204FB1" w:rsidRDefault="00204FB1">
      <w:r>
        <w:tab/>
        <w:t xml:space="preserve">Зато је народ на изборима јасно рекао не и кренуо у реформу на челу са Српском напредном странком и Александром Вучићем. Данас ти исти манипуланти покушавају на све начине, не бирајући средства и методе да без избора и воље грађана дођу на власт, свесни своје немоћи пред одлучном политиком напретка коју води Србија на челу са Александром Вучићем, желе да по сваку цену зауставе напредак државе и врате је на дно и само лажу и причају, али када су требали да се покажу на делу, иза њих је остала само пустош, јер нико никада није ни помислио из те камариле предвођене Ђиласом, Мариником, Борком, Вуком да макар мрдну прстом да било шта ураде за народ док су пунили своје прекоокеанске рачуне. </w:t>
      </w:r>
    </w:p>
    <w:p w:rsidR="00204FB1" w:rsidRDefault="00204FB1">
      <w:r>
        <w:tab/>
        <w:t xml:space="preserve">Данас многима није право да признају успех Србије ни по питању инвестиција, фабрика, болнице, Иницијативи „Отворени Балкан“, гасоводу „Јужни ток“, а првенствено повећању плата и пензија, што је у њихово време била мисаона именица, а данас чињенично стање. </w:t>
      </w:r>
    </w:p>
    <w:p w:rsidR="00204FB1" w:rsidRDefault="00204FB1">
      <w:r>
        <w:tab/>
        <w:t xml:space="preserve">Отварање Кластера 4, придруживање ЕУ. Ми смо отворили 22 поглавља, а они ниједно. Сем банковних рачуна, нису отварали ништа. Само криминалним приватизацијама затварали фабрике и оставили 500 хиљада људи без посла. </w:t>
      </w:r>
    </w:p>
    <w:p w:rsidR="00204FB1" w:rsidRDefault="00204FB1">
      <w:r>
        <w:tab/>
        <w:t xml:space="preserve">Смета им стотине километара ауто-путева и буџет који је данас не десет него дванаест пута већи него што је био у време њихове кабадахијске владавине. </w:t>
      </w:r>
    </w:p>
    <w:p w:rsidR="00204FB1" w:rsidRDefault="00204FB1">
      <w:r>
        <w:lastRenderedPageBreak/>
        <w:tab/>
        <w:t xml:space="preserve">Док се хвале најскупљим мостом у Европи, на коме су згрнули милионе и ојадили и задужили грађане Србије, сада хоће да руше „Београд на води“, који и јесте највећи пројекат у регион. </w:t>
      </w:r>
    </w:p>
    <w:p w:rsidR="00204FB1" w:rsidRDefault="00204FB1">
      <w:r>
        <w:tab/>
        <w:t xml:space="preserve">Док им прича о зеленој иницијативи није била ни у забавном програму, ми водимо рачуна о здрављу, породици, деци и економској стабилности. </w:t>
      </w:r>
      <w:r>
        <w:tab/>
      </w:r>
    </w:p>
    <w:p w:rsidR="00204FB1" w:rsidRDefault="00204FB1">
      <w:r>
        <w:tab/>
        <w:t xml:space="preserve">Ђиласови тајкунски медији нам непрестано испирају мозак, јер нису били у стању да ураде ништа ни за децу, ни за екологију, ни за економију, већ само и искључиво за свој лични интерес и то покушавају данас кроз разне еколошке организације на челу са Драганом Ђиласом и његовим везирима Душаном Петровићем, Зеленовићем и Ћутом, несвршеним студентом драмских уметности и неуспелим инвеститором, који напумпан новцем из аустријског Ривервоча, неуспевши да направи мини хидроелектрану, сада се одједном, када му је тај посао пропао, јаросно бори тобоже за заштиту животне средине, а заборавио је наводно како му се звала та његова мини хидроелектрана. </w:t>
      </w:r>
    </w:p>
    <w:p w:rsidR="00204FB1" w:rsidRDefault="00204FB1">
      <w:r>
        <w:tab/>
        <w:t xml:space="preserve">Такви нису били у стању не да очисте реку, него ни своје двориште. У свом том безумљу и неартикулисаном политиканству, сви њихови неистомишљеници осуђују се на линч само зато што размишљају другачије, јер суштина машинског мозга Драгана Ђиласа је против свега што је у интересу грађана Србије. Тако гласи генијално решење машинског мозга за све. </w:t>
      </w:r>
    </w:p>
    <w:p w:rsidR="00204FB1" w:rsidRDefault="00204FB1" w:rsidP="00C44424">
      <w:r>
        <w:tab/>
        <w:t xml:space="preserve">Председнику Србије и његовој породици свакодневно прете смрћу, где су се укључили нажалост и поједини еколози из света филмске уметности, са дубоким џепом и прљавим језицима, даме у бундама од чинчиле, мада би и за њих и за Србију било много боље да се баве уметношћу и да своју енергију уместо на мржњу и позивање на деструкцију усмере на стварање уметничких дела. </w:t>
      </w:r>
    </w:p>
    <w:p w:rsidR="00204FB1" w:rsidRDefault="00204FB1" w:rsidP="00C44424">
      <w:r>
        <w:tab/>
        <w:t xml:space="preserve">Бар сада у држави на челу са Александром Вучићем имају довољно новца за све своје пројекте, јер им је тај исти новац обезбедила држава коју води Александар Вучић, нико други, а да озбиљну политику препусте људима који су подигли Србију из пепела и ставили је на врх листе водећих земаља у региону. </w:t>
      </w:r>
    </w:p>
    <w:p w:rsidR="00204FB1" w:rsidRDefault="00204FB1" w:rsidP="00C44424">
      <w:r>
        <w:tab/>
        <w:t xml:space="preserve">Народ види све. Њега не могу да преваре. Зато ће народ јасно у априлу поново рећи не лажовско-корупционашкој камарили и вратити их у депонију прошлости где једино припадају. </w:t>
      </w:r>
    </w:p>
    <w:p w:rsidR="00204FB1" w:rsidRDefault="00204FB1" w:rsidP="00C44424">
      <w:r>
        <w:tab/>
        <w:t xml:space="preserve">Србија бира живот, рад и напредак. Србија бира Александра Вучића и будућност за сву своју децу. </w:t>
      </w:r>
    </w:p>
    <w:p w:rsidR="00204FB1" w:rsidRDefault="00204FB1" w:rsidP="00C44424">
      <w:r>
        <w:tab/>
        <w:t xml:space="preserve">Живела Србија! </w:t>
      </w:r>
    </w:p>
    <w:p w:rsidR="00204FB1" w:rsidRDefault="00204FB1">
      <w:r>
        <w:tab/>
      </w:r>
      <w:r w:rsidRPr="00325408">
        <w:t xml:space="preserve">ПРЕДСЕДАВАЈУЋИ: </w:t>
      </w:r>
      <w:r>
        <w:t xml:space="preserve">Хвала вам. </w:t>
      </w:r>
    </w:p>
    <w:p w:rsidR="00204FB1" w:rsidRDefault="00204FB1">
      <w:r>
        <w:tab/>
        <w:t>Реч има народни посланик Ненад Филиповић.</w:t>
      </w:r>
    </w:p>
    <w:p w:rsidR="00204FB1" w:rsidRDefault="00204FB1">
      <w:r>
        <w:tab/>
        <w:t xml:space="preserve">НЕНАД ФИЛИПОВИЋ: Захваљујем, уважени председавајући. </w:t>
      </w:r>
    </w:p>
    <w:p w:rsidR="00204FB1" w:rsidRDefault="00204FB1">
      <w:r>
        <w:tab/>
        <w:t>Уважени министре Ружићу са сарадницима, даме и господо народни посланици, уважени грађани, ми из Јединствене Србије смо веома задовољни зато што се сваке године улаже све више средстава у образовање и мислимо да је то прави пут, нарочито када имамо различите инфраструктурне објекте који су годинама били запуштени, а сада се решавају. Друга ствар, идемо у корак са временом, а то је интернет, да свака школа, значи у оним рубним подручјима има интернет, свако дете да може да приступи рачунаром или телефоном том интернету, да би нарочито у време када смо видели да имамо и онлајн наставу сви имају исте услове, и то је добро што држава и Влада ове Републике Србије то чини.</w:t>
      </w:r>
    </w:p>
    <w:p w:rsidR="00204FB1" w:rsidRDefault="00204FB1">
      <w:r>
        <w:tab/>
        <w:t xml:space="preserve">Међутим, рекао бих овде и  пар ствари које су евидентне и у ком смеру ће и Влада Републике Србије, ова и у будуће радити, а то је да имамо све више технолошких вишкова </w:t>
      </w:r>
      <w:r>
        <w:lastRenderedPageBreak/>
        <w:t xml:space="preserve">што се тиче просветних радника, а то подразумева да имамо све мање одељења, односно све мање деце. </w:t>
      </w:r>
    </w:p>
    <w:p w:rsidR="00204FB1" w:rsidRDefault="00204FB1">
      <w:r>
        <w:tab/>
        <w:t xml:space="preserve">Наталитетна и популациона политика која ће добијати, наравно, из године у годину све више на значају нам говори да ће сви ученици у том систему, а то нису, то није само један део система, него цео систем, морати да учествују и да дају свој допринос за напредак, јер то је у ствари питање опстанка и Србије и српства. Деца не смеју само да буду број, већ морају да буду главни стуб развоја око кога ће се окупити сви у систему, почев од родитеља, породице, васпитача, учитеља, наставника, професора, локалне заједнице и државе. </w:t>
      </w:r>
    </w:p>
    <w:p w:rsidR="00204FB1" w:rsidRDefault="00204FB1">
      <w:r>
        <w:tab/>
        <w:t xml:space="preserve">Као што смо чули, од идуће године ће свако новорођено дете добити 300 хиљада динара као помоћ, и то је добро што се ради у земљи, али то је један део те слагалице. Ми пођемо од следеће ствари, а то су вртићи. Ми морамо да обезбедимо да се свако дете може уписати било у приватни, било у државни вртић. </w:t>
      </w:r>
    </w:p>
    <w:p w:rsidR="00204FB1" w:rsidRDefault="00204FB1">
      <w:r>
        <w:tab/>
        <w:t xml:space="preserve">Друга ствар јесте бесплатно школовање. Ту подразумевамо многе ствари, али једна од ствари јесу и бесплатни уџбеници. То је други ниво на који морамо да обратимо пажњу. </w:t>
      </w:r>
    </w:p>
    <w:p w:rsidR="00204FB1" w:rsidRDefault="00204FB1">
      <w:r>
        <w:tab/>
        <w:t xml:space="preserve">Затим, идемо на квалитетно образовање. Квалитетно образовање подразумева да родитељ не мора да плаћа допунске часове свом детету како би задовољио оне минималне норме образовања. Ако жели додатне часове, то је већ његова ствар, а то опет подразумева да ако желимо и квалитетно образовање, овде сам више пута говорио у овом парламенту, а и сад хоћу пред вама да кажем, треба да повећамо и плате просветним радницима, јер просветни радници имају плате које су мање од републичког просека тренутно, а с обзиром да ће плате у овој години која предстоји повећати се 7%, као и просветним радницима, али с обзиром да планирамо да 610 евра буде просечна плата, то значи да ће много већи дисбаланс бити између те плате просветних радника и уопште просечне плате у Србији. </w:t>
      </w:r>
    </w:p>
    <w:p w:rsidR="00204FB1" w:rsidRDefault="00204FB1">
      <w:r>
        <w:tab/>
        <w:t xml:space="preserve">Још један од сегмената за ову наталитетну политику јесте и локална самоуправа која мора да се максимално укључи, јер наша деца ако иду по блату и ако увече се враћају кући, а нису осветљене улице, ми морамо да размишљамо и њиховој безбедности. Такође, у сваком селу, у сваком граду мора да постоје и игралишта за децу, не деца да се играју по улицама итд. То су све неки елементи који су битни за ову наталитетну, односно популациону политику. </w:t>
      </w:r>
    </w:p>
    <w:p w:rsidR="00204FB1" w:rsidRDefault="00204FB1">
      <w:r>
        <w:tab/>
        <w:t xml:space="preserve">Такође бих рекао да је једна од карактеристика ове политике и то да се не зна који су то елементи који дају најбоље резултате и зато се мора експериментисати, а ти експерименти нису, даме и господо, не мере се данима, месецима, већ годинама и зато ми морамо да се ослонимо на оно што већ функционише. Значи, то се види да функционише на тај начин што ћемо погледати локалне самоуправе које имају сваке године све већи број одељења у односу на претходну годину и такве локалне самоуправе су направиле неки подвиг и резултат. </w:t>
      </w:r>
    </w:p>
    <w:p w:rsidR="00204FB1" w:rsidRDefault="00204FB1">
      <w:r>
        <w:tab/>
        <w:t xml:space="preserve">Једна од таквих локалних самоуправа је Јагодина где имамо сваке године све већи број одељења где се уписују ђаци прваци. То значи да је наталитетна политика коју је водио председник ЈС Драган Марковић Палма од 2004. године, као политичар, а 90-их година када је почео као привредник, дала одређене резултате и те резултате морамо сви ценити и око таквих резултата се сви морамо ујединити и поштовати. Хвала. </w:t>
      </w:r>
    </w:p>
    <w:p w:rsidR="00204FB1" w:rsidRDefault="00204FB1">
      <w:r>
        <w:tab/>
      </w:r>
      <w:r w:rsidRPr="00426A7F">
        <w:t xml:space="preserve">ПРЕДСЕДАВАЈУЋИ: </w:t>
      </w:r>
      <w:r>
        <w:t xml:space="preserve">Захваљујем. </w:t>
      </w:r>
    </w:p>
    <w:p w:rsidR="00204FB1" w:rsidRDefault="00204FB1">
      <w:r>
        <w:tab/>
        <w:t>Пошто смо завршили претрес о амандману, закључујем претрес Предлога закона у појединостима.</w:t>
      </w:r>
    </w:p>
    <w:p w:rsidR="00204FB1" w:rsidRDefault="00204FB1">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w:t>
      </w:r>
    </w:p>
    <w:p w:rsidR="00204FB1" w:rsidRDefault="00204FB1">
      <w:r>
        <w:lastRenderedPageBreak/>
        <w:tab/>
        <w:t>Прелазимо на 12. тачку дневног реда – ПРЕДЛОГ ЗАКОНА О ИЗМЕНИ И ДОПУНИ ЗАКОНА О ЕЛЕКТРОНСКИМ МЕДИЈИМА</w:t>
      </w:r>
    </w:p>
    <w:p w:rsidR="00204FB1" w:rsidRDefault="00204FB1">
      <w:r>
        <w:tab/>
        <w:t xml:space="preserve">Примили сте амандман који су на Предлог закона заједно поднели народни посланици Маријан Ристичевић и Ђорђе Комленски. </w:t>
      </w:r>
    </w:p>
    <w:p w:rsidR="00204FB1" w:rsidRDefault="00204FB1">
      <w:r>
        <w:tab/>
        <w:t xml:space="preserve">Примили сте Извештај Одбора за уставна питања и законодавство и Одбора за културу и информисање, као и мишљење Владе о поднетом амандману. </w:t>
      </w:r>
    </w:p>
    <w:p w:rsidR="00204FB1" w:rsidRDefault="00204FB1">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204FB1" w:rsidRDefault="00204FB1">
      <w:r>
        <w:tab/>
        <w:t xml:space="preserve">На члан 1. амандман су заједно поднели народни посланици Маријан Ристичевић и Ђорђе Комленски. </w:t>
      </w:r>
    </w:p>
    <w:p w:rsidR="00204FB1" w:rsidRDefault="00204FB1">
      <w:r>
        <w:tab/>
        <w:t xml:space="preserve">Да ли предлагач жели реч? </w:t>
      </w:r>
    </w:p>
    <w:p w:rsidR="00204FB1" w:rsidRDefault="00204FB1">
      <w:r>
        <w:tab/>
        <w:t xml:space="preserve">Реч има народни посланик Маријан Ристичевић. </w:t>
      </w:r>
    </w:p>
    <w:p w:rsidR="00204FB1" w:rsidRDefault="00204FB1">
      <w:r>
        <w:tab/>
      </w:r>
      <w:r w:rsidRPr="00D0736C">
        <w:t xml:space="preserve">МАРИЈАН РИСТИЧЕВИЋ: Даме и господо народни посланици, </w:t>
      </w:r>
      <w:r>
        <w:t xml:space="preserve">амандман се односи на утицај прекограничних телевизија, на изборни процес и политичке прилике, самим тим, у земљи Србији. </w:t>
      </w:r>
    </w:p>
    <w:p w:rsidR="00204FB1" w:rsidRDefault="00204FB1">
      <w:r>
        <w:tab/>
        <w:t xml:space="preserve">Наиме, господин Комленски и ја сматрамо да не треба дозволити да се стране државе преко својих медија мешају у изборни процес и да воде изборну кампању и да емитују пропагандне изборне поруке на својим медијима који се реемитују на територији Србије, јел тако, нарушавају суверенитет земље и могу битно да утичу на распоред гласова у Републици Србији. Ни једна суверена земља, по мени, то не би дозволила и ја ценим то што Влада Републике Србије, што носилац изборне листе на којој сам ја био, желе на неки начин да удовоље опозицији, да их приволе да буду овде са нама у парламенту. По мени, то није војска, обавезно служење војног рока да неко мора да буде у парламенту и да морамо да му чинимо уступке по овом питању да би се они кандидовали на изборима и да више не би бојкотовали изборе, а мислим да ће грађани у великој мери бојкотовати те њихове изборне листе. </w:t>
      </w:r>
    </w:p>
    <w:p w:rsidR="00204FB1" w:rsidRPr="001D2D09" w:rsidRDefault="00204FB1">
      <w:r>
        <w:tab/>
        <w:t>Наиме, већ сам објашњавао невероватне појаве да смо ми допустили због толеранције према опозицији, да то тако назовем, да се појаве нерегистроване политичке странке које примају новац из иностранства, тзв. невладине организације. Ја то зовем антивладине организације које, гле чуда, за разлику од политичких партија за које треба 10.000 потписа, формирају тзв. покрете, невладине организације. Регистар покрета не постоји. Постоји Регистар удружења грађана, спортских организација и они се региструју у АПР-у, Агенцији за привредне регистре као удружења и појаве се на изборима, а при</w:t>
      </w:r>
      <w:r>
        <w:rPr>
          <w:lang w:val="en-US"/>
        </w:rPr>
        <w:t xml:space="preserve"> </w:t>
      </w:r>
      <w:r>
        <w:t xml:space="preserve">томе примају донације из иностранства. То политичким странкама није дозвољено, а у изборима је дозвољено да такве невладине организације, упркос финансирању споља, могу да учествују на изборима. Претходно учествују у блокадама путева, међународних путева, мостова итд, стварајући амбијент пред изборе који није примерен политичким странкама, било да су оне регистроване или нерегистроване. </w:t>
      </w:r>
    </w:p>
    <w:p w:rsidR="00204FB1" w:rsidRDefault="00204FB1">
      <w:r>
        <w:tab/>
        <w:t>Било како било, имамо нерегистроване политичке странке које протествују на непријављеним скуповима, који се одржавају на међународним ауто-путевима, на мостовима итд, без икакве кривичне одговорности јер тужилаштво дрема, не подносе одговарајуће кривичне пријаве против оних који блокирају слободу кретања претежно или у потпуности.</w:t>
      </w:r>
    </w:p>
    <w:p w:rsidR="00204FB1" w:rsidRDefault="00204FB1">
      <w:r>
        <w:tab/>
      </w:r>
      <w:r w:rsidRPr="00570FB6">
        <w:t xml:space="preserve">Даме и господо народни посланици, </w:t>
      </w:r>
      <w:r>
        <w:t xml:space="preserve">са тих непријављених скупова које организују нерегистроване политичке странке, извештавају нерегистровани у Србији телевизијски канали који су у власништву Шолака и Ђиласа, канали „Јунајтед групе“, „Јунајтед медије“ који иду на СББ-у, оператору на СББ-у, „Тоталу“ и ЕОН-у. То су телевизијски канали који су фиктивно регистровани у Луксембургу и који неемитују програм у Луксембургу, него се </w:t>
      </w:r>
      <w:r>
        <w:lastRenderedPageBreak/>
        <w:t>програм прави у Београду, радна снага је из Београда, такви програми се наводно по њиховом признању коначно са рекламама пакују у Словенији и видео сигналом дотурају Србији, што није реемитовање.</w:t>
      </w:r>
    </w:p>
    <w:p w:rsidR="00204FB1" w:rsidRDefault="00204FB1">
      <w:r>
        <w:tab/>
        <w:t>Реемитовање значи преузимање емитовања медијске услуге за ширу јавност које у Луксембургу нема. Дакле, такви канали желе озбиљно да се уплету у изборне процесе, а да вас подсетим да сем Н1 и „Нова С“, да постоји још тридесетак и више канала у власништву „Јунајтед медије“ који у изборном процесу могу да емитују брдо пропагандних порука без икакве контроле, јер нису по јурисдикцијом РЕМ-а који је супротно Закону о електронским медијима допустио да се такви програми наводно реемитују, иако почетног емитовања нема.</w:t>
      </w:r>
    </w:p>
    <w:p w:rsidR="00204FB1" w:rsidRDefault="00204FB1">
      <w:r>
        <w:tab/>
        <w:t>Конвенција о прекограничној телевизији све и да емитује програм у Луксембургу, опет не би садржај који је у тим програмима не би могао да се реемитује у Србији, јер Конвенција о прекограничној телевизији, члан 24. „бис“ каже да медијска услуга из иностранства не може бити намењена у потпуности или претежно држави пријема, јер се то сматра злоупотребом права због избегавања јурисдикције државе у којој се тај програм реемитује, где се прима сигнал.</w:t>
      </w:r>
    </w:p>
    <w:p w:rsidR="00204FB1" w:rsidRDefault="00204FB1">
      <w:r>
        <w:tab/>
        <w:t xml:space="preserve">Упркос свим тим законским одредбама, у РЕМ-у се вероватно дрема, нема никаквих активности да се таква незаконита активност спречи. Можемо очекивати да се страни медији који наводно реемитују програм појаве овде и да се баве изборном кампањом 24 сата и при томе без икакве наше јурисдикције не можемо готово ништа да учинимо зато што се Закон о електронским медијима, Конвенција о прекограничној телевизији и Закон о оглашавању члан 27. који каже  да пропагандна порука мора да буде саставни део изворног програма и да се не могу накнадно убацивати рекламе, а пошто изворног програма у Луксембургу нема, што нам је одговорио луксембуршки регулатор, значи не могу се убацивати такве рекламне поруке, јер се оне убацују у Београду. </w:t>
      </w:r>
    </w:p>
    <w:p w:rsidR="00204FB1" w:rsidRDefault="00204FB1">
      <w:r>
        <w:tab/>
        <w:t>Ту се програм и производи и наводно се само видео сигналом врти до Словеније и назад. То није реемитовање, јер реемитовање је преузимање медијске услуге у потпуности, истовремено без измена, прекрајања.</w:t>
      </w:r>
    </w:p>
    <w:p w:rsidR="00204FB1" w:rsidRDefault="00204FB1">
      <w:r>
        <w:tab/>
        <w:t xml:space="preserve">Дакле, ја верујем да ће због попуста опозицији, по ко зна који пут, владајућа већина попустити не били их ето приволели да изађу на изборе и можемо очекивати на тим изборима свашта. </w:t>
      </w:r>
    </w:p>
    <w:p w:rsidR="00204FB1" w:rsidRDefault="00204FB1">
      <w:r>
        <w:tab/>
        <w:t>Ја не могу да пристанем на то да се суверенитет земље крши и зато сам и предложио,, заједно са колегом Комленским овај амандман. Али, да ситуација буде још комичнија, сви знате ко је Раде Вељановски? То је онај који је 5. октобра новинаре РТС-а дочекивао штапом. То је члан градског комитета, дакле друг Вељановски, члан градског комитета, што каже Радован Трећи. Друг члан, како би то било, оно, црвене библиотеке, значи оном најригиднијем делу, када је најригиднији комунизам био, он је био члан градског комитета.</w:t>
      </w:r>
    </w:p>
    <w:p w:rsidR="00204FB1" w:rsidRDefault="00204FB1">
      <w:r>
        <w:tab/>
        <w:t xml:space="preserve">Дакле, када су се комунисти завадили, он није више био члан градског комитета и престао је да буде уредник Радио Београда, а био је захваљујући томе што је био члан Градског комитета. </w:t>
      </w:r>
    </w:p>
    <w:p w:rsidR="00204FB1" w:rsidRDefault="00204FB1">
      <w:r>
        <w:tab/>
        <w:t xml:space="preserve">Е, тај Раде Вељановски је на оном чувеном дијалогу рекао  да може то из Луксембурга без емитовања да се реемитује програм у Србији, јер ето, Боже мој, Конвенција о прекограничној телевизији то дозвољава. И то је заступао тамо. </w:t>
      </w:r>
    </w:p>
    <w:p w:rsidR="00204FB1" w:rsidRDefault="00204FB1" w:rsidP="00DF1813">
      <w:r>
        <w:tab/>
        <w:t xml:space="preserve">На моје питање зашто се зову прекогранични канали када то може тако да се без емитовања врши реемитовање, није био до краја јасан, али је заступао став да може из Луксембурга фиктивна телевизија која тамо не емитује програм, може по Конвенцији овде да реемитује програм, у ствари да га производи у Београду и да он буде намењен у </w:t>
      </w:r>
      <w:r>
        <w:lastRenderedPageBreak/>
        <w:t>потпуности држави Србији, што је такође забрањено Конвенцијом, рекао сам, члан 24, при чему се убацују рекламе, члан 27, и дневно 200 хиљада секунди. Само по два евра то је 400 хиљада евра. То је приход који је отет од домаћих регистрованих медија, јер се ове телевизије регистроване у Луксембургу овде не региструју јер наводно реемитују програм, али зато немају право да учествују на маркетиншком тржишту у Републици Србији, што они и чине и тиме оштећују домаће медије. Кад оштетиш домаће медије, ти битно утичеш на слободу медија, а кршећи законе, управо чине оно што нама приговарају да нема довољно владавине права.</w:t>
      </w:r>
    </w:p>
    <w:p w:rsidR="00204FB1" w:rsidRDefault="00204FB1" w:rsidP="00DF1813">
      <w:r>
        <w:tab/>
        <w:t>Шта каже тај Раде Вељановски који је рекао да може из Луксембурга да се реемитује програм без емитовања у матичној земљи и да може да буде комплетно не само на српском језику, већ да буде намењен садржајно тржишту Републике Србије.</w:t>
      </w:r>
    </w:p>
    <w:p w:rsidR="00204FB1" w:rsidRDefault="00204FB1" w:rsidP="00DF1813">
      <w:r>
        <w:tab/>
        <w:t>Недавно је регистрована у РЕМ телевизија "Раша тудеј" на немачкој језику у Србији, регистровано. Сада, по тој конвенцији, она има право да се реемитује у Европи, значи у Немачкој, али се ради о једној глобалној мрежи, телевизији попут СНН, која нема намеру да садржајно буде опредељена само за Немачку, него има само намеру да то што емитује буде и на немачком језику доступно, као у глобалној мрежи, и Немачкој.</w:t>
      </w:r>
    </w:p>
    <w:p w:rsidR="00204FB1" w:rsidRDefault="00204FB1" w:rsidP="00DF1813">
      <w:r>
        <w:tab/>
        <w:t>Гле чуда, пробудио се Раде Вељановски. Упркос чињеници да тај телевизијски канал у Србији неће садржајно, искључиво за немачко тржиште, емитовати програм, биће на немачком језику, али се неће бавити привредом, тржиштем, политичким приликама, искључиво у Немачкој, неће нападати Шолца, неће нападати владајућу коалицију, неће протежирати опозицију итд, све оно што оне луксембуршке чине, што је рекао Раде Вељановски да је то дозвољено.</w:t>
      </w:r>
    </w:p>
    <w:p w:rsidR="00204FB1" w:rsidRDefault="00204FB1" w:rsidP="00DF1813">
      <w:r>
        <w:tab/>
        <w:t>Дакле, тај члан градског комитета, тај велики демократски потенцијал, ја мислим да би, колега Мартиновићу, њему у Немачкој било забрањено да се бави било којом друштвеном и политичком активношћу, јер је био члан ригидног градског комитета и то се не толерише у земљама источне Европе које су постале демократске.</w:t>
      </w:r>
    </w:p>
    <w:p w:rsidR="00204FB1" w:rsidRDefault="00204FB1" w:rsidP="00DF1813">
      <w:r>
        <w:tab/>
        <w:t>Сада, шта каже Раде Вељановски за појаву "Раша тудеј"? У Србији ко има намеру да емитује програм у Србији, самим тим да се он реемитује и на тржишту Европе, самим тим и у Немачкој, али поново понављам, програм за разлику од луксембуршких није садржајно намењен искључиво Немачкој, нити протежира немачку власт ни опозицију, не прави предизборне спотове, не емитује, не бави се предизборном кампањом у Немачкој, али ето само та глобална мрежа хоће и на немачком језику да буде доступна попут СНН, што је нама доступан, ББС итд, правих прекограничних канала.</w:t>
      </w:r>
    </w:p>
    <w:p w:rsidR="00204FB1" w:rsidRDefault="00204FB1" w:rsidP="00DF1813">
      <w:r>
        <w:tab/>
        <w:t xml:space="preserve">Шта каже Раде Вељановски, чувено члан градског комитета, друг члан? Каже овако, ако се руска телевизија на немачком језику не емитује на подручју Србије, онда РЕМ није требало да издаје никакву дозволу. Нема никакве сумње да је то један манипулативни, заобилазни пут да се појаве тамо где желе и имају интереса, а да заобиђу одређене прописе. </w:t>
      </w:r>
    </w:p>
    <w:p w:rsidR="00204FB1" w:rsidRPr="00204FB1" w:rsidRDefault="00204FB1" w:rsidP="00204FB1">
      <w:pPr>
        <w:rPr>
          <w:lang w:val="en-US"/>
        </w:rPr>
      </w:pPr>
      <w:r>
        <w:tab/>
        <w:t>Гле, молим те. Пази како је дошло до накнадне памети. Оно може, оно није манипулативно, иако се баве искључиво нашим тржиштем, а они који само желе да у постојећем програмском садржају буду доступни и на немачком језику, при томе, понављам, не баве се изборном кампањом у немачкој, не баве се владајућим, опозиционим партијама ни лидерима, гле чуда, ово је руска манипулација, а оно из Луксембурга Шолаково и Ђиласово је супер ствар. То може, ово не може.</w:t>
      </w:r>
    </w:p>
    <w:p w:rsidR="00204FB1" w:rsidRDefault="00204FB1">
      <w:r>
        <w:tab/>
        <w:t xml:space="preserve">Дакле, имамо два друга Виљановског, значи, једно који каже да то може, а друго који каже да то не може ни у благом облику, дакле, очигледно је да он навија за странце. Очигледно је и да је представник опозиције заједно са РЕМ-ом у оном надзорном телу. Очигледно је намера друга члана комитета да битно овим програмом утиче на владајућу </w:t>
      </w:r>
      <w:r>
        <w:lastRenderedPageBreak/>
        <w:t xml:space="preserve">већину, односно да својим програмом утичу на политичке прилике и резултате избора у Србији. </w:t>
      </w:r>
    </w:p>
    <w:p w:rsidR="00204FB1" w:rsidRDefault="00204FB1">
      <w:r>
        <w:tab/>
        <w:t>Стога је поднет амандман господина Комленског и моје маленкости желећи, пре свега, да спречимо такву манипулацију која долази из Луксембурга и која узглед буди речено доноси неприлике на овим чувеним демонстрацијама и блокадама у Србији и није тешко закључити да је то медијски спонзор свих нереда у Србији и да на одређен начин пропагира такву врсту делатности и не извештава само са тих непријављених скупова, нерегистрованих политичких странака, већ и активно учествује у тим демонстрацијама.</w:t>
      </w:r>
    </w:p>
    <w:p w:rsidR="00204FB1" w:rsidRDefault="00204FB1">
      <w:r>
        <w:tab/>
        <w:t xml:space="preserve">Стога сам предложио овај амандман и ја разумем да неке колеге неће гласати, ја бих волео да се усвоји, али имам разумевања за попустљивост владајуће већине према овим нерегистрованим политичким странкама, бојкоташима, блокаторима, локаторима итд. и имам разумевања да је земља у тешкој ситуацији и да некад морају да зажмуре на једно, али препоручујем да не зажмуримо на оба ока и препоручујем тужиоцу, а поднели смо кривичне пријаве против овакве делатности из Луксембурга да по Закону о електронским медијима, Закон о оглашавању, Закон о заштити конкуренције и Конвенција о прекограничној телевизији предузму кривичне радње да процесуирају људе из „Јунајтед групе“, „Јунајтед медије“, „Дајрак медије“, цас медије и како се те са Шолакове и Ђиласове медији зову. Замислите да опет Ђилас опет власник медија. Како политичар може да буде власник медија? Њима је све дозвољено. Нама није дозвољено ни то да коментаришемо. </w:t>
      </w:r>
    </w:p>
    <w:p w:rsidR="00204FB1" w:rsidRDefault="00204FB1">
      <w:r>
        <w:tab/>
        <w:t>Препоручујем тужилаштву да пажљиво прочита све те законе, предузме законом предвиђене мере, а вас разумем уколико не желите да подржите амандман, али само вас упозоравам шта је следеће што ћемо им попустити. Већ сам говорио на Одбору за правосуђе, пошто тужилаштво није радио свој посао, прекршајни судови итд, нису за ометање и спречавање слободе кретања, покренули поступак за чега је предвиђена година дана затвора, то нису урадили, видим да ни прекршајни судови нису применили одредбу члана 98. Закона о безбедности саобраћаја на путевима који каже – сваки пешак који ступи на ауто-пут биће кажњен до 40.000 динара или затвором од 30 дана, а оно неке казнице од 5.000 динара, они би, знате шта би било са њима у Немачкој, у Белгији, у Луксембургу?</w:t>
      </w:r>
    </w:p>
    <w:p w:rsidR="00204FB1" w:rsidRDefault="00204FB1">
      <w:r>
        <w:tab/>
        <w:t xml:space="preserve"> У Луксембургу па ниједна вест није била на овим телевизијама. У Луксембургу бре невладине организације делиле шампоне њихове невладине организације, иза тога ишла белгијска, позвали белгијску и луксембуршку полицију и водени топови, ови их нашампонирали, ови их лепо окупали, ухапсили и тако окупане гурнули мардељ, е то ти је та Европа и зато смо потписали Конвенцију, односно тражили резолуцију овде у Скупштини, још није прошло 15 дана, па ћете и о томе гласати, резолуција о прекомерној сили која је примењена демонстрантима у ЕУ када су они нашли без иједног пендрека у Србији, да кажу да је наша полиција употребила прекомерну силу. </w:t>
      </w:r>
    </w:p>
    <w:p w:rsidR="00204FB1" w:rsidRDefault="00204FB1">
      <w:r>
        <w:tab/>
        <w:t>Дакле, ја вас упозоравам само шта је следеће што ће они мислити да је допуштено. Остало је само још да узму ракетне бацаче, да узму зоље, осе и калашњикове, то је још једино остало да примене на нама, а ни то није искључено, с обзиром да онај чувени редитељ прижељкује стрељање. Ја сам добио неколико десетина претећих порука и то стрељање као Чаушеског, чак сликом, али немам намеру да пријављујем, јер када сам пријавио једном морао сам три пута да идем на саслушање и онда ником ништа, каже - претња је упућена из Бразила, не знам преко чега, па ето, починиоц не може да буде нађен.</w:t>
      </w:r>
    </w:p>
    <w:p w:rsidR="00204FB1" w:rsidRDefault="00204FB1">
      <w:r>
        <w:tab/>
        <w:t>Имам разумевања за све, али пазите не треба допустити да се претерано крше закони, али имам разумевања због ситуације у којој је земља и колеге које разумеју ту ситуацију. Хвала.</w:t>
      </w:r>
    </w:p>
    <w:p w:rsidR="00204FB1" w:rsidRDefault="00204FB1">
      <w:r>
        <w:tab/>
        <w:t>ПРЕДСЕДАВАЈУЋИ: Хвала на изванредном образложењу.</w:t>
      </w:r>
    </w:p>
    <w:p w:rsidR="00204FB1" w:rsidRDefault="00204FB1">
      <w:r>
        <w:tab/>
        <w:t>Реч има народни посланик Александар Марковић.</w:t>
      </w:r>
    </w:p>
    <w:p w:rsidR="00204FB1" w:rsidRDefault="00204FB1">
      <w:r>
        <w:lastRenderedPageBreak/>
        <w:tab/>
        <w:t xml:space="preserve">АЛЕКСАНДАР МАРКОВИЋ: Захваљујем председавајући. </w:t>
      </w:r>
    </w:p>
    <w:p w:rsidR="00204FB1" w:rsidRDefault="00204FB1">
      <w:r>
        <w:tab/>
        <w:t>Уважени гости из министарства, Даме и господо народни посланици, ја ћу се на мало другачији начин осврнути на амандман који је поднео колега Маријан Ристичевић на Предлог закона о изменама и допунама Закона о електронским медијима.</w:t>
      </w:r>
    </w:p>
    <w:p w:rsidR="00204FB1" w:rsidRDefault="00204FB1">
      <w:r>
        <w:tab/>
        <w:t>Наиме, прочитаћу вам један чланак – снежне олује праве хаос. На стотине хиљада људи без струје. Ако сте под утицајем разних тајкунских медија, управо оних медија о којима је говорио колега Ристичевић помислили бисте да се ово односи на Србију. Ја вам нећу замерити, али мораћу да вас разочарам. Ово се односи на Европу, Канаду и Америку.</w:t>
      </w:r>
    </w:p>
    <w:p w:rsidR="00204FB1" w:rsidRDefault="00204FB1">
      <w:r>
        <w:tab/>
        <w:t xml:space="preserve">Прочитаћу вам и текст – снежне олује настављају да широм света изазивају проблеме у саобраћају и велике поремећаје у испоруци електричне енергије, а последња на удару нашла се Калифорнија. После првих пахуља житељи Калифорније су упозорени да се спреме за дане јаких и снежних падавина, посебно у планинским пределима. Без електричне енергије је због снега остало неколико десетина хиљада људи, односно домаћинстава. </w:t>
      </w:r>
    </w:p>
    <w:p w:rsidR="00204FB1" w:rsidRDefault="00204FB1">
      <w:r>
        <w:tab/>
        <w:t>Претходних дана је снажна олуја погодила и Канаду где је више од 280 хиљада људи остало без електричне енергије у јужним деловима Онтарија. У Европи крајем минуле недеље је снег изазвао саобраћајни колапс у Аустрији са повређенима, док су делови Словеније остали без струје, а јаке снежне падавине које су захватиле целу Аустрију направиле су велике проблеме у саобраћају. Због снежних падавина снабдевање струјом у појединим деловима Корушке и Штајарске је било прекинуто.</w:t>
      </w:r>
    </w:p>
    <w:p w:rsidR="00204FB1" w:rsidRDefault="00204FB1">
      <w:r>
        <w:tab/>
        <w:t xml:space="preserve">Још једна информација. Претходно је у Великој Британији око 30 хиљада људи у Шкотској и северној Енглеској остало без електричне енергије скоро недељу дана због снежних падавина. </w:t>
      </w:r>
    </w:p>
    <w:p w:rsidR="00204FB1" w:rsidRDefault="00204FB1">
      <w:r>
        <w:tab/>
        <w:t xml:space="preserve">Зашто сам све ово прочитао? Зато што данас када између осталог расправљамо и о електронским медијима и о јавним медијским сервисима идеална је прилика да се дотакнемо и начина на који електронски медији извештавају. Дакле, имамо ситуацију као што смо видели у којој је снег и то замислите у децембру месецу направио озбиљне проблеме готово свуда у свету, од Америке, Канаде преко већине Европе, као и сваке године до сада, али само у Србији имамо покушај да се од тога направи политичка тема пар екселанс. Само у Србији. Само у Србији постоје медији који су са невероватном количином слабострашћа писали и извештавали о томе. Само у Србији постоје медији који су се најватреније радовали због отежаног саобраћаја, због прекида снабдевања електричном енергијом. Само у Србији постоје медији који су отворено ликовали због чињенице да је дошло до спорадичног застоја у испоруци електричном енергијом. Погађате, то су вам ови Ђилас, Шолак медији, „Н1“, „Њуз макс адрија“, „Нова“, „Данас“, „Директно“ итд. </w:t>
      </w:r>
    </w:p>
    <w:p w:rsidR="00204FB1" w:rsidRDefault="00204FB1">
      <w:r>
        <w:tab/>
        <w:t>Дакле, данима није могло да се живи од њиховог весеља, па то су вам наслови, то су чланци, то су емисије, то су дебате, то су округли столови, то су стручњаци, све сами стручњаци. То су углавном они исти што су по потреби стручњаци за екологију, а по потреби стручњаци и из области електро-енергетског снабдевања. Па како затреба, данас су једно, сутра су друго.</w:t>
      </w:r>
    </w:p>
    <w:p w:rsidR="00204FB1" w:rsidRDefault="00204FB1">
      <w:r>
        <w:tab/>
        <w:t xml:space="preserve">Нисам приметио ни у једној земљи да се њихови медији радују и журку праве због чињенице да је неко остао без струје или да је отежан саобраћај, иако је далеко тежа ситуација била у свим тим земљама које сам набројао, као што нисам приметио, истине ради, да се у другим земљама од тога прави политичка тема, али исто тако нисам приметио да се и један други председник понео на начин како се понео Александар Вучић, да хитро реагује, сазове комплетан државни врх, сагледају све новонастале проблеме и хитром реакцијом, муњевитом реакцијом крену да отклањају проблеме и у најкраћем могућем року </w:t>
      </w:r>
      <w:r>
        <w:lastRenderedPageBreak/>
        <w:t xml:space="preserve">је стање стабилизовано, струја је стигла, путеви су очишћени, систем функционише. Одговорни сносе последице и живот иде даље. </w:t>
      </w:r>
    </w:p>
    <w:p w:rsidR="00204FB1" w:rsidRDefault="00204FB1">
      <w:r>
        <w:tab/>
        <w:t>Не, не треба нам ни ваша захвалност, не треба нам ни одавање признања, ништа од тога нам не треба. Али, оно што је грађанима потребно, то је да коначно престанете да будете пропагандни сервис Ђиласовог предузећа, да престанете да водите двадесетчетворочасовну кампању седам дана у недељи против Александра Вучића и СНС, да престанете да се радујете свакој елементарној непогоди која погоди Србију, да престанете да прижељкујете да негде пукне нека водоводна цев или да негде дође до нестанка струје, да престанете сваку могућу тему, па и снег да користите у дневно политичке сврхе не би ли покушали да направите политичку штету Александру Вучићу, јер џаба вам је, не успева вам, не помаже вам. Зна народ ко се труди и ко је 24 сата у функцији тог истог народа.</w:t>
      </w:r>
    </w:p>
    <w:p w:rsidR="00204FB1" w:rsidRDefault="00204FB1">
      <w:r>
        <w:tab/>
        <w:t xml:space="preserve">Да ли буде грешака некада? Па, наравно да буде. Па, у ком то систему никада није дошло до неке грешке, али је важно да грађани знају ко марљиво ради, ко се даноноћно бори за њихове интересе, а ко са стране кибицује, добацује и покушава да критикује. </w:t>
      </w:r>
    </w:p>
    <w:p w:rsidR="00204FB1" w:rsidRPr="0077361D" w:rsidRDefault="00204FB1">
      <w:r>
        <w:tab/>
        <w:t>Дакле, човек славу своју није прославио Александар Вучић председник Србије. За своју крсну славу је био у Костолцу са рударима. Дакле, једном речју потребно је да престанете да се понашате по обрасцу што горе Србији, то боље вама, јер се у пракси показало да што је боље Србији, то је вама горе. Захваљујем.</w:t>
      </w:r>
    </w:p>
    <w:p w:rsidR="00204FB1" w:rsidRDefault="00204FB1">
      <w:r>
        <w:tab/>
      </w:r>
      <w:r w:rsidRPr="00D858C1">
        <w:t xml:space="preserve">ПРЕДСЕДАВАЈУЋИ: </w:t>
      </w:r>
      <w:r>
        <w:t>Хвала.</w:t>
      </w:r>
    </w:p>
    <w:p w:rsidR="00204FB1" w:rsidRDefault="00204FB1">
      <w:r>
        <w:tab/>
        <w:t>Реч има народни посланик Милија Милетић.</w:t>
      </w:r>
    </w:p>
    <w:p w:rsidR="00204FB1" w:rsidRDefault="00204FB1">
      <w:r>
        <w:tab/>
      </w:r>
      <w:r w:rsidRPr="00D858C1">
        <w:t>МИЛИЈА МИЛЕТИЋ:</w:t>
      </w:r>
      <w:r>
        <w:t xml:space="preserve"> Захваљујем се председавајући, који као и колеге које су говориле пре мене и господин Марковић и господин Ристичевић, све ове ствари које су рекли су у потпуности тачне. Суштина свега јесте да ми као већина и као људи који су добили максималну подршку народа на претходним изборима, смо уз дозу толеранције, уз максималну дозу толеранције изнашли могућност да се обезбеде места за људе који не мисле исто као већина, већ нешто другачије. </w:t>
      </w:r>
    </w:p>
    <w:p w:rsidR="00204FB1" w:rsidRDefault="00204FB1">
      <w:r>
        <w:tab/>
        <w:t>То значи да смо ми као људи спремни за разговор, за толеранцију, спремни смо у сваком тренутку да се чује и оно нешто различито, али то што је различито то не значи да је лоше. Мислим да су позитивне ствари то када се каже, да рецимо, неке ствари које су у срединама као што су Сврљиг, Бела Паланка, не треба да се поправе, треба да се чује и тај глас, па у оквиру тог гласа ми сутра сви заједно треба те ствари да решавамо. Али, ако на сваком месту ми желимо да вређамо, да пљујемо по ономе што се ради, резултати тога су видљиви, у сваком делу Србије се виде нови путеви, нове улице, нова радна места, нове амбуланте, нови домови здравља, нове школе.</w:t>
      </w:r>
    </w:p>
    <w:p w:rsidR="00204FB1" w:rsidRDefault="00204FB1">
      <w:r>
        <w:tab/>
        <w:t xml:space="preserve">Све су то ствари које су добре за сваког. Ако ми то што радимо и то некоме смета, што каже малопре колега, да код нас буде што боље ја бих то увек желео, али неко жели код нас, ако се деси нешто лоше, да тако и остане. Е, па, господо ми тако не желимо, ми тако нећемо. </w:t>
      </w:r>
    </w:p>
    <w:p w:rsidR="00204FB1" w:rsidRDefault="00204FB1">
      <w:r>
        <w:tab/>
        <w:t>Ми ћемо овде са овог места и у наредном периоду наставити да радимо за сваког грађанина, за свако место, за свако село, па да ли је то село на истоку Србије, да ли је то село у Сврљигу, Књажевцу, Мајданпеку, Бору, Неготину, да ли је то село у Пријепољу, Тутину, да ли је то село близу Суботице, или неко село близу Београда или сам Београд. Сваком човеку ми желимо да приђемо да помогнемо да се сваком обезбеди оно што није имао до сада, али с друге стране нормално желимо и да разговарамо, и то смо показали у овим претходним месецима када смо разговарали и где смо уз подршку и представнике ЕУ имали одређене резултате који су сада преточени и у закон.</w:t>
      </w:r>
    </w:p>
    <w:p w:rsidR="00204FB1" w:rsidRDefault="00204FB1"/>
    <w:p w:rsidR="00204FB1" w:rsidRDefault="00204FB1">
      <w:r>
        <w:lastRenderedPageBreak/>
        <w:tab/>
        <w:t>Ја ћу још једном потенцирати да имамо могућност да ми као људи који овде представљамо одређене политичке организације, ја сам председник Уједињене сељачке странке, да имамо могућност да са Скупштинске говорнице и овде, али нормално и на телевизији, на јавном сервису, да можемо да изнесемо одређене ствари које се тичу живота код нас, рецимо на југоистоку Србије.</w:t>
      </w:r>
    </w:p>
    <w:p w:rsidR="00204FB1" w:rsidRDefault="00204FB1">
      <w:r>
        <w:tab/>
        <w:t>Ми немамо прилаза у делу зато што једноставно велика потреба јесте да се чује сваки човек. Зато нека места када буду те јавне дебате, та места заузимају неки људи, који иза себе немају ни један, ни два, а камоли три гласа. Ја то поштујем, то је различитост. Ми желимо тим људима да се и они чују, без обзира што их нико не подржава.</w:t>
      </w:r>
    </w:p>
    <w:p w:rsidR="00204FB1" w:rsidRDefault="00204FB1">
      <w:r>
        <w:tab/>
        <w:t>Уважене колеге, мислим да наша држава, наш председник и ми овде радимо на најбољи начин и тако морамо наставити. Сви они који не мисле исто као ми, ми желимо њима да пружимо, да кажу то што желе да кажу, али коначну реч даће наш народ, даће грађани наше Републике Србије.</w:t>
      </w:r>
    </w:p>
    <w:p w:rsidR="00204FB1" w:rsidRDefault="00204FB1">
      <w:r>
        <w:tab/>
      </w:r>
      <w:r w:rsidRPr="00554AD4">
        <w:t xml:space="preserve">ПРЕДСЕДАВАЈУЋИ: </w:t>
      </w:r>
      <w:r>
        <w:t>Хвала, господине Милетићу.</w:t>
      </w:r>
    </w:p>
    <w:p w:rsidR="00204FB1" w:rsidRDefault="00204FB1">
      <w:r>
        <w:tab/>
      </w:r>
      <w:r w:rsidRPr="00554AD4">
        <w:t xml:space="preserve">Реч има народни посланик </w:t>
      </w:r>
      <w:r>
        <w:t>Борисав Ковачевић.</w:t>
      </w:r>
    </w:p>
    <w:p w:rsidR="00204FB1" w:rsidRDefault="00204FB1">
      <w:r>
        <w:tab/>
        <w:t>БОРИСАВ КОВАЧЕВИЋ: Хвала, господине председавајући.</w:t>
      </w:r>
    </w:p>
    <w:p w:rsidR="00204FB1" w:rsidRDefault="00204FB1">
      <w:r>
        <w:tab/>
        <w:t>Колегинице и колеге посланици, господине министре и ваши сарадници, ја сам на ову тему, као и сви ми јуче, по оним тачкама када смо расправљали око РЕМ-а и медија, слушали, ако се сећате, жестоку расправу. Јуче сам добро примио дискусију господина Ристичевића, он је данас доста тога поновио.</w:t>
      </w:r>
    </w:p>
    <w:p w:rsidR="00204FB1" w:rsidRDefault="00204FB1">
      <w:r>
        <w:tab/>
        <w:t xml:space="preserve">Тим поводом бих хтео да кажем нешто што, чини ми се, нисмо захватали јуче и данас када су у питању медији укупно и електронски и штампани, итд. </w:t>
      </w:r>
    </w:p>
    <w:p w:rsidR="00204FB1" w:rsidRDefault="00204FB1">
      <w:r>
        <w:tab/>
        <w:t xml:space="preserve">Ми имамо ситуацију да су се задњих година медији умножили, поготово чини ми се електронски. Имамо у земљи жестоке покушаје и настојања, сви то сваки дан овде говоримо, да опозиција или назови опозиција, користећи те медије и будући у великом броју власници тих медија, да на тој линији, ја бих глобално рекао да не детаљишем, праве огромне и сутра могуће јако велике штете поделама у друштву. </w:t>
      </w:r>
    </w:p>
    <w:p w:rsidR="00204FB1" w:rsidRDefault="00204FB1">
      <w:r>
        <w:tab/>
        <w:t>С друге стране ми имамо нешто што овде нисмо помињали. Ја вас подсећам, присетите се стратегије о националној безбедности где је речено, између осталог, на крају, и ко су носиоци те стратегије и система националне безбедности, па су војску уз многе друге структуре институције стављени барабар, раме уз раме и медији. Ја сам и тада, када смо доносили ту стратегију, ако се сећате овде у Скупштини, говорио о томе да када су у питању медији и када је у питању та улога носиоца безбедности и система безбедности, да ту морамо бити врло рестриктивни. Не можемо Мас-медије узети као носиоце безбедности. Напротив, они су веома коришћени, као што видимо овде сада, веома коришћени на разбијању система безбедности и слабљењу безбедности у овој земљи.</w:t>
      </w:r>
    </w:p>
    <w:p w:rsidR="00204FB1" w:rsidRPr="00275523" w:rsidRDefault="00204FB1">
      <w:r>
        <w:tab/>
        <w:t xml:space="preserve">Сад ту да се подсетимо нечега другог. Неке велике земље у свету, ја нећу, обзиром да се ово преноси јавно, нећу излазити ни са каквим детаљима, али ћу на крају предложити нешто. </w:t>
      </w:r>
    </w:p>
    <w:p w:rsidR="00204FB1" w:rsidRDefault="00204FB1">
      <w:r>
        <w:tab/>
        <w:t>Неке земље, односно њихове обавештајне службе, то се зна, једна од њих је неколико стотина режима у свету до сада оборила. Занемарујуће мали број је оних режима које су оборили атентатом, или на други начин, на председника државе. Све су оборили управо водећи агентурним путем, водећи ситуацију тако, пре свега преко медија и преко агентурне мреже да изврше поделе у земљи и да у земљи такорећи само од себе дође до грађанског рата или других видова због којих падају режими.</w:t>
      </w:r>
    </w:p>
    <w:p w:rsidR="00204FB1" w:rsidRDefault="00204FB1">
      <w:r>
        <w:tab/>
        <w:t>Ја вас молим да не заборавимо да се те државе и те службе никада нису тога одрекле и да ово што расте код нас у земљи може сутра да заличи, а заличило је већ на то, и може да се деси да ескалирају у том правцу. Из тог разлога, ја предлажем…</w:t>
      </w:r>
    </w:p>
    <w:p w:rsidR="00204FB1" w:rsidRDefault="00204FB1">
      <w:r>
        <w:lastRenderedPageBreak/>
        <w:tab/>
        <w:t>Молим колеге само да не ударамо причу, јер мислим да ћу предложити нешто што нисмо досад помињали.</w:t>
      </w:r>
    </w:p>
    <w:p w:rsidR="00204FB1" w:rsidRPr="00C511AD" w:rsidRDefault="00204FB1">
      <w:r>
        <w:tab/>
        <w:t xml:space="preserve">Предлажем да се ми лепо и у Скупштини овде договоримо да кренемо веома студиозно, дубиозно и широко у преиспитивање целокупног нашег безбедносног система. Ја не могу овде сад износити, предлажем да се Влада одреди према томе и да се онда одреди формат у коме ће се разговарати о свим тим стварима ко ће бити све ту, јер мислим да нас </w:t>
      </w:r>
      <w:r w:rsidRPr="00C511AD">
        <w:t>само таква реконструкција система</w:t>
      </w:r>
      <w:r>
        <w:t>,</w:t>
      </w:r>
      <w:r w:rsidRPr="006C1773">
        <w:rPr>
          <w:color w:val="FF0000"/>
        </w:rPr>
        <w:t xml:space="preserve"> </w:t>
      </w:r>
      <w:r>
        <w:t xml:space="preserve">и кадровски и организационо и на сваки други начин, </w:t>
      </w:r>
      <w:r w:rsidRPr="00C511AD">
        <w:t>можемо највише тим путем успети да зауставимо овај тренд,</w:t>
      </w:r>
      <w:r>
        <w:t xml:space="preserve"> о коме прича и господин Ристичевић и многи од вас су и јуче и раније говорили о томе, </w:t>
      </w:r>
      <w:r w:rsidRPr="00C511AD">
        <w:t>који имамо у земљи.</w:t>
      </w:r>
    </w:p>
    <w:p w:rsidR="00204FB1" w:rsidRDefault="00204FB1">
      <w:r>
        <w:tab/>
        <w:t>Мене нико не може, обзиром да сам цео радни век провео на тим пословима, али ме нико не може убедити да ово што раде и овде ми у Скупштини сваки дан помињемо од Ђиласа па надаље, све то што раде, да то раде из своје памети. Спреман сам да  жртвујем све за опкладу да то није тако.</w:t>
      </w:r>
    </w:p>
    <w:p w:rsidR="00204FB1" w:rsidRDefault="00204FB1">
      <w:r>
        <w:tab/>
        <w:t>Неко споља диктира и диригује. Питање је колико ми садашњом организацијом и поставком и носилаца система националне безбедности и свега другог  успевамо да пратимо и да налазимо обавештајне службе иза свих тих потеза који нам се рефлектују овде, али се морамо реорганизовати тако да до тога дође.</w:t>
      </w:r>
    </w:p>
    <w:p w:rsidR="00204FB1" w:rsidRDefault="00204FB1">
      <w:r>
        <w:tab/>
        <w:t>Не заборавите да су од деведесетих година па наовамо у овој земљи постојали услови који никада нису постојали од Првог светског рата па наовамо, да су постојали услови за најлакши могући агентурни рад страних обавештајних служби и да је у том периоду створена бројна велика структура стране агентуре која нам сигурно не седи ван земље, него је доста има и унутар земље. То морамо да пронађемо. То морамо да рашчистимо. Морамо да видимо ко стоји иза тога. Само тако можемо спречити овај тренд који нам је сада у току.</w:t>
      </w:r>
    </w:p>
    <w:p w:rsidR="00204FB1" w:rsidRDefault="00204FB1">
      <w:r>
        <w:tab/>
        <w:t>Ево, не бих више. Ја се извињавам што отвореније нисам могао, али ако почнемо то радити, онда ћу се укључити, али мислим да треба што пре да направимо ми из Скупштине иницијативу једну према Влади, да Влада седне, да се одреди према овој идеји хоћемо ли кренути у то или нећемо, па да видимо онда шта да радимо.</w:t>
      </w:r>
    </w:p>
    <w:p w:rsidR="00204FB1" w:rsidRDefault="00204FB1">
      <w:r>
        <w:tab/>
        <w:t>Иначе, овако разговарати само о томе што је на делу већ, нема успеха. Морамо пресретати ствари. Морамо сазнавати, а ту су нам службе и безбедносне и обавештајне пре свих, па и свих других. Морамо ствари сазнавати пре него што се и испољавају, да бисмо их спречили. Хвала лепо.</w:t>
      </w:r>
    </w:p>
    <w:p w:rsidR="00204FB1" w:rsidRPr="00C511AD" w:rsidRDefault="00204FB1" w:rsidP="00C511AD">
      <w:r w:rsidRPr="00C511AD">
        <w:tab/>
        <w:t>ПРЕДСЕДАВАЈУЋИ: Хвала вам, господине Ковачевићу.</w:t>
      </w:r>
    </w:p>
    <w:p w:rsidR="00204FB1" w:rsidRPr="00C511AD" w:rsidRDefault="00204FB1" w:rsidP="00C511AD">
      <w:r w:rsidRPr="00C511AD">
        <w:tab/>
        <w:t>Пошто смо завршили претрес о амандману, закључујем претрес Предлога закона, у појединостима.</w:t>
      </w:r>
    </w:p>
    <w:p w:rsidR="00204FB1" w:rsidRDefault="00204FB1" w:rsidP="00C511AD">
      <w:r w:rsidRPr="00C511AD">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о поднетом амандману и о Предлогу закона у целини. </w:t>
      </w:r>
    </w:p>
    <w:p w:rsidR="00204FB1" w:rsidRPr="00C511AD" w:rsidRDefault="00204FB1" w:rsidP="00C511AD">
      <w:r w:rsidRPr="00C511AD">
        <w:tab/>
        <w:t>Прелазимо на 7. тачку дневног реда – ПРЕДЛОГ ЗАКОНА О ТРЖИШТУ КАПИТАЛА.</w:t>
      </w:r>
    </w:p>
    <w:p w:rsidR="00204FB1" w:rsidRPr="00C511AD" w:rsidRDefault="00204FB1" w:rsidP="00C511AD">
      <w:r w:rsidRPr="00C511AD">
        <w:tab/>
        <w:t>Примили сте амандмане које је на Предлог закона поднео народни посланик Зоран Томић.</w:t>
      </w:r>
    </w:p>
    <w:p w:rsidR="00204FB1" w:rsidRPr="00C511AD" w:rsidRDefault="00204FB1" w:rsidP="00C511AD">
      <w:r w:rsidRPr="00C511AD">
        <w:tab/>
        <w:t>Примили сте извештаје Одбора за уставна питања и законодавство и Одбора за финансије, републички буџет и контролу трошења јавних средстава, као и мишљење Владе о поднети амандманима.</w:t>
      </w:r>
    </w:p>
    <w:p w:rsidR="00204FB1" w:rsidRPr="00C511AD" w:rsidRDefault="00204FB1" w:rsidP="00C511AD">
      <w:r w:rsidRPr="00C511AD">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204FB1" w:rsidRPr="00C511AD" w:rsidRDefault="00204FB1" w:rsidP="00C511AD">
      <w:r w:rsidRPr="00C511AD">
        <w:lastRenderedPageBreak/>
        <w:tab/>
        <w:t>На члан 113. амандман је поднео народни посланик Зоран Томић.</w:t>
      </w:r>
    </w:p>
    <w:p w:rsidR="00204FB1" w:rsidRPr="00C511AD" w:rsidRDefault="00204FB1" w:rsidP="00C511AD">
      <w:r w:rsidRPr="00C511AD">
        <w:tab/>
        <w:t>Влада и Одбор за финансије, републички буџет и контролу трошења јавних средстава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r w:rsidRPr="00C511AD">
        <w:tab/>
      </w:r>
    </w:p>
    <w:p w:rsidR="00204FB1" w:rsidRPr="00C511AD" w:rsidRDefault="00204FB1" w:rsidP="00C511AD">
      <w:r w:rsidRPr="00C511AD">
        <w:tab/>
        <w:t>Реч има народни посланик Адам Шукало.</w:t>
      </w:r>
      <w:r>
        <w:t xml:space="preserve"> </w:t>
      </w:r>
      <w:r w:rsidRPr="00C511AD">
        <w:t>Изволите.</w:t>
      </w:r>
    </w:p>
    <w:p w:rsidR="00204FB1" w:rsidRPr="00C511AD" w:rsidRDefault="00204FB1" w:rsidP="00C511AD">
      <w:r w:rsidRPr="00C511AD">
        <w:tab/>
        <w:t xml:space="preserve">АДАМ ШУКАЛО: Поштовани председавајући, поштовани министре Синиша Мали, уважене колеге и колегинице народни посланици, ево неколико ствари које ће у овој дискусији пре свега имати тенденцију да обједине и претходне расправе које смо имали по овим амандманима, али у сваком случају ево две реченице само да кажем и о тржишту капитала. Сматрам да уређено тржиште капитала у Републици Србији у сваком случају даје и све друге предиспозиције финансије, буџетске и сваке друге стабилности Републике Србије, као и њеног свеукупног развоја. Мислим да је та област потпуно и добро уређена у Републици Србији и у сваком случају то су ствари о којима не морамо много да полемишемо. </w:t>
      </w:r>
    </w:p>
    <w:p w:rsidR="00204FB1" w:rsidRPr="00C511AD" w:rsidRDefault="00204FB1" w:rsidP="00C511AD">
      <w:r w:rsidRPr="00C511AD">
        <w:tab/>
        <w:t>Међутим, с обзиром да сам се пријавио још на претходном амандману где се разговарало о амандману господина Ристичевића везано за електронске медије, желео сам, с обзиром да до сада нисам имао прилику да неколико ствари кажем и о томе што се дешава ових дана о електронским медијима, па морам рећи и у одређеним писаним медијима и генерално медијима, а тиче се пре свега напада на нашу, по мени, најважнију националну компанију, а то је „Телеком</w:t>
      </w:r>
      <w:r>
        <w:t>“</w:t>
      </w:r>
      <w:r w:rsidRPr="00C511AD">
        <w:t xml:space="preserve"> Републике Србије. Та континуирана кампања има за циљ и стратегију да пре свега уруши пословање и позицију не само на регионалном, већ и на међународном тржишту, у смислу пружања услуга и свега оног што „Телеком</w:t>
      </w:r>
      <w:r>
        <w:t>“</w:t>
      </w:r>
      <w:r w:rsidRPr="00C511AD">
        <w:t xml:space="preserve"> Републике Србије ради. Има за циљ да сломи „Телеком</w:t>
      </w:r>
      <w:r>
        <w:t>“</w:t>
      </w:r>
      <w:r w:rsidRPr="00C511AD">
        <w:t xml:space="preserve"> Републике Србије на начин какав је већ био познат у ранијем временском периоду, а ломљење „Телекома Србије“ ишло је пре свега у контексту начина функционисања рада бившег режима и пре свега Драгана Ђиласа, који је преко својих неколико мултифлекс фирми, које су на различит начин осниване како у Србији, тако и у региону, у континуитету пљачкала како матични „Телеком</w:t>
      </w:r>
      <w:r>
        <w:t>“</w:t>
      </w:r>
      <w:r w:rsidRPr="00C511AD">
        <w:t xml:space="preserve"> Републике Србије, тако и ћерке фирме „Мтел“ Црне Горе и „Мтел“ Републике Српске.</w:t>
      </w:r>
    </w:p>
    <w:p w:rsidR="00204FB1" w:rsidRPr="00120F19" w:rsidRDefault="00204FB1">
      <w:r w:rsidRPr="00C511AD">
        <w:tab/>
        <w:t>Међутим, оно што је и те како важно у свему овоме рећи јесте да ови напади који су ових дана кренули, а видим да се понављају у континуитету, да је јуче Мариника Тепић поново добила домаћу задаћу, очигледно да, с обзиром да има ту дуалну улогу, је л', наравно, ми њу познајемо као некога ко је из света политике, али јавност Републике Србије не познаје довољно чињеницу да је она запослена у фирми Драгана Ђиласа, чије су фирме у контексту „Јунајтед групе“ супротстављене тржишно „Телекому</w:t>
      </w:r>
      <w:r>
        <w:t>“</w:t>
      </w:r>
      <w:r w:rsidRPr="00C511AD">
        <w:t xml:space="preserve"> Републике Србије, па напад на „Телеком</w:t>
      </w:r>
      <w:r>
        <w:t>“</w:t>
      </w:r>
      <w:r w:rsidRPr="00C511AD">
        <w:t xml:space="preserve"> Републике Србије, „Телеком</w:t>
      </w:r>
      <w:r>
        <w:t>“</w:t>
      </w:r>
      <w:r w:rsidRPr="00C511AD">
        <w:t xml:space="preserve"> Републике Српске или „Телеком</w:t>
      </w:r>
      <w:r>
        <w:t>“</w:t>
      </w:r>
      <w:r w:rsidRPr="00C511AD">
        <w:t xml:space="preserve"> Црне Горе иду у том правцу који подразумева да се појача потенцијално позиција конкурентске фирме или конкурентских медијских фирми за чију причу и све оно остало ради Мариника Тепић. </w:t>
      </w:r>
    </w:p>
    <w:p w:rsidR="00204FB1" w:rsidRDefault="00204FB1">
      <w:r>
        <w:tab/>
        <w:t>У том контексту неколико бих ствари желео да посебно истакнем. Сматрам напади на директора „Телекома“, господина Лучића, као и на директорицу МТЛ БиХ Јелену Триван иде управо у том правцу и да се надовезани на ту чињеницу да се осмисли што конкретнији напад који би имао директну штету за „Телеком“ Републике Србије и његову позицију.</w:t>
      </w:r>
    </w:p>
    <w:p w:rsidR="00204FB1" w:rsidRDefault="00204FB1">
      <w:r>
        <w:tab/>
        <w:t xml:space="preserve">Оно чему се они надају да у неком њиховом паралелом универзуму поново дођу на власт, па да матично предузеће „Телеком“ Републике Србије пљачкају како овде тако и у региону. Оно што јавност Републике Србије не зна довољно, а очигледно да управо </w:t>
      </w:r>
      <w:r>
        <w:lastRenderedPageBreak/>
        <w:t xml:space="preserve">оваквим нападима желе да забашуре ту причу, с обзиром тужилаштва о којима смо данас расправљали, које ћемо да гласамо данас, нису радили свој посао у контексту истраживања свих фирми у региону које су повезане са матичном фирмом Драгана Ђиласа. </w:t>
      </w:r>
    </w:p>
    <w:p w:rsidR="00204FB1" w:rsidRDefault="00204FB1">
      <w:r>
        <w:tab/>
        <w:t>Ја могу о томе да говорим много о фирмама које је драган Ђилас има у БиХ, тачније у Републици Српској. На десетине и десетине послова, не само у области медија већ, пре свега, постављања различите мреже у контексту дигитализације и свега осталог, он има читав низ фирми које служе искључиво да извлаче новац из „Телекома“ Републике Србије, па и „Телекома“ Републике Српске и „Телекома“ Црне Горе. Радио је то сигурно барем једну деценију. Наравно да када вам престане тај извор финансирања који пуните у милионским износима, да сте ви фрустрирани, да је ваша једина жеља и политичка платформа да се вратите на власт, а позицију коју ћете добити, не занимају њих много позиције, државне, градоначелничке, њих занимају позиције где ће они моћи да наставе свој бизнис у контексту приче која подразумева да извлаче јавна средства из наших најважнијих јавних предузећа, пре свега, сматрам из наше најважније националне компаније, а то је „Телеком“ Србија.</w:t>
      </w:r>
    </w:p>
    <w:p w:rsidR="00204FB1" w:rsidRDefault="00204FB1">
      <w:r>
        <w:tab/>
        <w:t>У том контексту мислим и напади на Јелену Триван у њеној улози директора Филмског центра Србије, од стране Горана Марковића, управо инструирани са ове стране, из простог разлога зато што и ти напади, колико год се о њима причало нису разјашњени зашто. Желим овом приликом да кажем неколико ствари које су изузетно важне по том питању.</w:t>
      </w:r>
    </w:p>
    <w:p w:rsidR="00204FB1" w:rsidRDefault="00204FB1">
      <w:r>
        <w:tab/>
        <w:t>Филмски центар Србије одбио је сценарио за филм Горана Марковића из простог разлога, ја потпуно оправдавам ту чињеницу, зато што је сценарио тог филма требао да понизи комплетан српски народ у региону, пре свега у Републици Српској, исмејавајући кроз тај сценарио првог председника Републике Српске, др Радована Караџића, па и укупну борбу народа Републике Српске у контексту стварања Републике Српске. Стављајући одређен фрагмент, да кажем, у контексту свега онога што је др Радован Караџић доживео и прогон који је имао у периоду после рата и свега осталог, у контекст тако ружног момента, који се описује у том сценарију који иде у том правцу да се др Радован Караџић представи као неко кога је крила БИА, подводила му, не знам ни ја, жене, доводила га у неку ситуацију која је срамна, и да се такав филм сними и да се то финансира из буџета Србије, односно из буџета Филмског центра Србије и да плаћају сви грађани Србије.</w:t>
      </w:r>
    </w:p>
    <w:p w:rsidR="00204FB1" w:rsidRDefault="00204FB1">
      <w:r>
        <w:tab/>
        <w:t>То је тај начин како они врше притисак на институције Републике Србије у контексту тога какву они истину желе, јер се гнушају свега што је српско. Ево колико се гнушају, можда би најбоље описала реченица у интервју, с обзиром да пратим све медије, а поготово волим да пратим медије које су из овог концерна, мултиплекса Ђиласа, Шолака које финансирају, па њихове недељнике.</w:t>
      </w:r>
    </w:p>
    <w:p w:rsidR="00204FB1" w:rsidRDefault="00204FB1" w:rsidP="00455D21">
      <w:r>
        <w:tab/>
        <w:t xml:space="preserve">Између осталог у једном од тих недељника, да их не би посебно рекламирао, Горан Марковић који је имао интервју, који је сада постао звезда, каже за Србију – данашња Србија, цитирам Горана Марковића – данашња Србија настала је распадом Југославије, без икакве радости и идеала. Она је патрљак некадашње земље. Ето како Горан Марковић доживљава Републику Србију. Ја волим и „Националну класу“ Горана Марковића и нормалан сам човек и сви смо се радовали тим филмовима и „Мајсторе, мајсторе“ и „Сабирни центар“ и „Вариолу Веру“, али не волим „Турнеју“. </w:t>
      </w:r>
    </w:p>
    <w:p w:rsidR="00204FB1" w:rsidRDefault="00204FB1" w:rsidP="00455D21">
      <w:r>
        <w:tab/>
        <w:t>Не волим „Турнеју“ зато што је понизила сваког нормалног Србина у Републици Српској, у Крајини и представила нас тамо у том филму који је финансиран од стране бивше власти, као неке дивљаке, као неке заостале људе, итд.</w:t>
      </w:r>
    </w:p>
    <w:p w:rsidR="00204FB1" w:rsidRDefault="00204FB1" w:rsidP="00455D21">
      <w:r>
        <w:tab/>
        <w:t xml:space="preserve">Какав је вредносни опус Горана Марковића према избеглицама које су нашле свој дом из БиХ, из Хрватске, са КиМ, овде у централној Србији, Војводини, можда најбољи </w:t>
      </w:r>
      <w:r>
        <w:lastRenderedPageBreak/>
        <w:t xml:space="preserve">говори његов интервју где је он о избеглицама писао на следећи начин, па каже – посматрам њихове погледе, ужагрене погледе, слушам оскудни речник, којим се изражавају, примећујем говорне мане, које постају нови стил комуникације. </w:t>
      </w:r>
    </w:p>
    <w:p w:rsidR="00204FB1" w:rsidRDefault="00204FB1" w:rsidP="00455D21">
      <w:r>
        <w:tab/>
        <w:t>Тако Горан Марковић доживљава све Србе који се нису родили на Дорћолу или на Врачару, којим се он додворава и покушава на одређен начин да тај вредносни образац, наметне као доминатно.</w:t>
      </w:r>
    </w:p>
    <w:p w:rsidR="00204FB1" w:rsidRDefault="00204FB1" w:rsidP="00455D21">
      <w:r>
        <w:tab/>
        <w:t>Оно што је кључно у свему овоме, и што поручује свима онима који поручује свима онима који подржавају за ове силне увреде, претње и бешчашће, које је Горан Марковић, упутио према Јелени Триван, а пре свега према председнику Републике Србије, да можда прочитају шта о сценарију због кога је покренута ова лавина и низ увреда, које су кренуле према председнику Републике Србије, а то је што није добио новац, да он може да ради шта хоће и сада ми треба, јел да издвајамо новац из буџета, да пљујемо по свом народу, по својој историји, по својој борби, да би он био задовољан и да би ћутао.</w:t>
      </w:r>
    </w:p>
    <w:p w:rsidR="00204FB1" w:rsidRDefault="00204FB1" w:rsidP="00455D21">
      <w:r>
        <w:tab/>
        <w:t>Никада на такве уцене и увреде нећемо пристати, без обзира што ће то подразумевати да он сутра када уради интервју у неком од недељника, изађе на неке еколошке квази протесте, неће у интервјуу који има шест или седам страна, споменути ни једну тему око екологије, већ ће да пљује по нашем националном идентитету, по историји и према сваком ономе ко жели да сачува то, надогради и уради нешто што је важно за све оно што је култура сећања, итд.</w:t>
      </w:r>
    </w:p>
    <w:p w:rsidR="00204FB1" w:rsidRDefault="00204FB1" w:rsidP="00455D21">
      <w:r>
        <w:tab/>
        <w:t>Према томе, раздвојимо ствари које су важне у свему овоме, назовимо ствари правим именом, нећемо никада дозволити да одређене ствари у овом правцу иду онако како су замислили они који су мањина, мањине, не знам како бих их назвао, који покушавају агресивном кампањом, уз канале комуникације, које су представљене кроз ову мултиплекс фирму Драгана Ђиласа, Шолака, да притисну све нас и да се ми повучемо, зато што су они агресивнији.</w:t>
      </w:r>
    </w:p>
    <w:p w:rsidR="00204FB1" w:rsidRDefault="00204FB1" w:rsidP="00455D21">
      <w:r>
        <w:tab/>
        <w:t>Код нас нема агресије, код нас има разум, има национално достојанство, има наша поносна историја, има наша КиМ, има наша Република Српска, има наш народ који живи у региону, са часном историјом и часном улогом, а никада се нећемо повиновати тим притисцима.</w:t>
      </w:r>
    </w:p>
    <w:p w:rsidR="00204FB1" w:rsidRDefault="00204FB1" w:rsidP="00455D21">
      <w:r>
        <w:tab/>
        <w:t>Горану Марковићу, и свим његовим следбеницима који га ових дана, назови подржавају, препоручујем да прочита твит ћерке Радована Караџића, која је потпредседник Народне Скупштине Републике Српске, др. Соње Караџић, шта је рекла о сценарију и шта је рекла о самом Горану Марковићу.</w:t>
      </w:r>
    </w:p>
    <w:p w:rsidR="00204FB1" w:rsidRDefault="00204FB1" w:rsidP="00455D21">
      <w:r>
        <w:tab/>
        <w:t>ПРЕДСЕДАВАЈУЋИ ( Радован Тврдишић): Захваљујем, господину Шукалу.</w:t>
      </w:r>
    </w:p>
    <w:p w:rsidR="00204FB1" w:rsidRDefault="00204FB1" w:rsidP="00455D21">
      <w:r>
        <w:tab/>
        <w:t>Следећи је народни посланик  Владица Маричић.</w:t>
      </w:r>
    </w:p>
    <w:p w:rsidR="00204FB1" w:rsidRDefault="00204FB1" w:rsidP="00455D21">
      <w:r>
        <w:tab/>
        <w:t xml:space="preserve">ВЛАДИЦА МАРИЧИЋ: Хвала вам председавајући, уважени министре Мали, уважене колеге народни посланици, поштовани грађани Србије, сада расправљамо о амандману, о два амандмана које је колега Зоран Томић, поднео на Закон о тржишту капитала, који је изузетно квалитетан закон, који и даље реформише, убрзава, чини динамичним и бољим тржиште капитала, а два амандмана која је колега Зоран Томић поднео, додатно побољшавају  тај закон, који је сам као Владин предлог , био изузетно добар. </w:t>
      </w:r>
    </w:p>
    <w:p w:rsidR="00204FB1" w:rsidRDefault="00204FB1" w:rsidP="00F11B49">
      <w:r>
        <w:tab/>
        <w:t xml:space="preserve">Све ово показује квалитет наше законодавне процедуре, која укључује Владу као предлагача, нас народне посланике као евентуалне подносиоце амандмана, расправу у начелу, расправу по одборима. </w:t>
      </w:r>
    </w:p>
    <w:p w:rsidR="00204FB1" w:rsidRDefault="00204FB1" w:rsidP="00F11B49">
      <w:r>
        <w:tab/>
        <w:t xml:space="preserve">Такође бих се осврнуо и на просветне законе о којима је мало пре било речи, односно амандмане који су поднети на просветне законе. У уторак је расправљано о сету закона који реформишу наш систем образовања, данас о амандманима, а све то показује </w:t>
      </w:r>
      <w:r>
        <w:lastRenderedPageBreak/>
        <w:t xml:space="preserve">колико ова држава студиозно приступа реформи сваког сегмента, конкретно реформи образовања. </w:t>
      </w:r>
    </w:p>
    <w:p w:rsidR="00204FB1" w:rsidRDefault="00204FB1" w:rsidP="00F11B49">
      <w:r>
        <w:tab/>
        <w:t xml:space="preserve">Значи, овде је најбитније увођење државне матуре као капиталног пројекта у реформи нашег образовања, која треба даље да одреди пут и судбине генерације ученика. Наравно, ми томе детаљно приступамо и пажљиво реформишемо систем, како би за оне који улазе у систем образовања, да ли је то основно, школско, средњешколско, био што мање стресан, односно што више предвидив. То раније није био случај. </w:t>
      </w:r>
    </w:p>
    <w:p w:rsidR="00204FB1" w:rsidRDefault="00204FB1" w:rsidP="00F11B49">
      <w:r>
        <w:tab/>
        <w:t xml:space="preserve">Ми који смо млађи и који смо се тада школовали, али и они старији који су пратили систем образовања знају да је реформа образовања кренула тамо негде 2000. године и да су петооктобарци у ту реформу ушли чисто због реформе, није се знао циљ реформе, знало се да се мора деконструисати до тада важећи систем образовања који је био добар, али који није одговарао циљевима државе коју су они желели да успоставе после 5. октобра 2000. године. Они, наравно, систем нису реформисали према потребама привреде, сетићемо се да тада привреде скоро и да није било, оно мало привреде што је заостало после санкција 90-их година они су уништили њиховим пљачкашким, буразерским приватизацијама. </w:t>
      </w:r>
    </w:p>
    <w:p w:rsidR="00204FB1" w:rsidRDefault="00204FB1" w:rsidP="00F11B49">
      <w:r>
        <w:tab/>
        <w:t>Праве реформе државног система, а које су кренуле од економских и фискалних реформи, кренуле су у ствари тек 2014. године, када је председник Александар Вучић постао председник Владе. Кренуло се од економских реформи, да би их пратиле све друге друштвене реформе свих система, па и система образовања у нашој земљи. Тада када смо кренули да реформишемо систем образовања.</w:t>
      </w:r>
    </w:p>
    <w:p w:rsidR="00204FB1" w:rsidRDefault="00204FB1" w:rsidP="00F11B49">
      <w:r>
        <w:tab/>
        <w:t>Прво што је уочено као проблем је катастрофално стање у којем су се наше школе налазиле после деценија небриге и запостављања. Многе школе и даље су имале пољске тоалете, а оне које су имале класичне тоалете они су били изузетно неуредни и нефункционални. Тада су кренула улагања у реконструкцију тих школа, у реконструкцију тоалета, па је неко из опозиције поспрдно хтео да каже да је Александар Вучић председник Владе за тоалете, на шта је он спремно дочекао и одговорио да је он председник Владе за чисте, уредне и реконструисане тоалете, за разлику од свих оних који су пре њега водили ову државу, председника, премијера, министара, који су у ствари били премијери за неуредне тоалете, премијери за пољске тоалете.</w:t>
      </w:r>
    </w:p>
    <w:p w:rsidR="00204FB1" w:rsidRDefault="00204FB1" w:rsidP="00F11B49">
      <w:r>
        <w:tab/>
        <w:t xml:space="preserve">Пре једно десетак дана, када је председник Александар Вучић боравио у посети Нишавском управном округу, конкретно у Ражњу, он је рекао да је од 2014. године наовамо држава уложила у реконструкцију 181 школе. Ако знамо да у Србији постоји 169 јединица локалне самоуправе, то је у свакој јединици локалне самоуправе бар по једна реконструисана школа. </w:t>
      </w:r>
    </w:p>
    <w:p w:rsidR="00204FB1" w:rsidRDefault="00204FB1" w:rsidP="00F11B49">
      <w:r>
        <w:tab/>
        <w:t xml:space="preserve">Ја се опет враћам на ту посету председника Александра Вучића, која је била тродневна, средином овог месеца, Нишавском управном округу. Прошле недеље сам више говорио о посети Нишу, сада бих о посети двема малим општинама, конкретно општини Ражањ и општини Дољевац, а тиче се реконструкције школа у тим местима. У Ражњу је окончана прва фаза реконструкције основне школе која је пре реконструкције, како је и председник то приметио, изгледала језиво. Сада су ту осмеси на лицима деце, школа изгледа много боље и улази се у другу фазу реконструкције. </w:t>
      </w:r>
    </w:p>
    <w:p w:rsidR="00204FB1" w:rsidRDefault="00204FB1" w:rsidP="00F11B49">
      <w:r>
        <w:tab/>
        <w:t xml:space="preserve">Друга општина коју је председник посетио је општина Дољевац. Тамо је посетио реконструисану зграду јавне библиотеке са концертном двораном. Председник општине Дољевац, господин Горан Љубић, спремно је изашао са пројектима за реконструкцију основне школе у Дољевцу и изградњу недостајуће водоводне и канализационе мреже, што је председник Вучић, наравно, одмах одобрио. То је милион евра за реконструкцију школе и шест и по милиона евра за изградњу недостајуће водоводне и канализационе мреже, чиме је председник Вучић у ствари послао јасну поруку свим грађанима Србије, како онима који </w:t>
      </w:r>
      <w:r>
        <w:lastRenderedPageBreak/>
        <w:t>живе у великим градовима, тако и онима који живе у малим општинама, да брзина развоја тих њихових места зависи искључиво од локалне самоуправе и спремности да изађе са готовим пројектима, а да држава има пара и да је држава спремна да уложи у сваку општину, у сваки град, у свако село у Србији.</w:t>
      </w:r>
    </w:p>
    <w:p w:rsidR="00204FB1" w:rsidRDefault="00204FB1" w:rsidP="00F11B49">
      <w:r>
        <w:tab/>
        <w:t xml:space="preserve">Проблеми малих места знамо да су различити у односу на проблеме нас који долазимо из великих градова. Они се често суочавају са недостатком инфраструктуре, са можда дотрајалим школама и, наравно, са недостатком радних места. </w:t>
      </w:r>
    </w:p>
    <w:p w:rsidR="00204FB1" w:rsidRDefault="00204FB1" w:rsidP="00F11B49">
      <w:r>
        <w:tab/>
        <w:t>У Ражњу је председник Вучић обећао отварање погона наменске индустрије, исто као што се то десило и у Куршумлији. У многим малим местима где недостаје инфраструктура немогуће је пронаћи неког већег инвеститора, неку приватну страну компанију да инвестира тамо. Држава шаље јасну поруку да ни ти људи неће остати на цедилу, да и тамо долазе државне инвестиције, да се тамо отварају државне фабрике. Као што данас имамо производњу борбених возила "Лазар" и "Милош" у Куршумлији, тако ћемо ускоро и у Ражњу, малом месту у Нишавском управном округу, имати производњу наменске индустрије, одређени погон, значи, српске наменске индустрије, концерна српске наменске индустрије.</w:t>
      </w:r>
    </w:p>
    <w:p w:rsidR="00204FB1" w:rsidRDefault="00204FB1" w:rsidP="00F11B49">
      <w:r>
        <w:tab/>
        <w:t xml:space="preserve">Важан сегмент у реформи нашег образовног система јесте и увођење дуалног образовања, иза кога је такође стао председник Александар Вучић. То дуално образовање већ показује добре резултате. Ученици већ после завршене средње стручне школе, где су похађали одређене модуле дуалног образовања, лако налазе посао у индустрији. Наравно, дуално образовање није могло из тих разлога да буде уведено 2000. године, 2004. године, 2008. године, јер тада нисмо имали индустрију, тада је школа служила за школовање кадрова за тржиште рада у оном негативном смислу, за биро рада. </w:t>
      </w:r>
    </w:p>
    <w:p w:rsidR="00204FB1" w:rsidRDefault="00204FB1" w:rsidP="00F11B49">
      <w:r>
        <w:tab/>
        <w:t>Данас школујемо кадрове за тржиште рада у позитивном смислу, да би ти кадрови могли одмах после завршене школе или завршених студија да пронађу посао и примењују оно што су научили током школовања.</w:t>
      </w:r>
    </w:p>
    <w:p w:rsidR="00204FB1" w:rsidRDefault="00204FB1" w:rsidP="001B4B61">
      <w:r>
        <w:tab/>
        <w:t>Сама круна повезивања образовног система са привредом јесу научно-технолошки паркови. Тренутно их у Србији има четири - Ниш, Чачак, Београд и Нови Сад. Србија се на томе неће зауставити. У плану је изградња нових научно-технолошких паркова и даља интеграција образовног система са привредом.</w:t>
      </w:r>
    </w:p>
    <w:p w:rsidR="00204FB1" w:rsidRDefault="00204FB1" w:rsidP="001B4B61">
      <w:r>
        <w:tab/>
        <w:t>У дану за гласање, на почетку говора сам рекао, као и Влада Републике Србије, ја ћу подржати амандмане на Закон о тржишту капитала које је поднео колега Зоран Томић, као и амандмане на просветне законе које је уложио Одбор за образовање, наравно као и моје колеге из посланичке групе "Александар Вучић – За нашу децу".</w:t>
      </w:r>
    </w:p>
    <w:p w:rsidR="00204FB1" w:rsidRDefault="00204FB1" w:rsidP="001B4B61">
      <w:r>
        <w:tab/>
        <w:t xml:space="preserve">Живела Србија. </w:t>
      </w:r>
      <w:r w:rsidRPr="004F15A6">
        <w:t xml:space="preserve">Хвала. </w:t>
      </w:r>
    </w:p>
    <w:p w:rsidR="00204FB1" w:rsidRDefault="00204FB1" w:rsidP="001B4B61">
      <w:r>
        <w:tab/>
        <w:t>ПРЕДСЕДАВАЈУЋИ: Захваљујем, господине Маричићу.</w:t>
      </w:r>
    </w:p>
    <w:p w:rsidR="00204FB1" w:rsidRDefault="00204FB1" w:rsidP="001B4B61">
      <w:r>
        <w:tab/>
      </w:r>
      <w:r w:rsidRPr="004F15A6">
        <w:t>Реч има народни посланик</w:t>
      </w:r>
      <w:r>
        <w:t xml:space="preserve"> проф. др Владимир Маринковић. </w:t>
      </w:r>
      <w:r w:rsidRPr="004F15A6">
        <w:t>Изволите.</w:t>
      </w:r>
    </w:p>
    <w:p w:rsidR="00204FB1" w:rsidRDefault="00204FB1" w:rsidP="001B4B61">
      <w:r>
        <w:tab/>
      </w:r>
      <w:r w:rsidRPr="004F15A6">
        <w:t xml:space="preserve">ВЛАДИМИР МАРИНКОВИЋ: </w:t>
      </w:r>
      <w:r>
        <w:t>Хвала, уважени потпредседниче.</w:t>
      </w:r>
    </w:p>
    <w:p w:rsidR="00204FB1" w:rsidRDefault="00204FB1" w:rsidP="001B4B61">
      <w:r>
        <w:tab/>
        <w:t>Поштовани министре Мали, није апсолутно случајно што данас говоримо о овим темама, што имамо и што смо изложени као држава огромним притисцима по питању геополитике, по питању међународног положаја наше земље.</w:t>
      </w:r>
    </w:p>
    <w:p w:rsidR="00204FB1" w:rsidRDefault="00204FB1" w:rsidP="001B4B61">
      <w:r>
        <w:tab/>
        <w:t xml:space="preserve">Није случајно, министре Мали, што сте и ви предмет једне бруталне вишегодишње кампање, с обзиром да сте човек који је на један прави, добар и квалитетан начин, то морам да истакнем следили политику и визију председника Александра Вучића и довели ову земљу до тога да ове године будемо шампиони у привредном расту. </w:t>
      </w:r>
    </w:p>
    <w:p w:rsidR="00204FB1" w:rsidRDefault="00204FB1" w:rsidP="00FF23CC">
      <w:r>
        <w:tab/>
        <w:t xml:space="preserve">Ваљда је то нешто што треба да определи, у ствари, по чему се опредељују грађани Србије када је у питању процена ко води ову земљу на прави начин, ко има праву визију, ко је лидер, а не према томе да се један мали број људи из круга двојке опредељује и он </w:t>
      </w:r>
      <w:r>
        <w:lastRenderedPageBreak/>
        <w:t xml:space="preserve">дефинише себе као један једини суд ко је квалитетан, ко је добар, ко је кадар да управља државом и ко је кадар да управља буџетом. </w:t>
      </w:r>
    </w:p>
    <w:p w:rsidR="00204FB1" w:rsidRDefault="00204FB1">
      <w:r>
        <w:tab/>
        <w:t xml:space="preserve">Ви сте то, министре Мали, доказали. Показали сте се и током Ковид кризе, показали сте се и у постковид периоду и наравно да ћете и у наредном периоду имати подршку и нас и нашег председника Александра Вучића док год имате такве резултате који утичу на бољитак и на стандард грађана </w:t>
      </w:r>
      <w:r w:rsidRPr="001925D1">
        <w:t>Републике Србије</w:t>
      </w:r>
      <w:r>
        <w:t>.</w:t>
      </w:r>
    </w:p>
    <w:p w:rsidR="00204FB1" w:rsidRDefault="00204FB1">
      <w:r>
        <w:tab/>
        <w:t xml:space="preserve">Све док бележимо резултате који се тичу јачања и поспешивања пословног амбијента у нашој земљи, поспешивања и атрактивности наше земље по питању и страних директних инвестиција и домаћих инвестиција ми ћемо се наравно борити и нећемо ћутати, као што су то моје уважене колеге већ током целог дана говориле, на све оне и оптужбе и на све оне нападе који на један бруталан и континуиран начин трају већ неколико година само и искључиво због тога јер им је једини циљ да дођу до буџета, да дођу до пара. </w:t>
      </w:r>
    </w:p>
    <w:p w:rsidR="00204FB1" w:rsidRDefault="00204FB1">
      <w:r>
        <w:tab/>
        <w:t xml:space="preserve">У том смислу и у том њиховој намери једина, највећа препрека и сметња јесте </w:t>
      </w:r>
      <w:r w:rsidRPr="00925838">
        <w:t>Александар Вучић</w:t>
      </w:r>
      <w:r>
        <w:t xml:space="preserve">, јесте СНС која је довела до тога да ова земља буде и постане за само неколико година једна модерна држава, економски снажна, војно доста оснажена и респектабилна, коју уважавају сви могући партнери са свих светских меридијана и то показује и чињеница да данас Србија има инвестиције из свих делова света, да она, оно што је у спољној политици најбитнији, оно што је председник Вучић успео да направи од наше земље, представља једног поузданог партнера. </w:t>
      </w:r>
    </w:p>
    <w:p w:rsidR="00204FB1" w:rsidRDefault="00204FB1">
      <w:r>
        <w:tab/>
        <w:t xml:space="preserve">Наравно да морам да се осврнем и на амандман мог уваженог колеге Маријана Ристичевића, који ево већ дуже време сигурно пуно мука задаје и нервира те тзв. другосрбијанце, те тзв. борце за демократију, демократско уређење, слободу медија, слободу говора, економске слободе, као да то СНС и </w:t>
      </w:r>
      <w:r w:rsidRPr="00925838">
        <w:t>Александар Вучић</w:t>
      </w:r>
      <w:r>
        <w:t xml:space="preserve"> већ у протеклих неколико година нису у највећој могућој мери успоставили за Србију, јер за време СНС имамо највеће економске слободе, јер не би инвестирали људи и не би инвестирале компаније из Америке, из Русије, из Кине, из Немачке, из Италије, из много, много земаља на свету да овде у Србији не постоје економске слободе, да Србија није стабилна држава и да није држава у којој може да се предвиђа пословање и у којој може да се предвиђа оно што ће се дешавати у наредних неколико година и то захваљујући томе што имамо на челу државе човека, лидера који зна шта је држава, који зна како заштити виталне националне интересе. </w:t>
      </w:r>
    </w:p>
    <w:p w:rsidR="00204FB1" w:rsidRDefault="00204FB1">
      <w:r>
        <w:tab/>
        <w:t xml:space="preserve">Маријан Ристичевић је говорио о томе много пута, морам да признам, не само сада, много пута у протекле три, четири године и морам да подржим његов амандман и све оно што је говорио због тога што је то једноставно истина. </w:t>
      </w:r>
    </w:p>
    <w:p w:rsidR="00204FB1" w:rsidRDefault="00204FB1">
      <w:r>
        <w:tab/>
        <w:t xml:space="preserve">Истина је да сви ти медији које је он помињао, тајкунски медији, медији финансирани од стране, у најмању руку речено, шпекулативног капитала тајкуна Ђиласа, Шолака који лобирају широм света, од Брисела до Вашингтона како би наравно остварили свој један једини циљ, циљ медија који користе у те сврхе, а то је да сруше председника Александра Вучића и у том домену они не бирају средства. </w:t>
      </w:r>
    </w:p>
    <w:p w:rsidR="00204FB1" w:rsidRDefault="00204FB1">
      <w:r>
        <w:tab/>
        <w:t xml:space="preserve">Нема демократије и нема демократских слобода, господине Мартиновићу, када они као главну вест пре неки дан ставе неког потпуно небитног човека који је, можете замислити, опсовао онако масно председника државе Александра Вучића. То је једна од главних вести на порталу „Нова С“. Замислите ту слободу, те борце и те слободарске прегаоце који су понудили грађанима Србије то да се на том порталу објави тако важна вест? </w:t>
      </w:r>
    </w:p>
    <w:p w:rsidR="00204FB1" w:rsidRDefault="00204FB1">
      <w:r>
        <w:tab/>
        <w:t xml:space="preserve">И тако дан за даном, месец за месецом, година за годином имамо сад једну ситуацију да смо дошли до тога да је постало нормално да неко псује мајку председнику Републике, </w:t>
      </w:r>
      <w:r>
        <w:lastRenderedPageBreak/>
        <w:t xml:space="preserve">да неко црта мету на челу његовог сина, његовог брата, његовог оца, његове деце, његове супруге. </w:t>
      </w:r>
    </w:p>
    <w:p w:rsidR="00204FB1" w:rsidRDefault="00204FB1">
      <w:r>
        <w:tab/>
        <w:t xml:space="preserve">Постало је као наратив сасвим нормално, а ми овде из СНС поручујемо да ћемо се увек борити за то да кажемо истину грађанима </w:t>
      </w:r>
      <w:r w:rsidRPr="005854A0">
        <w:t>Републике Србије</w:t>
      </w:r>
      <w:r>
        <w:t xml:space="preserve">, да кажемо истину да су направљени због тога да би учествовали у рушењу председника Александра Вучића, а самим тим у рушењу стубова наше државе, нашег просперитета и будућности коју има овај народ захваљујући управо тој посвећености, захваљујући правом патриотизму који је </w:t>
      </w:r>
      <w:r w:rsidRPr="005854A0">
        <w:t>Александар Вучић</w:t>
      </w:r>
      <w:r>
        <w:t xml:space="preserve"> увео када је постао премијер 2014. године. </w:t>
      </w:r>
    </w:p>
    <w:p w:rsidR="00204FB1" w:rsidRDefault="00204FB1">
      <w:r>
        <w:tab/>
        <w:t xml:space="preserve">Наравно да ћемо то и о томе стално говорити, да ћемо се борити управо за све ове слободе о којима сам малопре говорио, али на један прави начин, имајући у виду интересе наших грађана наше земље. </w:t>
      </w:r>
    </w:p>
    <w:p w:rsidR="00204FB1" w:rsidRDefault="00204FB1">
      <w:r>
        <w:tab/>
        <w:t xml:space="preserve">Подсећам наше грађане да смо ми на нашој великој скупштини наше политичке партије утврдили, као једна сигурно од најозбиљнијих, највећих политичких партија у овом делу Европе, у целој Југоисточној Европи, 10 тачака за будућност. Десет тачака не за 3. април, 10 тачака за наредних 30, 40, 50 година, 10 тачака за наш народ и за наше грађане и једна од кључних тачака је вођење самосталне и независне политике наше земље и одређивање интереса Србије, српског народа и свих грађана који живе у Републици Србији као кључног приоритета, а не да имамо приоритете који се тичу страних држава, страних центара моћи, који имају за циљ да искористе наше ресурсе, наше људе, па још ако је то џабе, па још ако могу да некога плате за то, па још ако плате ситну цену, наравно да ће то да раде. То је нормално, а оно што је посао сваке државе и сваког озбиљног државника, а то ради председник </w:t>
      </w:r>
      <w:r w:rsidRPr="005854A0">
        <w:t>Александар Вучић</w:t>
      </w:r>
      <w:r>
        <w:t xml:space="preserve"> је да се жестоко, на дневном нивоу, 24 сата дневно, наравно, бори против тога. </w:t>
      </w:r>
    </w:p>
    <w:p w:rsidR="00204FB1" w:rsidRDefault="00204FB1">
      <w:r>
        <w:tab/>
        <w:t xml:space="preserve">Велики ће бити притисци у наредном периоду. Видите сада да је главни парија у целој Европи Виктор Орбан само због тога што је понудио помоћ и подршку Републици Српској, само због неколико његових изјава које су биле искрене… Па, зар не живимо сви у демократском, зар не стремимо тим европским стандардима који као прву тековину тих демократских стандарда и цивилизацијских вредности имају управо слободу говора и слободу мишљења? </w:t>
      </w:r>
    </w:p>
    <w:p w:rsidR="00204FB1" w:rsidRDefault="00204FB1" w:rsidP="002812E3">
      <w:r>
        <w:tab/>
        <w:t xml:space="preserve">Сада је Виктор Орбан на стубу срама једног дела те тзв. либералне леве Европе само зато што је изнео своје мишљење и само зато што подржава народ и људе и руководство Републике Српске и биће тих изазова у наредном периоду, али Александар Вучић и Српска напредна странка су показали да имају капацитет да се боре са таквом врстом изазова и наш народ, грађани Републике Србије, не треба апсолутно да се брину за свој економски положај, за наше националне интересе, за њихову одбрану док год је на челу државе Александар Вучић, кога ми овде снажно подржавамо. </w:t>
      </w:r>
    </w:p>
    <w:p w:rsidR="00204FB1" w:rsidRDefault="00204FB1" w:rsidP="002812E3">
      <w:r>
        <w:tab/>
        <w:t xml:space="preserve">Хвала. </w:t>
      </w:r>
    </w:p>
    <w:p w:rsidR="00204FB1" w:rsidRDefault="00204FB1" w:rsidP="002812E3">
      <w:r>
        <w:tab/>
      </w:r>
      <w:r w:rsidRPr="00585B10">
        <w:t>ПРЕДСЕДАВАЈУЋИ:</w:t>
      </w:r>
      <w:r>
        <w:t xml:space="preserve"> Хвала вам. </w:t>
      </w:r>
      <w:r>
        <w:tab/>
      </w:r>
    </w:p>
    <w:p w:rsidR="00204FB1" w:rsidRDefault="00204FB1" w:rsidP="002812E3">
      <w:r>
        <w:tab/>
        <w:t xml:space="preserve">На члан 154. амандман је поднео народни посланик Зоран Томић. </w:t>
      </w:r>
    </w:p>
    <w:p w:rsidR="00204FB1" w:rsidRDefault="00204FB1" w:rsidP="002812E3">
      <w:r>
        <w:tab/>
        <w:t xml:space="preserve">Влада и Одбор за финансије, републички буџет и контролу трошења јавних средстава прихватили су амандман. </w:t>
      </w:r>
    </w:p>
    <w:p w:rsidR="00204FB1" w:rsidRDefault="00204FB1" w:rsidP="002812E3">
      <w:r>
        <w:tab/>
        <w:t xml:space="preserve">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 </w:t>
      </w:r>
    </w:p>
    <w:p w:rsidR="00204FB1" w:rsidRDefault="00204FB1" w:rsidP="002812E3">
      <w:r>
        <w:tab/>
        <w:t xml:space="preserve">Реч има народни посланик Зоран Томић. </w:t>
      </w:r>
    </w:p>
    <w:p w:rsidR="00204FB1" w:rsidRDefault="00204FB1" w:rsidP="002812E3">
      <w:r>
        <w:tab/>
        <w:t xml:space="preserve">ЗОРАН ТОМИЋ: Захваљујем, господине Орлићу. </w:t>
      </w:r>
    </w:p>
    <w:p w:rsidR="00204FB1" w:rsidRDefault="00204FB1" w:rsidP="002812E3">
      <w:r>
        <w:tab/>
        <w:t xml:space="preserve">Поштовани министре, уважене колегинице и колеге народни посланици, амандмане које сам поднео на Предлог закона о тржишту капитала су заправо само једна мала допуна </w:t>
      </w:r>
      <w:r>
        <w:lastRenderedPageBreak/>
        <w:t xml:space="preserve">једног одличног закона који има интенцију да даље унапреди и развије тржиште капитала у Србији као један од нових облика за финансирање пословања предузећа у Србији и то је један од начина који ће даље омогућити развој наше привреде и економије и остваривање оних циљева које смо прописали Програмом „Србија 2025“, али и другим мерама које су предвиђене за даље унапређење живота и квалитета живота грађана у Републици Србији. </w:t>
      </w:r>
    </w:p>
    <w:p w:rsidR="00204FB1" w:rsidRDefault="00204FB1" w:rsidP="002812E3">
      <w:r>
        <w:tab/>
        <w:t xml:space="preserve">Оно што је свакако за похвалу јесте што је овај закон у потпуности усклађен са европским директивама и још један је показатељ и доказ да смо истрајни на путу ка ЕУ и да све оно што је добра пракса и пример ЕУ ми преузимамо и имплементирамо на нашем подручју и на тај начин и наше подручје и нашу економију чинимо привлачнијим за новим инвестицијама. </w:t>
      </w:r>
    </w:p>
    <w:p w:rsidR="00204FB1" w:rsidRDefault="00204FB1">
      <w:r>
        <w:tab/>
        <w:t xml:space="preserve">Сами смо сведоци да смо у последњих неколико година заиста шампиони када је у питању привлачење директних страних инвестиција и да земље у региону, када саберу целокупан износ инвестиција које су привукле, не могу да нам парирају, јер је доказ да смо заиста ових законским решењем, па и овим које је данас пред нама, које ћемо сигуран сам изгласати на крају заседања ове скупштине, допринели даљем развоју побољшања тог амбијента за пословање. </w:t>
      </w:r>
    </w:p>
    <w:p w:rsidR="00204FB1" w:rsidRDefault="00204FB1">
      <w:r>
        <w:tab/>
        <w:t xml:space="preserve">Такође су позитиван амбијент и сигнал посебно младим људима, иноваторима и људима који имају идеје како да нешто што су креирали током студија преточе у конкретан бизнис. Апсолутно и овакав начин регулације тржишта капитала у којима укључујемо неке од нових видова производа које имамо, као што су крипто валуте које су се појавиле, које су јако интересантне посебно младим људима, могу да се имплементирају и да се са њима тргује на тржишту. </w:t>
      </w:r>
    </w:p>
    <w:p w:rsidR="00204FB1" w:rsidRDefault="00204FB1">
      <w:r>
        <w:tab/>
        <w:t xml:space="preserve">Иначе, конкретно када причамо о амандману на члан 154, оно што је предложено јесте да се период за подношење захтева инвестиционих фондова за регистрацију у АПР-у по добијању сагласности Комисије скрате заправо на 15 дана, што би био један од начина како идемо лествицу изнад европске директиве и даље чинимо наше тржиште конкурентним, али чинимо озбиљнијом причом и омогућавамо да се озбиљним инвеститори, озбиљни инвестициони фондови јаве нашем тржишту. </w:t>
      </w:r>
    </w:p>
    <w:p w:rsidR="00204FB1" w:rsidRDefault="00204FB1">
      <w:r>
        <w:tab/>
        <w:t xml:space="preserve">Сама статистика која је за нама показује да, када је у питању наше тржиште капитала, сви они који су учесници на тржишту су заиста озбиљни играчи који у потпуности поштују законске норме и регулативе. Сигуран сам да и ово скраћивање периода неће бити никакав проблем када је у питању привлачење нових инвестиционих фондова, односно отварање нових инвестиционих фондова у Србији. Заиста, ово само решење које је данас пред нама је нешто што је у складу са другим светским и европским решењем и, као што сам рекао, сигуран сам ће унапредити пословање нашег тржишта капитала у Србији. </w:t>
      </w:r>
    </w:p>
    <w:p w:rsidR="00204FB1" w:rsidRDefault="00204FB1">
      <w:r>
        <w:tab/>
        <w:t xml:space="preserve">За разлику од опозиције, ванпарламентарне опозиције којима су уста пуна речи како ће они, не знам, унапредити ову земљу, како ће они све проблеме који постоје у Србији решити, како ће понудити, не знам, какве програме које називају програм за дан после је нешто што ме доста асоцира на одређене пилуле које можемо наћи на тржишту... Ништа конкретно нити раде, а већину проблема које ми данас решавамо и овим законским решењем, али и што смо радили у претходном периоду предвођени председником Александром Вучићем, су заправо проблеми које су они креирали, проблеми које су они нама оставили и проблеме које грађани </w:t>
      </w:r>
      <w:r w:rsidRPr="0073638B">
        <w:t xml:space="preserve">Републике Србије </w:t>
      </w:r>
      <w:r>
        <w:t xml:space="preserve">одлично памте и неће никада заборавити. </w:t>
      </w:r>
    </w:p>
    <w:p w:rsidR="00204FB1" w:rsidRDefault="00204FB1">
      <w:r>
        <w:tab/>
        <w:t xml:space="preserve">Јако је интересантно да је један од људи, предводника, да кажемо те опозиције, кога становници Трстеника одлично памте по томе што је успоставио династијски режим владања Трстеником, што је за време периода док је био на челу Трстеника оштетио буџет </w:t>
      </w:r>
      <w:r>
        <w:lastRenderedPageBreak/>
        <w:t xml:space="preserve">тако што је повећао себи незаконито плату, тако што је трошио новац на гориво за аутомобиле, службе месних заједница које нису постојале, тако што је обезбедио својим пајтосима посао гасификације Трстеника без обезбеђивања икакве релевантне документације, а посебно дозвола надлежних институција, данас налази за сходно да говори о томе како су они ти неки спасиоци, како су они, да кажемо слободно, неке месаје које ће препородити ову Србију и решити је тиранина, диктатора или како већ користе те фразе за Александра Вучића. </w:t>
      </w:r>
    </w:p>
    <w:p w:rsidR="00204FB1" w:rsidRDefault="00204FB1">
      <w:r>
        <w:tab/>
        <w:t xml:space="preserve">У тим својим дискусијама се позива на грађане, а када су грађани у питању апсолутно сам сигуран да није нашао за сходно ни пет минута да проведе са тим грађанима на које се он позива, да их пита како они данас живе, за разлику од периода када је он био све и свја у Трстенику, када је дозволио и да Прва петољетка пропадне и када се трудио да тај гигант који је био окосница економије Трстеника, на неки начин у његовој ери, нестане. На сву срећу, то је данас спречено. Данас Прва петољетка ради успешно, Наменска. Данас су и радници, захваљујући подршци </w:t>
      </w:r>
      <w:r w:rsidRPr="0073638B">
        <w:t xml:space="preserve">Републике Србије </w:t>
      </w:r>
      <w:r>
        <w:t xml:space="preserve">и државним програмима, успели да поново покрену ту фирму и производњу и данас су заиста једна од фирми за пример како могу радници уз подршку и помоћ државе да успешно реализују своје бизнис планове. </w:t>
      </w:r>
    </w:p>
    <w:p w:rsidR="00204FB1" w:rsidRDefault="00204FB1">
      <w:r>
        <w:tab/>
        <w:t xml:space="preserve">Он налази за сходно да, наравно, прича о неком реваншизму, јер заправо сва политика коју они пропагирају је политика мржње, политика претње, прете свакоме ко се не слаже са њиховом политиком, ко заправо има образа и части да каже да су они заиста оно што јесу, а то је судски оверени и лопови и лажови. Наравно, прети се некаквим реваншизмом и подржавају фразе својих сабораца који кажу свако ће свог напредњака јурити. </w:t>
      </w:r>
    </w:p>
    <w:p w:rsidR="00204FB1" w:rsidRDefault="00204FB1">
      <w:r>
        <w:tab/>
        <w:t xml:space="preserve">Ми немамо чега заиста да се плашимо, јер за разлику од њих, видели смо, и то је председник Вучић показао, и сваке недеље имате прилике да видите и на друштвеним мрежама и у извештајима наши општинских одбора, сваки дан смо са народом, да разговарамо са људима, да размењујемо мишљења, да слушамо проблеме које имају и радимо заједно са њима на решавању тих истих проблема. </w:t>
      </w:r>
    </w:p>
    <w:p w:rsidR="00204FB1" w:rsidRDefault="00204FB1" w:rsidP="00AE3662">
      <w:r>
        <w:tab/>
        <w:t xml:space="preserve">Један од начина како смо радили са грађанима јесу и уставни амандмани о којима овде причамо и оно што нас очекује 16. јануара на референдуму где смо за разлику од њиховог периода, када су радили срамну реформу судства за коју су се договарали унутар канцеларија ДС, целокупан тај процес транспарентно радили, радили заједно са грађанима који су имали прилике и увид у текстове нацрта самих предлога, да дају своје сугестије и имали су прилике да учествују на великом броју јавних расправа које су организоване у већим градовима у Србији, наравно, овде у Скупштини Републике Србије. </w:t>
      </w:r>
    </w:p>
    <w:p w:rsidR="00204FB1" w:rsidRDefault="00204FB1" w:rsidP="00AE3662">
      <w:r>
        <w:tab/>
        <w:t xml:space="preserve">На питање новинара, када су питали овог чувеног обор-кнеза Алексића, шта је то што ћете ви понудити грађанима Србије, а нешто што је различито од ове власти, у самом том интервјуу, у две реченице, није ништа посебно рекао, осим некаквог програма који, да парафразирам, ће бити нешто боље од онога што Вучић нуди и ми ћемо тим програмом решити проблеме. Нити се окреће да каже конкретне проблеме, а заборавља да, као што сам рекао, када о тим проблемима прича, да су то махом проблеми које су они нама оставили. </w:t>
      </w:r>
    </w:p>
    <w:p w:rsidR="00204FB1" w:rsidRDefault="00204FB1" w:rsidP="00AE3662">
      <w:r>
        <w:tab/>
        <w:t xml:space="preserve">Оно што је интересантно јесте да још једна групација чланица, кажем, ове бојкот коалиције данас каже како Александар Вучић вештачким путем подиже вредност БДП, односно да на неки начин он покушава да превари грађане Србије како имамо реални раст БДП, који ће на крају ове године износити преко 7%. </w:t>
      </w:r>
    </w:p>
    <w:p w:rsidR="00204FB1" w:rsidRDefault="00204FB1" w:rsidP="00AE3662">
      <w:r>
        <w:tab/>
        <w:t xml:space="preserve">Могу само да кажем да заправо сви ти покрети, странчице или како се већ зову мада, што каже уважени колега Маријан Ристичевић, сви су они заправо ништа друго него невладине организације или удружења грађана, вештачке творевине које су настале </w:t>
      </w:r>
      <w:r>
        <w:lastRenderedPageBreak/>
        <w:t xml:space="preserve">распадом жуте тајкунске странке која је управо направила све ове силне проблеме које ми данас успешно решавамо, и то, као што сам рекао, у сарадњи са грађанима Републике Србије. О томе шта је реално, а шта није, грађани Србије су ти који одлучују и који одлично могу да осете по новцу који имају у свом новчанику, по приступачности производа на тржишту, по томе да ли могу да иду на одморе, по томе да ли имају довољно новца да прехране своје породице, а подсетићу вас само да до 2012. године, посебно у периоду оне велике економске кризе за коју су тадашњи коалициони партнери овог жутог тајкунског режима тврдили да је велика развојна шанса Републике Србије, су оставили више од пола милиона грађана без посла, на улици, закатанчили наше фабрике, а заједно са њима и велики број породица без хлеба, без средстава да могу да преживе. </w:t>
      </w:r>
    </w:p>
    <w:p w:rsidR="00204FB1" w:rsidRDefault="00204FB1" w:rsidP="00AE3662">
      <w:r>
        <w:tab/>
        <w:t xml:space="preserve">За разлику од њих ми данас отварамо нова радна места и моје уважене колеге су говориле о научно-технолошким парковима, инвестицијама које нас очекују у Србији, а видимо и сами да ћемо, по овом закону који је пред нама, стимулисати отварање финансијских институција и компанија које ће се бавити трговином на тржишту капитала које јесте једно од перспектива даљег развоја наше земље. </w:t>
      </w:r>
    </w:p>
    <w:p w:rsidR="00204FB1" w:rsidRDefault="00204FB1" w:rsidP="00AE3662">
      <w:r>
        <w:tab/>
        <w:t xml:space="preserve">Ми немамо чега да се плашимо, ни када је у питању референдум, ни када су у питању избори који нас очекују 3. априла. Ми пред грађане излазимо са програмом, излазимо са новим циљевима, са лествицом коју смо још више подигли, јер смо доказали у претходном периоду да заиста можемо да побеђујемо, да заиста можемо да будемо шампиони када је у питању и економски развој. То видимо по статистикама које не каже само наш Републички завод за статистику, већ каже Еуростат статистика, као што је статистика Светске банке, као што су похвале које добијамо и прогнозе од стране ММФ-а и ИБРД-а. Све су то релевантне институције које овим неверним Томама које говоре да ми нешто фалсификујемо говоре у прилог да ми радимо на реалним основама. За разлику од њих, ми чистог образа излазимо пред грађане. </w:t>
      </w:r>
    </w:p>
    <w:p w:rsidR="00204FB1" w:rsidRPr="008C39FB" w:rsidRDefault="00204FB1" w:rsidP="00AE3662">
      <w:r>
        <w:tab/>
        <w:t xml:space="preserve">Иста је прича и када је у питању екологија. За разлику од периода када је њих баш било брига за екологију, када нису размишљали, када су радили та затварања фабрика нису размишљали о томе да ли ће неке од тих фабрика зато што не раде да направе можда еколошку катастрофу, ми данас то решавамо. Кад можемо да решавамо? Када имамо пун буџет. Када су грађани сити, када су стомаци пуни. То је оно што смо ми урадили након оних реформи 2014. године које су биле јако непопуларне, али дале су резултата и данас никад више средстава не издвајамо за екологију, за отварање фабрика за пречишћавање отпадних вода. </w:t>
      </w:r>
    </w:p>
    <w:p w:rsidR="00204FB1" w:rsidRDefault="00204FB1">
      <w:r>
        <w:tab/>
        <w:t xml:space="preserve">Улажемо у канализационе системе који је тај жути тајкунски режим обећавао а није реализовао. То је само један од сегмента на коме радимо, а оно што јасно видимо, то је и санирање депонија о којима су они само причали или боље речено продавали маглу грађанима Србије, да кажемо скупљање јефтиних политичких поена. </w:t>
      </w:r>
    </w:p>
    <w:p w:rsidR="00204FB1" w:rsidRDefault="00204FB1">
      <w:r>
        <w:tab/>
        <w:t xml:space="preserve">А колики су еколози, говоре вам њихове конференције где, хајде, разумемо што морају да лажу и то што морају да лажу оно што излази из мозга, машинског мозга њиховог газде тајкуна, Драгана Ђиласа, али што морају силни папир да троше и да штампају те његове лажи како би их претворили у нешто материјално и на тај начин директно утичу негативно када је у питању екологија и не баве се заштитом животне средине, већ непотребно троше тоне и тоне папира како би сервирали неке лажи, али лажи које не пролазе код грађана Србије, зато што су се грађани Србије већ једном опекли на то што су им нудили. Та маркетинг политика Драгана Ђиласа више никада неће проћи и џаба му је све што се труди и да кажемо покреће ту своју магла - индустрију која само прави некакву маглу лажи, али безуспешно. </w:t>
      </w:r>
    </w:p>
    <w:p w:rsidR="00204FB1" w:rsidRDefault="00204FB1">
      <w:r>
        <w:lastRenderedPageBreak/>
        <w:tab/>
        <w:t xml:space="preserve">Тако да, у сваком случају, и ово законско решење које је пред нама додатно ће допринети убрзавању развоја економије наше земље, допринеће побољшавању услова за још већи привредни раст који нас очекује у наредном периоду, а 3. априла грађани Србије ће јасно рећи да ли су за Србију напретка и развоја или за Србију магла - индустрије и маркетинга. Хвала. </w:t>
      </w:r>
    </w:p>
    <w:p w:rsidR="00204FB1" w:rsidRDefault="00204FB1">
      <w:r>
        <w:tab/>
      </w:r>
      <w:r w:rsidRPr="00E20BCA">
        <w:t xml:space="preserve">ПРЕДСЕДАВАЈУЋИ: </w:t>
      </w:r>
      <w:r>
        <w:t xml:space="preserve">Хвала, господине Томићу. </w:t>
      </w:r>
    </w:p>
    <w:p w:rsidR="00204FB1" w:rsidRDefault="00204FB1">
      <w:r>
        <w:tab/>
        <w:t xml:space="preserve">Последњи пријављени за дискусију, народни посланик Братимир Васиљевић. Преостало време за расправу, само се пријавите, шест минута, и нисмо тренутно у преносу, да знате. </w:t>
      </w:r>
    </w:p>
    <w:p w:rsidR="00204FB1" w:rsidRDefault="00204FB1">
      <w:r>
        <w:tab/>
        <w:t>БРАТИМИР ВАСИЉЕВИЋ: Поштовани потпредседниче Скупштине, поштовани министре, даме и господо посланици, поштовани грађани Републике Србије, ја бих само укратко гарантну шему да поменем као један од великих доприноса које је Влада Републике Србије урадила на челу са министром финансија, господином Малим, и са нашим председником државе господином Александром Вучићем и да подсетим да је Србија за време пандемије која је захватила цео свет помогла да опстану велики системи и сва мала и средња предузећа.</w:t>
      </w:r>
    </w:p>
    <w:p w:rsidR="00204FB1" w:rsidRDefault="00204FB1">
      <w:r>
        <w:tab/>
        <w:t xml:space="preserve">То је резултирало тиме што је издвојено више од осам милијарди евра за једну малу земљу као што је Србија и као што знамо у каквим је финансијским тешкоћама била. Могла је зато што је вођена исправна политика у земљи и зато што је финансијски систем функционисао беспрекорно и тиме смо спасили привреду од начисте пропасти, а свакако и грађане Републике Србије који су кроз различите донације добијали и различите помоћи, добијали средства да могу да преживе најтеже тренутке у времену која су била пред нама. </w:t>
      </w:r>
    </w:p>
    <w:p w:rsidR="00204FB1" w:rsidRDefault="00204FB1">
      <w:r>
        <w:tab/>
        <w:t xml:space="preserve">Подсетио бих да је гарантна шема дала добре резултате и за мала и средња предузећа, где је преко две и по милијарде поред тих осам милијарди евра која је дата као помоћ, две и по милијарде евра гарантним фондом су мала и средња предузећа добила могућност да могу да поправе своју финансијску ситуацију и да могу да опстану на тржишту. Дакле, продужава се гарантна шема, тако да агенције, пре свега туристичке организације, могу да и даље користе ту шему, обзиром на оне који су успели да на време врате позајмљена средства. </w:t>
      </w:r>
    </w:p>
    <w:p w:rsidR="00204FB1" w:rsidRDefault="00204FB1">
      <w:r>
        <w:tab/>
        <w:t>Осврнуо бих се, пре неколико месеци сам овде говорио да би требало да се да подршка када су у питању истраживања као што су геотермалне воде. Оно што могу да похвалим јесте управо што је министарство услишило такав један предлог и видело се да је у томе добра шанса за обновљиве изворе, обновљиве енергије као што су геотермалне воде и да је у Нишу да су се определила средства за отварање бушотине која може да препороди град Ниш.</w:t>
      </w:r>
    </w:p>
    <w:p w:rsidR="00204FB1" w:rsidRDefault="00204FB1">
      <w:r>
        <w:tab/>
        <w:t xml:space="preserve">Знамо да је ситуација, када је у питању загађеност града Ниша, врло непријатна, па ће овом бушотином можда да се остваре и обистине предлози стручњака да се град Ниш налази на језеру геотермалне воде која може да се искористи и за грејање града Ниша. Тиме би се потпуно животна средина унапредила и један град Ниш би по том основу постао један од најчистијих градова можда и у Европи. </w:t>
      </w:r>
    </w:p>
    <w:p w:rsidR="00204FB1" w:rsidRDefault="00204FB1">
      <w:r>
        <w:tab/>
        <w:t xml:space="preserve">Не могу да се отргнем, а да се не осврнем, на нељудски начин и позив уваженог редитеља, господина Горана Марковића на позив на румунски сценаријо, а оно што је још и трагичније, грађане Србије, тј. народ Србије понижава и на тај начин је понизио и посланике Народне скупштине Републике Србије. Кроз историју нам је познато да је у српском роду било таквих случајева и било таквих издајника који су се служили тиме и да је Србија плаћала врло високу цену. </w:t>
      </w:r>
    </w:p>
    <w:p w:rsidR="00204FB1" w:rsidRDefault="00204FB1">
      <w:r>
        <w:tab/>
        <w:t xml:space="preserve">Само у последње време, да подсетим, да је цео државни врх и војни врх државе Србије издат, ја бих рекао продат. Оно што је још опасније и оно што је још опасније и оно </w:t>
      </w:r>
      <w:r>
        <w:lastRenderedPageBreak/>
        <w:t>што је још горе, дрзнуо се до те мере да ни мање ни више прозива председника државе, да га ставља на румунски сценаријо, ни мање ни више, за одстрел.</w:t>
      </w:r>
    </w:p>
    <w:p w:rsidR="00204FB1" w:rsidRDefault="00204FB1">
      <w:r>
        <w:tab/>
        <w:t>Зашто би то требао председник државе, Александар Вучић да буде стрељан по румунском сценарију? Ево, ја ћу да покушам што краће могу, да то подвучем. Зато што је смањена незапосленост од 2014. до 2021. године са 27% на испод 10%, зато што је јавни дуг земље од 2014. године до 2021. године са 78% смањен на 58%, зато што је бруто производ земље од 2014. до 2021. године са 33 милијарде евра порастао на 52 милијарде евра, зато што је просечна плата до 2014. године била 320 евра, а данас је преко 620, зато што је обезбедио све потребне апарате и лекове за лечење од Ковида-19, зато што је раст БДП за 2021. годину највећи кумулативно узето 2020. и 2021. годину, највећи раст у Европи.</w:t>
      </w:r>
    </w:p>
    <w:p w:rsidR="00204FB1" w:rsidRDefault="00204FB1">
      <w:r>
        <w:tab/>
        <w:t>Затим, зато што се у Србији у 2021. години гради 10 ауто-путева и брзих саобраћајница, зато што се гради на десетине магистралних путева диљем Србије, зато што се у Србији граде брзе пруге Београд-Нови Сад, Суботица и у 2022. години Београд-Ниш-Димитровград, зато што је почела изградња метроа у 2021. години после приче о њему преко 50 задњих година, зато што се у Србији граде пет клиничких центара, Ниш изграђен, Београд, Нови Сад, Крагујевац, Нови Пазар, зато што је широм Србије изграђено више болница, зато што се у Србији гради и обнавља све више народних позоришта, домова културе, зато што се у Србији граде и обнављају школе.</w:t>
      </w:r>
    </w:p>
    <w:p w:rsidR="00204FB1" w:rsidRDefault="00204FB1">
      <w:r>
        <w:tab/>
        <w:t>Затим, зато што је у Србији страних инвестиција у 2021. години било три милијарде и 200, зато што је у Србији доведено преко 275 нових компанија, зато што је здравство подигнуто на највиши могући ниво, зато што је војска Републике Србије добро наоружана и обучена, што данас представља озбиљну и респектабилну силу за очување мира, безбедности и суверенитета Србије и што ће се и даље наоружавати, омасовљавати обавезно служење војног рока.</w:t>
      </w:r>
    </w:p>
    <w:p w:rsidR="00204FB1" w:rsidRDefault="00204FB1">
      <w:r>
        <w:tab/>
        <w:t>Да ли због свега овога и само зато што је изграђен гасовод у целој Србији и зато што се и даље наставља? Да ли због свега овога и још много не набројених изграђених услова можемо да позивамо народ на румунски сценарио, а то је незабележено и ја мислим да овај народ одлично види ко шта и колико ради и да од тог сценарија никада неће бити ништа?</w:t>
      </w:r>
    </w:p>
    <w:p w:rsidR="00204FB1" w:rsidRDefault="00204FB1">
      <w:r>
        <w:tab/>
        <w:t>Само на крају, за Србију све, Србију ни за шта. Живела Србија, живео Александар Вучић.</w:t>
      </w:r>
    </w:p>
    <w:p w:rsidR="00204FB1" w:rsidRDefault="00204FB1">
      <w:r>
        <w:tab/>
      </w:r>
      <w:r w:rsidRPr="007F23FD">
        <w:t xml:space="preserve">ПРЕДСЕДАВАЈУЋИ: </w:t>
      </w:r>
      <w:r>
        <w:t>Захваљујем.</w:t>
      </w:r>
    </w:p>
    <w:p w:rsidR="00204FB1" w:rsidRDefault="00204FB1">
      <w:r>
        <w:tab/>
        <w:t>Пошто смо завршили претрес о свим амандманима, закључујем претрес Предлога закона у појединостима.</w:t>
      </w:r>
    </w:p>
    <w:p w:rsidR="00204FB1" w:rsidRDefault="00204FB1">
      <w:r>
        <w:tab/>
        <w:t>Пошто смо обавили претрес Предлога закона у начелу и у појединостима, Народна скупштина ће у дану за гласање одлучивати о Предлогу закона.</w:t>
      </w:r>
    </w:p>
    <w:p w:rsidR="00204FB1" w:rsidRDefault="00204FB1">
      <w:r>
        <w:tab/>
        <w:t>Даме и господо, сагласно члану 87. став 5. Пословника Народне скупштине сада одређујем четвртак 23. децембар 2021. године, са почетком у 18.00 часова, као Дан за гласање о тачкама дневног реда Четрнаесте седнице Другог редовног заседања Народне скупштине Републике Србије у 2021. години.</w:t>
      </w:r>
    </w:p>
    <w:p w:rsidR="00204FB1" w:rsidRDefault="00204FB1">
      <w:r>
        <w:tab/>
        <w:t>Подсећам да је дан за гласање Петнаесте седнице одмах након овог гласања.</w:t>
      </w:r>
    </w:p>
    <w:p w:rsidR="00204FB1" w:rsidRDefault="00204FB1">
      <w:r>
        <w:tab/>
        <w:t>Позивам све народне посланике да уђу у велику салу.</w:t>
      </w:r>
    </w:p>
    <w:p w:rsidR="00204FB1" w:rsidRDefault="00204FB1">
      <w:r>
        <w:tab/>
      </w:r>
      <w:r w:rsidRPr="007F23FD">
        <w:t xml:space="preserve">ПРЕДСЕДНИК: </w:t>
      </w:r>
      <w:r>
        <w:t>Поштоване даме и господо народни посланици, пре него што пређемо на одлучивање о тачкама дневног реда, потребно је да утврдимо кворум.</w:t>
      </w:r>
    </w:p>
    <w:p w:rsidR="00204FB1" w:rsidRDefault="00204FB1">
      <w:r>
        <w:tab/>
        <w:t>Сагласно члану 88. став 5. Пословника Народне скупштине, кворум за рад Народне скупштине постоји ако је на седници Народне скупштине присутна већина од укупног броја народних посланика.</w:t>
      </w:r>
    </w:p>
    <w:p w:rsidR="00204FB1" w:rsidRDefault="00204FB1">
      <w:r>
        <w:tab/>
        <w:t>Молим народне посланике да убаце картице у посланичке јединице.</w:t>
      </w:r>
    </w:p>
    <w:p w:rsidR="00204FB1" w:rsidRDefault="00204FB1">
      <w:r>
        <w:lastRenderedPageBreak/>
        <w:tab/>
        <w:t>Хвала.</w:t>
      </w:r>
    </w:p>
    <w:p w:rsidR="00204FB1" w:rsidRDefault="00204FB1">
      <w:r>
        <w:tab/>
        <w:t>Констатујем да је применом електронског система за гласање утврђено да је у сали присутно 169 народних посланика, односно да је присутна већина од укупног броја народних посланика и да, према томе, постоје услови за одлучивање.</w:t>
      </w:r>
    </w:p>
    <w:p w:rsidR="00204FB1" w:rsidRDefault="00204FB1">
      <w:r>
        <w:tab/>
        <w:t>Прелазимо на одлучивање.</w:t>
      </w:r>
    </w:p>
    <w:p w:rsidR="00204FB1" w:rsidRDefault="00204FB1">
      <w:r>
        <w:tab/>
        <w:t>Прва тачка дневног реда – ПРЕДЛОГ ЗАКОНА О ИНОВАЦИОНОЈ ДЕЛАТНОСТИ.</w:t>
      </w:r>
    </w:p>
    <w:p w:rsidR="00204FB1" w:rsidRDefault="00204FB1">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04FB1" w:rsidRDefault="00204FB1">
      <w:r>
        <w:tab/>
        <w:t>Стављам на гласање Предлог Закона о иновационој делатности у целини.</w:t>
      </w:r>
    </w:p>
    <w:p w:rsidR="00204FB1" w:rsidRDefault="00204FB1">
      <w:r>
        <w:tab/>
        <w:t>Молим посланике да притисну одговарајући тастер.</w:t>
      </w:r>
    </w:p>
    <w:p w:rsidR="00204FB1" w:rsidRDefault="00204FB1">
      <w:r>
        <w:tab/>
        <w:t>Заустављам гласање: укупно – 172, за – 172.</w:t>
      </w:r>
    </w:p>
    <w:p w:rsidR="00204FB1" w:rsidRDefault="00204FB1">
      <w:r>
        <w:tab/>
        <w:t>Констатујем да је Народна скупштина једногласно усвојила Предлог Закона о иновационој делатности.</w:t>
      </w:r>
    </w:p>
    <w:p w:rsidR="00204FB1" w:rsidRDefault="00204FB1">
      <w:r>
        <w:tab/>
        <w:t>Друга тачка дневног реда – ПРЕДЛОГ ЗАКОНА О ИЗМЕНАМА И ДОПУНАМА ЗАКОНА О ПРОСВЕТНОЈ ИНСПЕКЦИЈИ.</w:t>
      </w:r>
    </w:p>
    <w:p w:rsidR="00204FB1" w:rsidRDefault="00204FB1">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04FB1" w:rsidRDefault="00204FB1">
      <w:r>
        <w:tab/>
        <w:t>Стављам на гласање Предлог закона о изменама и допунама Закона о просветној инспекцији у целини.</w:t>
      </w:r>
    </w:p>
    <w:p w:rsidR="00204FB1" w:rsidRDefault="00204FB1">
      <w:r>
        <w:tab/>
        <w:t>Молим посланике да притисну одговарајући тастер.</w:t>
      </w:r>
    </w:p>
    <w:p w:rsidR="00204FB1" w:rsidRDefault="00204FB1">
      <w:r>
        <w:tab/>
        <w:t>Заустављам гласање: укупно – 172, за – 172.</w:t>
      </w:r>
    </w:p>
    <w:p w:rsidR="00204FB1" w:rsidRDefault="00204FB1">
      <w:r>
        <w:tab/>
        <w:t>Констатујем да је Народна скупштина једногласно усвојила Предлог закона о изменама и допунама Закона о просветној инспекцији.</w:t>
      </w:r>
    </w:p>
    <w:p w:rsidR="00204FB1" w:rsidRDefault="00204FB1" w:rsidP="00852619">
      <w:r>
        <w:tab/>
        <w:t>Трећа тачка дневног реда – ПРЕДЛОГ ЗАКОНА О ИЗМЕНАМА И ДОПУНАМА ЗАКОНА О ОСНОВНОМ ОБРАЗОВАЊУ И ВАСПИТАЊУ.</w:t>
      </w:r>
    </w:p>
    <w:p w:rsidR="00204FB1" w:rsidRDefault="00204FB1" w:rsidP="00852619">
      <w:r>
        <w:tab/>
        <w:t>Пошто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04FB1" w:rsidRDefault="00204FB1" w:rsidP="00852619">
      <w:r>
        <w:tab/>
        <w:t>Стављам на гласање Предлог закона о изменама и допунама Закона о основном образовању и васпитању у целини.</w:t>
      </w:r>
    </w:p>
    <w:p w:rsidR="00204FB1" w:rsidRDefault="00204FB1" w:rsidP="00852619">
      <w:r>
        <w:tab/>
        <w:t>Молим посланике да притисну одговарајући тастер.</w:t>
      </w:r>
    </w:p>
    <w:p w:rsidR="00204FB1" w:rsidRDefault="00204FB1" w:rsidP="00852619">
      <w:r>
        <w:tab/>
        <w:t>Заустављам гласање: укупно – 172, за – 171, није гласао – један.</w:t>
      </w:r>
    </w:p>
    <w:p w:rsidR="00204FB1" w:rsidRDefault="00204FB1" w:rsidP="00852619">
      <w:r>
        <w:tab/>
        <w:t>Констатујем да је Народна скупштина већином гласања усвојила Предлог закона о изменама и допунама Закона о основном образовању и васпитању.</w:t>
      </w:r>
    </w:p>
    <w:p w:rsidR="00204FB1" w:rsidRDefault="00204FB1" w:rsidP="00852619">
      <w:r>
        <w:tab/>
        <w:t>Четврта тачка дневног реда – ПРЕДЛОГ ЗАКОНА О ИЗМЕНАМА И ДОПУНАМА ЗАКОНА О ОСНОВАМА СИСТЕМА ОБРАЗОВАЊА И ВАСПИТАЊА.</w:t>
      </w:r>
    </w:p>
    <w:p w:rsidR="00204FB1" w:rsidRDefault="00204FB1" w:rsidP="00852619">
      <w:r>
        <w:tab/>
        <w:t>Пошто је Народна скупштина обавила претрес Предлога закона у начелу и у појединостима, прелазимо на одлучивање.</w:t>
      </w:r>
    </w:p>
    <w:p w:rsidR="00204FB1" w:rsidRDefault="00204FB1" w:rsidP="00852619">
      <w:r>
        <w:tab/>
        <w:t>Стављам на гласање Предлог закона о изменама и допунама Закона о основама система образовања и васпитања у начелу.</w:t>
      </w:r>
    </w:p>
    <w:p w:rsidR="00204FB1" w:rsidRDefault="00204FB1" w:rsidP="00852619">
      <w:r>
        <w:tab/>
        <w:t>Молим посланике да притисну одговарајући тастер.</w:t>
      </w:r>
    </w:p>
    <w:p w:rsidR="00204FB1" w:rsidRDefault="00204FB1" w:rsidP="00852619">
      <w:r>
        <w:tab/>
        <w:t>Заустављам гласање: укупно – 172, за – 172.</w:t>
      </w:r>
    </w:p>
    <w:p w:rsidR="00204FB1" w:rsidRDefault="00204FB1" w:rsidP="00852619">
      <w:r>
        <w:tab/>
        <w:t>Констатујем да је Народна скупштина једногласно прихватила Предлог закона, у начелу.</w:t>
      </w:r>
    </w:p>
    <w:p w:rsidR="00204FB1" w:rsidRDefault="00204FB1" w:rsidP="00852619">
      <w:r>
        <w:tab/>
        <w:t>Прелазимо на одлучивање о амандману.</w:t>
      </w:r>
    </w:p>
    <w:p w:rsidR="00204FB1" w:rsidRDefault="00204FB1" w:rsidP="00852619">
      <w:r>
        <w:lastRenderedPageBreak/>
        <w:tab/>
        <w:t xml:space="preserve">На члан 9. амандман су заједно поднели народни посланици Шаип Камбери, Енис Имамовић, Селма Кучевић, Надије Бећири, Мирсад Хоџић и Арђенд Бајрами. </w:t>
      </w:r>
    </w:p>
    <w:p w:rsidR="00204FB1" w:rsidRDefault="00204FB1" w:rsidP="00852619">
      <w:r>
        <w:tab/>
        <w:t>Стављам на гласање овај амандман.</w:t>
      </w:r>
    </w:p>
    <w:p w:rsidR="00204FB1" w:rsidRDefault="00204FB1" w:rsidP="00852619">
      <w:r>
        <w:tab/>
        <w:t>Молим посланике да притисну одговарајући тастер.</w:t>
      </w:r>
    </w:p>
    <w:p w:rsidR="00204FB1" w:rsidRDefault="00204FB1" w:rsidP="00852619">
      <w:r>
        <w:tab/>
        <w:t>Заустављам гласање: укупно – 172, за – четири, против – четири, није гласало – 164.</w:t>
      </w:r>
    </w:p>
    <w:p w:rsidR="00204FB1" w:rsidRDefault="00204FB1" w:rsidP="00852619">
      <w:r>
        <w:tab/>
        <w:t>Констатујем да Народна скупштина није прихватила овај амандман.</w:t>
      </w:r>
    </w:p>
    <w:p w:rsidR="00204FB1" w:rsidRDefault="00204FB1" w:rsidP="00852619">
      <w:r>
        <w:tab/>
        <w:t>Пошто смо завршили одлучивање о амандману, приступамо гласању о Предлогу закона у целини.</w:t>
      </w:r>
    </w:p>
    <w:p w:rsidR="00204FB1" w:rsidRDefault="00204FB1" w:rsidP="00852619">
      <w:r>
        <w:tab/>
        <w:t>Стављам на гласање Предлог закона о изменама и допунама Закона о основама система образовања и васпитања у целини.</w:t>
      </w:r>
    </w:p>
    <w:p w:rsidR="00204FB1" w:rsidRDefault="00204FB1" w:rsidP="00852619">
      <w:r>
        <w:tab/>
        <w:t>Молим посланике да притисну одговарајући тастер.</w:t>
      </w:r>
    </w:p>
    <w:p w:rsidR="00204FB1" w:rsidRDefault="00204FB1" w:rsidP="00852619">
      <w:r>
        <w:tab/>
        <w:t>Заустављам гласање: укупно – 172, за – 172.</w:t>
      </w:r>
    </w:p>
    <w:p w:rsidR="00204FB1" w:rsidRPr="008E3C63" w:rsidRDefault="00204FB1" w:rsidP="00852619">
      <w:r>
        <w:tab/>
        <w:t xml:space="preserve">Констатујем да је Народна скупштина једногласно усвојила Предлог закона о изменама и допунама Закона о основама система образовања и васпитања. </w:t>
      </w:r>
    </w:p>
    <w:p w:rsidR="00204FB1" w:rsidRDefault="00204FB1">
      <w:r>
        <w:tab/>
        <w:t>Пета тачка дневног реда – Предлог закона о изменама и допунама Закона о предшколском васпитању и образовању.</w:t>
      </w:r>
    </w:p>
    <w:p w:rsidR="00204FB1" w:rsidRDefault="00204FB1">
      <w:r>
        <w:tab/>
        <w:t>Подсећам вас да је Народна скупштина обавила претрес Предлога закона у начелу, а с обзиром да је на Предлог закона нису поднети амандмани Народна скупштина ће, сагласно члану 160. став 3. Пословника Народне скупштине, одлучивати само о Предлогу закона у целини.</w:t>
      </w:r>
    </w:p>
    <w:p w:rsidR="00204FB1" w:rsidRDefault="00204FB1">
      <w:r>
        <w:tab/>
        <w:t>Стављам на гласање Предлог закона о изменама и допунама Закона о предшколском васпитању и образовању, у целини.</w:t>
      </w:r>
    </w:p>
    <w:p w:rsidR="00204FB1" w:rsidRDefault="00204FB1">
      <w:r>
        <w:tab/>
        <w:t xml:space="preserve">Молим посланике да притисну одговарајући тастер. </w:t>
      </w:r>
    </w:p>
    <w:p w:rsidR="00204FB1" w:rsidRDefault="00204FB1">
      <w:r>
        <w:tab/>
        <w:t>Заустављам гласање: Укупно - 172, за – 171, није гласао један.</w:t>
      </w:r>
    </w:p>
    <w:p w:rsidR="00204FB1" w:rsidRDefault="00204FB1">
      <w:r>
        <w:tab/>
        <w:t xml:space="preserve">Констатујем да је Народна скупштина већином гласова усвојила Предлог закона о изменама и допунама Закона о предшколском васпитању и образовању. </w:t>
      </w:r>
    </w:p>
    <w:p w:rsidR="00204FB1" w:rsidRDefault="00204FB1">
      <w:r>
        <w:tab/>
        <w:t xml:space="preserve">Шеста тачка дневног реда – Предлог закона о изменама и допунама Закона о средњем образовању и васпитању. </w:t>
      </w:r>
    </w:p>
    <w:p w:rsidR="00204FB1" w:rsidRDefault="00204FB1">
      <w:r>
        <w:tab/>
        <w:t xml:space="preserve">Подсећам вас да је Народна скупштина обавила претрес Предлога закона у начелу и у појединостима, а с обзиром на то да је амандман Одбора за образовање, науку, технолошки развој и информатичко друштво на члан 28. постао саставни део Предлога закона, Народна скупштина ће, сагласно члану 160. став 3. Пословника одлучивати само о Предлогу закона у целини. </w:t>
      </w:r>
    </w:p>
    <w:p w:rsidR="00204FB1" w:rsidRDefault="00204FB1">
      <w:r>
        <w:tab/>
        <w:t>Стављам на гласање Предлог закона о изменама и допунама Закона о средњем образовању и васпитању, у целини.</w:t>
      </w:r>
    </w:p>
    <w:p w:rsidR="00204FB1" w:rsidRDefault="00204FB1" w:rsidP="002D1017">
      <w:r>
        <w:tab/>
        <w:t xml:space="preserve">Молим посланике да притисну одговарајући тастер.  </w:t>
      </w:r>
    </w:p>
    <w:p w:rsidR="00204FB1" w:rsidRDefault="00204FB1" w:rsidP="002D1017">
      <w:r>
        <w:tab/>
        <w:t>Заустављам гласање: Укупно - 172, за – 172.</w:t>
      </w:r>
    </w:p>
    <w:p w:rsidR="00204FB1" w:rsidRDefault="00204FB1" w:rsidP="002D1017">
      <w:r>
        <w:tab/>
        <w:t xml:space="preserve">Констатујем да је Народна скупштина једногласно усвојила Предлог закона о изменама и допунама Закона о средњем образовању и васпитању. </w:t>
      </w:r>
    </w:p>
    <w:p w:rsidR="00204FB1" w:rsidRDefault="00204FB1" w:rsidP="009137AA">
      <w:r>
        <w:tab/>
        <w:t>Седма тачка дневног реда – Предлог закона о тржишту капитала.</w:t>
      </w:r>
      <w:r>
        <w:tab/>
      </w:r>
    </w:p>
    <w:p w:rsidR="00204FB1" w:rsidRDefault="00204FB1" w:rsidP="009137AA">
      <w:r>
        <w:tab/>
        <w:t>Подсећам вас да је Народна скупштина обавила претрес Предлога закона у начелу и у појединостима, а с обзиром на то да су поднети амандмани постали саставни део Предлога закона, Народна скупштина ће, сагласно члану 160. став 3. Пословника одлучивати само о Предлогу закона у целини.</w:t>
      </w:r>
    </w:p>
    <w:p w:rsidR="00204FB1" w:rsidRDefault="00204FB1" w:rsidP="002D1017">
      <w:r>
        <w:tab/>
        <w:t>Стављам на гласање Предлог закона о тржишту капитала, у целини.</w:t>
      </w:r>
      <w:r>
        <w:tab/>
        <w:t xml:space="preserve">Молим посланике да притисну одговарајући тастер.  </w:t>
      </w:r>
    </w:p>
    <w:p w:rsidR="00204FB1" w:rsidRDefault="00204FB1" w:rsidP="002D1017">
      <w:r>
        <w:tab/>
        <w:t>Заустављам гласање: Укупно - 172, за – 172.</w:t>
      </w:r>
    </w:p>
    <w:p w:rsidR="00204FB1" w:rsidRDefault="00204FB1" w:rsidP="002D1017">
      <w:r>
        <w:lastRenderedPageBreak/>
        <w:tab/>
        <w:t>Констатујем да је Народна скупштина једногласно усвојила Предлог закона о тржишту капитала.</w:t>
      </w:r>
    </w:p>
    <w:p w:rsidR="00204FB1" w:rsidRDefault="00204FB1" w:rsidP="002D1017">
      <w:r>
        <w:tab/>
        <w:t>Осма тачка дневног реда – Предлог закона о изменама и допунама Закона о електронском фактурисању.</w:t>
      </w:r>
    </w:p>
    <w:p w:rsidR="00204FB1" w:rsidRDefault="00204FB1" w:rsidP="002D1017">
      <w:r>
        <w:tab/>
        <w:t>Пошто је Народна скупштина обавила претрес Предлога закона, прелазимо на одлучивање.</w:t>
      </w:r>
    </w:p>
    <w:p w:rsidR="00204FB1" w:rsidRDefault="00204FB1" w:rsidP="002D1017">
      <w:r>
        <w:tab/>
        <w:t>Стављам на гласање Предлог закона о изменама и допунама Закона о електронском фактурисању, у начелу.</w:t>
      </w:r>
    </w:p>
    <w:p w:rsidR="00204FB1" w:rsidRDefault="00204FB1" w:rsidP="002D1017">
      <w:r>
        <w:tab/>
        <w:t xml:space="preserve">Молим посланике да притисну одговарајући тастер.  </w:t>
      </w:r>
    </w:p>
    <w:p w:rsidR="00204FB1" w:rsidRDefault="00204FB1" w:rsidP="002D1017">
      <w:r>
        <w:tab/>
        <w:t>Заустављам гласање: Укупно - 172, за – 171, није гласао један.</w:t>
      </w:r>
    </w:p>
    <w:p w:rsidR="00204FB1" w:rsidRDefault="00204FB1" w:rsidP="002D1017">
      <w:r>
        <w:tab/>
        <w:t>Констатујем да је Народна скупштина већином гласова прихватила Предлог закона, у начелу.</w:t>
      </w:r>
    </w:p>
    <w:p w:rsidR="00204FB1" w:rsidRDefault="00204FB1" w:rsidP="002D1017">
      <w:r>
        <w:tab/>
        <w:t>Подсећам вас да је чланом 6. Предлога закона предвиђено да овај закон ступа на снагу наредног дана од дана објављивања у „Службеном гласнику Републике Србије“.</w:t>
      </w:r>
    </w:p>
    <w:p w:rsidR="00204FB1" w:rsidRDefault="00204FB1" w:rsidP="002D1017">
      <w:r>
        <w:tab/>
        <w:t xml:space="preserve">Према члану 196. став 4. Устава Републике Србије закони и други акти ступају на снагу најраније осмог дана од дана објављивања и могу да ступе на снагу раније само ако за то постоје нарочито оправдани разлози утврђени приликом њиховог доношења. </w:t>
      </w:r>
    </w:p>
    <w:p w:rsidR="00204FB1" w:rsidRDefault="00204FB1" w:rsidP="002D1017">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04FB1" w:rsidRDefault="00204FB1" w:rsidP="002D1017">
      <w:r>
        <w:tab/>
        <w:t xml:space="preserve">Молим посланике да притисну одговарајући тастер.  </w:t>
      </w:r>
    </w:p>
    <w:p w:rsidR="00204FB1" w:rsidRDefault="00204FB1" w:rsidP="00C00701">
      <w:r>
        <w:tab/>
        <w:t>Заустављам гласање: Укупно - 172, за – 172.</w:t>
      </w:r>
    </w:p>
    <w:p w:rsidR="00204FB1" w:rsidRDefault="00204FB1" w:rsidP="00C00701">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04FB1" w:rsidRDefault="00204FB1" w:rsidP="00C00701">
      <w:r>
        <w:tab/>
        <w:t>Приступамо гласању о Предлогу закона у целини.</w:t>
      </w:r>
    </w:p>
    <w:p w:rsidR="00204FB1" w:rsidRDefault="00204FB1" w:rsidP="00C00701">
      <w:r>
        <w:tab/>
        <w:t>Стављам на гласање Предлог закона о изменама и допунама Закона о електронском фактурисању, у целини.</w:t>
      </w:r>
    </w:p>
    <w:p w:rsidR="00204FB1" w:rsidRDefault="00204FB1" w:rsidP="00C00701">
      <w:r>
        <w:tab/>
        <w:t xml:space="preserve">Молим посланике да притисну одговарајући тастер.  </w:t>
      </w:r>
    </w:p>
    <w:p w:rsidR="00204FB1" w:rsidRDefault="00204FB1" w:rsidP="00C00701">
      <w:r>
        <w:tab/>
        <w:t>Заустављам гласање: Укупно - 172, за – 172.</w:t>
      </w:r>
    </w:p>
    <w:p w:rsidR="00204FB1" w:rsidRDefault="00204FB1" w:rsidP="00C00701">
      <w:r>
        <w:tab/>
        <w:t>Констатујем да је Народна скупштина једногласно усвојила Предлог закона о изменама и допунама Закона о електронском фактурисању.</w:t>
      </w:r>
    </w:p>
    <w:p w:rsidR="00204FB1" w:rsidRDefault="00204FB1" w:rsidP="00C00701">
      <w:r>
        <w:tab/>
        <w:t>Девета тачка дневног реда.</w:t>
      </w:r>
    </w:p>
    <w:p w:rsidR="00204FB1" w:rsidRDefault="00204FB1" w:rsidP="00C00701">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04FB1" w:rsidRDefault="00204FB1" w:rsidP="00C00701">
      <w:r>
        <w:tab/>
        <w:t xml:space="preserve">Стављам на гласање Предлог закона о измени и допуни Закона о утврђивању друге гарантне шеме као мера додатне подршке привреди услед продуженог негативног утицаја пандемије болести </w:t>
      </w:r>
      <w:r>
        <w:rPr>
          <w:lang w:val="en-US"/>
        </w:rPr>
        <w:t xml:space="preserve">COVID-19 </w:t>
      </w:r>
      <w:r>
        <w:t xml:space="preserve">изазване вирусом </w:t>
      </w:r>
      <w:r>
        <w:rPr>
          <w:lang w:val="en-US"/>
        </w:rPr>
        <w:t>SARS-CoV-2</w:t>
      </w:r>
      <w:r>
        <w:t>, у целини.</w:t>
      </w:r>
    </w:p>
    <w:p w:rsidR="00204FB1" w:rsidRDefault="00204FB1" w:rsidP="00973660">
      <w:r>
        <w:tab/>
        <w:t xml:space="preserve">Молим посланике да притисну одговарајући тастер.  </w:t>
      </w:r>
    </w:p>
    <w:p w:rsidR="00204FB1" w:rsidRDefault="00204FB1" w:rsidP="00973660">
      <w:r>
        <w:tab/>
        <w:t>Заустављам гласање: Укупно - 172, за – 172.</w:t>
      </w:r>
    </w:p>
    <w:p w:rsidR="00204FB1" w:rsidRDefault="00204FB1" w:rsidP="00973660">
      <w:r>
        <w:tab/>
        <w:t>Констатујем да је Народна скупштина једногласно усвојила Предлог закона.</w:t>
      </w:r>
    </w:p>
    <w:p w:rsidR="00204FB1" w:rsidRDefault="00204FB1" w:rsidP="00973660">
      <w:r>
        <w:tab/>
        <w:t>Десета тачка дневног реда – Предлог закона о изменама и допуни Закона о посебним овлашћењима ради ефикасне заштите права интелектуалне својине.</w:t>
      </w:r>
    </w:p>
    <w:p w:rsidR="00204FB1" w:rsidRDefault="00204FB1" w:rsidP="00973660">
      <w:r>
        <w:tab/>
        <w:t>Подсећам вас да је Народна скупштина обавила претрес Предлога закона у начелу, а с обзиром на то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04FB1" w:rsidRDefault="00204FB1" w:rsidP="00973660">
      <w:r>
        <w:tab/>
        <w:t>Стављам на гласање Предлог закона о изменама и допуни Закона о посебним овлашћењима ради ефикасне заштите права интелектуалне својине, у целини.</w:t>
      </w:r>
    </w:p>
    <w:p w:rsidR="00204FB1" w:rsidRDefault="00204FB1" w:rsidP="00973660">
      <w:r>
        <w:lastRenderedPageBreak/>
        <w:tab/>
        <w:t xml:space="preserve">Молим посланике да притисну одговарајући тастер.  </w:t>
      </w:r>
    </w:p>
    <w:p w:rsidR="00204FB1" w:rsidRDefault="00204FB1" w:rsidP="00973660">
      <w:r>
        <w:tab/>
        <w:t>Заустављам гласање: Укупно - 172, за – 171, против - један.</w:t>
      </w:r>
    </w:p>
    <w:p w:rsidR="00204FB1" w:rsidRDefault="00204FB1" w:rsidP="00973660">
      <w:r>
        <w:tab/>
        <w:t>Констатујем да је Народна скупштина већином гласова усвојила Предлог закона о изменама и допуни Закона о посебним овлашћењима ради ефикасне заштите права интелектуалне својине.</w:t>
      </w:r>
    </w:p>
    <w:p w:rsidR="00204FB1" w:rsidRDefault="00204FB1" w:rsidP="00973660">
      <w:r>
        <w:tab/>
        <w:t>Једанаеста тачка дневног реда – Предлог закона о културном наслеђу.</w:t>
      </w:r>
    </w:p>
    <w:p w:rsidR="00204FB1" w:rsidRDefault="00204FB1" w:rsidP="00973660">
      <w:r>
        <w:tab/>
        <w:t>Подсећам вас да је Народна скупштина обавила претрес Предлога закона у начелу, а с обзиром да на Предлог закона нису поднети амандмани Народна скупштина ће, сагласно члану 160. став 3. Пословника одлучивати само о Предлогу закона у целини.</w:t>
      </w:r>
    </w:p>
    <w:p w:rsidR="00204FB1" w:rsidRDefault="00204FB1" w:rsidP="00973660">
      <w:r>
        <w:tab/>
        <w:t>Стављам на гласање Предлог закона о културном наслеђу, у целини.</w:t>
      </w:r>
    </w:p>
    <w:p w:rsidR="00204FB1" w:rsidRDefault="00204FB1" w:rsidP="00973660">
      <w:r>
        <w:tab/>
        <w:t xml:space="preserve">Молим посланике да притисну одговарајући тастер.  </w:t>
      </w:r>
    </w:p>
    <w:p w:rsidR="00204FB1" w:rsidRDefault="00204FB1" w:rsidP="00973660">
      <w:r>
        <w:tab/>
        <w:t>Заустављам гласање: Укупно - 172, за – 171, није гласао један.</w:t>
      </w:r>
    </w:p>
    <w:p w:rsidR="00204FB1" w:rsidRDefault="00204FB1" w:rsidP="00973660">
      <w:r>
        <w:tab/>
        <w:t>Констатујем да је Народна скупштина већином гласова усвојила Предлог закона о културном наслеђу.</w:t>
      </w:r>
    </w:p>
    <w:p w:rsidR="00204FB1" w:rsidRDefault="00204FB1" w:rsidP="00973660">
      <w:r>
        <w:tab/>
        <w:t xml:space="preserve">Дванаеста тачка дневног реда – Предлог закона о измени и допуни Закона о електронским медијима. </w:t>
      </w:r>
    </w:p>
    <w:p w:rsidR="00204FB1" w:rsidRDefault="00204FB1" w:rsidP="00973660">
      <w:r>
        <w:tab/>
        <w:t xml:space="preserve">Пошто је Народна скупштина обавила претрес Предлога закона у начелу и у појединостима, прелазимо на одлучивање. </w:t>
      </w:r>
    </w:p>
    <w:p w:rsidR="00204FB1" w:rsidRDefault="00204FB1" w:rsidP="00973660">
      <w:r>
        <w:tab/>
        <w:t>Стављам на гласање Предлог закона о измени и допуни Закона о електронским медијима, у начелу.</w:t>
      </w:r>
    </w:p>
    <w:p w:rsidR="00204FB1" w:rsidRDefault="00204FB1" w:rsidP="00973660">
      <w:r>
        <w:tab/>
        <w:t xml:space="preserve">Молим посланике да притисну одговарајући тастер.  </w:t>
      </w:r>
    </w:p>
    <w:p w:rsidR="00204FB1" w:rsidRDefault="00204FB1" w:rsidP="00973660">
      <w:r>
        <w:tab/>
        <w:t>Заустављам гласање: Укупно - 172, за – 171, није гласао један.</w:t>
      </w:r>
    </w:p>
    <w:p w:rsidR="00204FB1" w:rsidRDefault="00204FB1" w:rsidP="00973660">
      <w:r>
        <w:tab/>
        <w:t>Констатујем да је Народна скупштина већином гласова прихватила Предлог закона у начелу.</w:t>
      </w:r>
    </w:p>
    <w:p w:rsidR="00204FB1" w:rsidRDefault="00204FB1" w:rsidP="00973660">
      <w:r>
        <w:tab/>
        <w:t>Прелазимо на одлучивање о поднетом амандману.</w:t>
      </w:r>
    </w:p>
    <w:p w:rsidR="00204FB1" w:rsidRDefault="00204FB1" w:rsidP="00973660">
      <w:r>
        <w:tab/>
        <w:t xml:space="preserve">На члан 1. амандман су заједно поднели народни посланици Маријан Ристичевић и Ђорђе Комленски. </w:t>
      </w:r>
    </w:p>
    <w:p w:rsidR="00204FB1" w:rsidRDefault="00204FB1" w:rsidP="00973660">
      <w:r>
        <w:tab/>
        <w:t xml:space="preserve">Стављам на гласање овај амандман. </w:t>
      </w:r>
    </w:p>
    <w:p w:rsidR="00204FB1" w:rsidRDefault="00204FB1" w:rsidP="00973660">
      <w:r>
        <w:tab/>
        <w:t xml:space="preserve">Молим посланике да притисну одговарајући тастер.  </w:t>
      </w:r>
    </w:p>
    <w:p w:rsidR="00204FB1" w:rsidRDefault="00204FB1" w:rsidP="00973660">
      <w:r>
        <w:tab/>
        <w:t>Заустављам гласање: Укупно - 171, за – девет,  против – један, уздржан – један, није гласало 161.</w:t>
      </w:r>
    </w:p>
    <w:p w:rsidR="00204FB1" w:rsidRDefault="00204FB1" w:rsidP="00973660">
      <w:r>
        <w:tab/>
        <w:t>Констатујем да Народна скупштина није прихватила овај амандман.</w:t>
      </w:r>
    </w:p>
    <w:p w:rsidR="00204FB1" w:rsidRDefault="00204FB1" w:rsidP="00973660">
      <w:r>
        <w:tab/>
        <w:t xml:space="preserve">Пошто смо завршили одлучивање о амандману, приступамо гласању о Предлогу закона у целини. </w:t>
      </w:r>
    </w:p>
    <w:p w:rsidR="00204FB1" w:rsidRDefault="00204FB1" w:rsidP="00973660">
      <w:r>
        <w:tab/>
        <w:t>Стављам на гласање Предлог закона о измени и допуни Закона о електронским медијима, у целини.</w:t>
      </w:r>
    </w:p>
    <w:p w:rsidR="00204FB1" w:rsidRDefault="00204FB1" w:rsidP="00973660">
      <w:r>
        <w:tab/>
        <w:t xml:space="preserve">Молим посланике да притисну одговарајући тастер.  </w:t>
      </w:r>
    </w:p>
    <w:p w:rsidR="00204FB1" w:rsidRDefault="00204FB1" w:rsidP="00973660">
      <w:r>
        <w:tab/>
        <w:t>Заустављам гласање: Укупно - 172, за – 162, уздржан – један, није гласало двоје.</w:t>
      </w:r>
    </w:p>
    <w:p w:rsidR="00204FB1" w:rsidRDefault="00204FB1" w:rsidP="00973660">
      <w:r>
        <w:tab/>
        <w:t>Констатујем да је Народна скупштина већином гласова усвојила Предлог закона о измени и допуни Закона о електронским медијима.</w:t>
      </w:r>
    </w:p>
    <w:p w:rsidR="00204FB1" w:rsidRDefault="00204FB1" w:rsidP="00973660">
      <w:r>
        <w:tab/>
        <w:t>Тринаеста тачка дневног реда – Предлог закона о потврђивању Споразума између Владе Републике Србије и Европске уније о учешћу Републике Србије у програму Креативна Европа од 2021. до 2027.</w:t>
      </w:r>
    </w:p>
    <w:p w:rsidR="00204FB1" w:rsidRDefault="00204FB1" w:rsidP="00973660">
      <w:r>
        <w:tab/>
        <w:t xml:space="preserve">Пре преласка на одлучивање, подсећам вас да, на основу члана 105. став 3. тачка 6. Устава Републике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 </w:t>
      </w:r>
    </w:p>
    <w:p w:rsidR="00204FB1" w:rsidRDefault="00204FB1" w:rsidP="00973660">
      <w:r>
        <w:lastRenderedPageBreak/>
        <w:tab/>
        <w:t>Стављам на гласање Предлог закона о потврђивању Споразума између Владе Републике Србије и Европске уније о учешћу Републике Србије у програму Креативна Европа (2021-2027), у начелу.</w:t>
      </w:r>
    </w:p>
    <w:p w:rsidR="00204FB1" w:rsidRDefault="00204FB1" w:rsidP="002177EE">
      <w:r>
        <w:tab/>
        <w:t xml:space="preserve">Молим посланике да притисну одговарајући тастер.  </w:t>
      </w:r>
    </w:p>
    <w:p w:rsidR="00204FB1" w:rsidRDefault="00204FB1" w:rsidP="002177EE">
      <w:r>
        <w:tab/>
        <w:t>Заустављам гласање: Укупно - 172, за – 170, није гласало двоје.</w:t>
      </w:r>
    </w:p>
    <w:p w:rsidR="00204FB1" w:rsidRDefault="00204FB1" w:rsidP="002177EE">
      <w:r>
        <w:tab/>
        <w:t>Констатујем да је Народна скупштина већином гласова свих народних посланика, прихватила Предлог закона, у начелу.</w:t>
      </w:r>
    </w:p>
    <w:p w:rsidR="00204FB1" w:rsidRDefault="00204FB1" w:rsidP="002177EE">
      <w:r>
        <w:tab/>
        <w:t>Подсећам вас да је Влада предложила да члан 6. тачка 2. Предлога закона има повратно дејство.</w:t>
      </w:r>
    </w:p>
    <w:p w:rsidR="00204FB1" w:rsidRDefault="00204FB1" w:rsidP="002177EE">
      <w:r>
        <w:tab/>
        <w:t>Према члану 197. став 2. Устава Републике Србије и члану 160. став 4. Пословника, када предлог закона садржи одредбе за које се предвиђа повратно дејство, Народна скупштина посебно одлучује да ли за то повратно дејство постоји општи интерес.</w:t>
      </w:r>
    </w:p>
    <w:p w:rsidR="00204FB1" w:rsidRDefault="00204FB1" w:rsidP="002177EE">
      <w:r>
        <w:tab/>
        <w:t xml:space="preserve">Стављам на гласање предлог Владе да постоји општи интерес за повратно дејство одредбе члана 6. тачка 2. Предлога закона. </w:t>
      </w:r>
    </w:p>
    <w:p w:rsidR="00204FB1" w:rsidRDefault="00204FB1" w:rsidP="008001AB">
      <w:r>
        <w:tab/>
        <w:t xml:space="preserve">Молим посланике да притисну одговарајући тастер.  </w:t>
      </w:r>
    </w:p>
    <w:p w:rsidR="00204FB1" w:rsidRDefault="00204FB1" w:rsidP="008001AB">
      <w:r>
        <w:tab/>
        <w:t>Заустављам гласање: Укупно - 173, за – 172, није гласао један.</w:t>
      </w:r>
    </w:p>
    <w:p w:rsidR="00204FB1" w:rsidRPr="00204FB1" w:rsidRDefault="00204FB1" w:rsidP="00204FB1">
      <w:pPr>
        <w:rPr>
          <w:lang w:val="en-US"/>
        </w:rPr>
      </w:pPr>
      <w:r>
        <w:tab/>
        <w:t xml:space="preserve">Констатујем да је Народна скупштина посебно одлучила да постоји општи интерес за повратно дејство одредбе члана 6. тачка 2. Предлога закона. </w:t>
      </w:r>
    </w:p>
    <w:p w:rsidR="00204FB1" w:rsidRDefault="00204FB1">
      <w:r>
        <w:tab/>
        <w:t xml:space="preserve">Подсећам вас да је чланом 4. Предлога закона предвиђено да овај закон ступа на снагу наредног дана од дана објављивања у „Службеном гласнику Републике Србије - Међународни уговори“. </w:t>
      </w:r>
    </w:p>
    <w:p w:rsidR="00204FB1" w:rsidRDefault="00204FB1">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04FB1" w:rsidRDefault="00204FB1">
      <w:r>
        <w:tab/>
        <w:t>Молим народне посланике да притисну одговарајући тастер.</w:t>
      </w:r>
    </w:p>
    <w:p w:rsidR="00204FB1" w:rsidRDefault="00204FB1">
      <w:r>
        <w:tab/>
        <w:t>Заустављам гласање: укупно – 173, за – 173.</w:t>
      </w:r>
    </w:p>
    <w:p w:rsidR="00204FB1" w:rsidRDefault="00204FB1">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04FB1" w:rsidRDefault="00204FB1">
      <w:r>
        <w:tab/>
        <w:t xml:space="preserve">Стављам на гласање Предлог закона о потврђивању Споразума између Владе </w:t>
      </w:r>
      <w:r w:rsidRPr="00CE74CC">
        <w:t xml:space="preserve">Републике Србије </w:t>
      </w:r>
      <w:r>
        <w:t xml:space="preserve">и Европске уније о учешћу </w:t>
      </w:r>
      <w:r w:rsidRPr="00CE74CC">
        <w:t xml:space="preserve">Републике Србије </w:t>
      </w:r>
      <w:r>
        <w:t>у програму Креативна Европа (2021-2027), у целини.</w:t>
      </w:r>
    </w:p>
    <w:p w:rsidR="00204FB1" w:rsidRDefault="00204FB1">
      <w:r>
        <w:tab/>
        <w:t>Молим народне посланике да притисну одговарајући тастер.</w:t>
      </w:r>
    </w:p>
    <w:p w:rsidR="00204FB1" w:rsidRDefault="00204FB1">
      <w:r>
        <w:tab/>
        <w:t>Заустављам гласање: укупно – 173, за – 173.</w:t>
      </w:r>
    </w:p>
    <w:p w:rsidR="00204FB1" w:rsidRDefault="00204FB1">
      <w:r>
        <w:tab/>
        <w:t xml:space="preserve">Констатујем да је Народна скупштина једногласно усвојила Предлог закона. </w:t>
      </w:r>
    </w:p>
    <w:p w:rsidR="00204FB1" w:rsidRDefault="00204FB1">
      <w:r>
        <w:tab/>
        <w:t xml:space="preserve">Четрнаеста тачка дневног реда – Предлог закона о потврђивању Оквирног споразума о зајму </w:t>
      </w:r>
      <w:r>
        <w:rPr>
          <w:lang w:val="sr-Latn-RS"/>
        </w:rPr>
        <w:t>LD</w:t>
      </w:r>
      <w:r>
        <w:t xml:space="preserve"> 2079 (2021) између Банке за развој Савета Европе Републике Србије за пројектни зајам – Универзитетска инфраструктура, у целини.</w:t>
      </w:r>
    </w:p>
    <w:p w:rsidR="00204FB1" w:rsidRDefault="00204FB1">
      <w:r>
        <w:tab/>
        <w:t>Пре преласка на одлучивање, подсећам вас да, на основу члана 105. став 3. тачке 4. и 6. Устава Србије, Народна скупштина одлучује о законима којима се уређује јавно задуживање и закључивање и потврђивање међународних уговора већином гласова свих народних посланика.</w:t>
      </w:r>
    </w:p>
    <w:p w:rsidR="00204FB1" w:rsidRDefault="00204FB1">
      <w:r>
        <w:tab/>
        <w:t>Стављам на гласање Предлог закона у целини.</w:t>
      </w:r>
    </w:p>
    <w:p w:rsidR="00204FB1" w:rsidRDefault="00204FB1">
      <w:r>
        <w:tab/>
        <w:t>Молим посланике да притисну одговарајући тастер.</w:t>
      </w:r>
    </w:p>
    <w:p w:rsidR="00204FB1" w:rsidRDefault="00204FB1">
      <w:r>
        <w:tab/>
        <w:t>Заустављам гласање: укупно – 173, за – 172, није гласао – један.</w:t>
      </w:r>
    </w:p>
    <w:p w:rsidR="00204FB1" w:rsidRDefault="00204FB1">
      <w:r>
        <w:tab/>
        <w:t>Констатујем да је Народна скупштина, већином гласова свих народних посланика, усвојила Предлог закона.</w:t>
      </w:r>
    </w:p>
    <w:p w:rsidR="00204FB1" w:rsidRDefault="00204FB1">
      <w:r>
        <w:tab/>
        <w:t xml:space="preserve">Петнаеста тачка дневног реда – Предлог закона о потврђивању Споразума о зајму (Зајам за уговарање страног пројекта у изградњи) за Пројекат изградње државног пута 1.Б </w:t>
      </w:r>
      <w:r>
        <w:lastRenderedPageBreak/>
        <w:t>реда бр. 27 Лозница-Ваљево-Лазаревац, деоница Иверак-Лајковац (веза са ауто-путем Е-763 Београд-Пожега), између кинеске Експорт-Импорт банке, као Зајмодавца и Републике Србије коју заступа Влада Републике Србије, поступајући преко Министарства финансија, као Зајмопримца.</w:t>
      </w:r>
    </w:p>
    <w:p w:rsidR="00204FB1" w:rsidRDefault="00204FB1">
      <w:r>
        <w:tab/>
        <w:t>Пре преласка на одлучивање, подсећам вас да, на основу члана 105. став 3. тачке 4. и 6. Устава Србије, Народна скупштина одлучује о законима којима се уређују јавна задуживања и закључивање и потврђивање међународних уговора већином гласова свих народних посланика.</w:t>
      </w:r>
    </w:p>
    <w:p w:rsidR="00204FB1" w:rsidRDefault="00204FB1">
      <w:r>
        <w:tab/>
        <w:t>Стављам на гласање Предлог закона у начелу.</w:t>
      </w:r>
    </w:p>
    <w:p w:rsidR="00204FB1" w:rsidRDefault="00204FB1">
      <w:r>
        <w:tab/>
        <w:t>Молим народне посланике да притисну одговарајући тастер.</w:t>
      </w:r>
    </w:p>
    <w:p w:rsidR="00204FB1" w:rsidRDefault="00204FB1">
      <w:r>
        <w:tab/>
        <w:t>Заустављам гласање: укупно – 172, за – 172.</w:t>
      </w:r>
    </w:p>
    <w:p w:rsidR="00204FB1" w:rsidRDefault="00204FB1">
      <w:r>
        <w:tab/>
        <w:t>Констатујем да је Народна скупштина једногласно прихватила Предлог закона, у начелу.</w:t>
      </w:r>
    </w:p>
    <w:p w:rsidR="00204FB1" w:rsidRDefault="00204FB1">
      <w:r>
        <w:tab/>
        <w:t>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 – Међународни уговори“.</w:t>
      </w:r>
    </w:p>
    <w:p w:rsidR="00204FB1" w:rsidRDefault="00204FB1" w:rsidP="00306A48">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04FB1" w:rsidRDefault="00204FB1" w:rsidP="00306A48">
      <w:r>
        <w:tab/>
        <w:t>Молим народне посланике да притисну одговарајући тастер.</w:t>
      </w:r>
    </w:p>
    <w:p w:rsidR="00204FB1" w:rsidRDefault="00204FB1" w:rsidP="00306A48">
      <w:r>
        <w:tab/>
        <w:t>Заустављам гласање: укупно – 172, за – 172.</w:t>
      </w:r>
    </w:p>
    <w:p w:rsidR="00204FB1" w:rsidRDefault="00204FB1" w:rsidP="00306A48">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04FB1" w:rsidRDefault="00204FB1" w:rsidP="00306A48">
      <w:r>
        <w:tab/>
        <w:t>Стављам на гласање Предлог закона, у целини.</w:t>
      </w:r>
    </w:p>
    <w:p w:rsidR="00204FB1" w:rsidRDefault="00204FB1" w:rsidP="00306A48">
      <w:r>
        <w:tab/>
        <w:t>Молим народне посланике да притисну одговарајући тастер.</w:t>
      </w:r>
    </w:p>
    <w:p w:rsidR="00204FB1" w:rsidRDefault="00204FB1" w:rsidP="00306A48">
      <w:r>
        <w:tab/>
        <w:t>Заустављам гласање: укупно – 172, за – 171, није гласао – један.</w:t>
      </w:r>
    </w:p>
    <w:p w:rsidR="00204FB1" w:rsidRDefault="00204FB1" w:rsidP="00D81FAD">
      <w:r>
        <w:tab/>
        <w:t>Констатујем да је Народна скупштина, већином гласова свих народних посланика, усвојила Предлог закона.</w:t>
      </w:r>
    </w:p>
    <w:p w:rsidR="00204FB1" w:rsidRDefault="00204FB1" w:rsidP="00D81FAD">
      <w:r>
        <w:tab/>
        <w:t xml:space="preserve">Шеснаеста тачка дневног реда – Предлог закона о потврђивању Споразума између Владе </w:t>
      </w:r>
      <w:r w:rsidRPr="00D81FAD">
        <w:t xml:space="preserve">Републике Србије </w:t>
      </w:r>
      <w:r>
        <w:t>и Владе Краљевине Камбоџе о укидању виза за носиоце дипломатских и службених пасоша.</w:t>
      </w:r>
    </w:p>
    <w:p w:rsidR="00204FB1" w:rsidRDefault="00204FB1" w:rsidP="00D81FAD">
      <w:r>
        <w:tab/>
        <w:t>Пре преласка на одлучивање, подсећам вас да, на основу члана 105. став 3. тачка 6. Устава Србије, Народна скупштина одлучује о законима којима се уређују  закључивање и потврђивање међународних уговора већином гласова свих народних посланика.</w:t>
      </w:r>
    </w:p>
    <w:p w:rsidR="00204FB1" w:rsidRDefault="00204FB1" w:rsidP="00D81FAD">
      <w:r>
        <w:tab/>
        <w:t>Стављам на гласање Предлог закона, у целини.</w:t>
      </w:r>
    </w:p>
    <w:p w:rsidR="00204FB1" w:rsidRDefault="00204FB1" w:rsidP="00D81FAD">
      <w:r>
        <w:tab/>
        <w:t>Молим народне посланике да притисну одговарајући тастер.</w:t>
      </w:r>
    </w:p>
    <w:p w:rsidR="00204FB1" w:rsidRDefault="00204FB1" w:rsidP="00D81FAD">
      <w:r>
        <w:tab/>
        <w:t>Заустављам гласање: укупно – 173, за – 171, није гласало – двоје.</w:t>
      </w:r>
    </w:p>
    <w:p w:rsidR="00204FB1" w:rsidRDefault="00204FB1" w:rsidP="00EF460A">
      <w:r>
        <w:tab/>
        <w:t>Констатујем да је Народна скупштина, већином гласова свих народних посланика, усвојила Предлог закона.</w:t>
      </w:r>
    </w:p>
    <w:p w:rsidR="00204FB1" w:rsidRDefault="00204FB1" w:rsidP="00EF460A">
      <w:r>
        <w:tab/>
        <w:t>Пошто сада прелазимо на одлучивање о листама кандидата за члана Савета Регулаторног тела за електронске медије (тачке 17. и 18. дневног реда), подсећам вас да Народна скупштина, према члану 8. став 2. Закона о електронским медијима, чланове Савета Регулаторног тела за електронске медије бира већином гласова од укупног броја народних посланика.</w:t>
      </w:r>
    </w:p>
    <w:p w:rsidR="00204FB1" w:rsidRDefault="00204FB1" w:rsidP="00EF460A">
      <w:r>
        <w:tab/>
        <w:t>Имајући то у виду, прелазимо на одлучивање.</w:t>
      </w:r>
    </w:p>
    <w:p w:rsidR="00204FB1" w:rsidRDefault="00204FB1" w:rsidP="00EF460A">
      <w:r>
        <w:tab/>
        <w:t>Седамнаеста тачка дневног реда – Листа кандидата за члана Савета регулаторног тела за електронске медије.</w:t>
      </w:r>
    </w:p>
    <w:p w:rsidR="00204FB1" w:rsidRDefault="00204FB1" w:rsidP="00EF460A">
      <w:r>
        <w:lastRenderedPageBreak/>
        <w:tab/>
        <w:t>Приступамо гласању о кандидатима за избор једног члана Савета Регулаторног тела за електронске медије на предлог удружења чији су циљеви остваривање слободе изражавања и заштита деце.</w:t>
      </w:r>
    </w:p>
    <w:p w:rsidR="00204FB1" w:rsidRDefault="00204FB1" w:rsidP="00EF460A">
      <w:r>
        <w:tab/>
        <w:t>Кандидати за избор једног члана Савета на предлог удружења чији су циљеви остваривање слободе изражавања и заштита деце су Радоје Кујовић и Зоран Миросављевић.</w:t>
      </w:r>
    </w:p>
    <w:p w:rsidR="00204FB1" w:rsidRDefault="00204FB1" w:rsidP="00EF460A">
      <w:r>
        <w:tab/>
        <w:t>За члана Савета изабран је кандидат који добије већину гласова свих народних посланика.</w:t>
      </w:r>
    </w:p>
    <w:p w:rsidR="00204FB1" w:rsidRDefault="00204FB1" w:rsidP="00EF460A">
      <w:r>
        <w:tab/>
        <w:t>1. Стављам на гласање предлог да се за члана Савета Регулаторног тела за електронске медије изабере Радоје Кујовић.</w:t>
      </w:r>
    </w:p>
    <w:p w:rsidR="00204FB1" w:rsidRDefault="00204FB1" w:rsidP="00EF460A">
      <w:r>
        <w:tab/>
        <w:t>Молим посланике да притисну одговарајући тастер.</w:t>
      </w:r>
    </w:p>
    <w:p w:rsidR="00204FB1" w:rsidRDefault="00204FB1" w:rsidP="00EF460A">
      <w:r>
        <w:tab/>
        <w:t>Заустављам гласање: укупно – 173, за – 172, није гласао – један.</w:t>
      </w:r>
    </w:p>
    <w:p w:rsidR="00204FB1" w:rsidRDefault="00204FB1" w:rsidP="00EF460A">
      <w:r>
        <w:tab/>
        <w:t>2. Стављам на гласање предлог да се за члана Савета Регулаторног тела за електронске медије изабере Зоран Миросављевић.</w:t>
      </w:r>
    </w:p>
    <w:p w:rsidR="00204FB1" w:rsidRDefault="00204FB1" w:rsidP="00EF460A">
      <w:r>
        <w:tab/>
        <w:t>Молим народне посланике да притисну одговарајући тастер.</w:t>
      </w:r>
    </w:p>
    <w:p w:rsidR="00204FB1" w:rsidRDefault="00204FB1" w:rsidP="00EF460A">
      <w:r>
        <w:tab/>
        <w:t xml:space="preserve">Заустављам гласање: укупно – 173, за – један, није гласало – 172. </w:t>
      </w:r>
    </w:p>
    <w:p w:rsidR="00204FB1" w:rsidRDefault="00204FB1" w:rsidP="00EF460A">
      <w:r>
        <w:tab/>
        <w:t>Констатујем да је Народна скупштина, полазећи од броја добијених гласова, за члана Савета Регулаторног тела за електронске медије, на предлог удружења чији су циљеви остваривање слободе изражавања и заштита деце изабрала Радоја Кујовића.</w:t>
      </w:r>
    </w:p>
    <w:p w:rsidR="00204FB1" w:rsidRDefault="00204FB1" w:rsidP="00BA2FD3">
      <w:r>
        <w:tab/>
        <w:t>Осамнаеста тачка дневног реда – Листа кандидата за члана Савета регулаторног тела за електронске медије.</w:t>
      </w:r>
    </w:p>
    <w:p w:rsidR="00204FB1" w:rsidRDefault="00204FB1" w:rsidP="00BA2FD3">
      <w:r>
        <w:tab/>
        <w:t>Приступамо гласању о кандидатима за избор једног члана Савета Регулаторног тела за електронске медије на предлог универзитета акредитованих у Републици Србији.</w:t>
      </w:r>
    </w:p>
    <w:p w:rsidR="00204FB1" w:rsidRDefault="00204FB1" w:rsidP="00BA2FD3">
      <w:r>
        <w:tab/>
        <w:t>Кандидати за избор једног члана Савета на предлог универзитета акредитованих у Републици Србији су проф. др Весна Балтезаревић и др Немања Тасић.</w:t>
      </w:r>
    </w:p>
    <w:p w:rsidR="00204FB1" w:rsidRDefault="00204FB1" w:rsidP="00BA2FD3">
      <w:r>
        <w:tab/>
        <w:t>За члана Савета изабран је кандидат који добије већину гласова свих народних посланика.</w:t>
      </w:r>
    </w:p>
    <w:p w:rsidR="00204FB1" w:rsidRDefault="00204FB1" w:rsidP="00BA2FD3">
      <w:r>
        <w:tab/>
        <w:t>1. Стављам на гласање предлог да се за члана Савета Регулаторног тела за електронске медије изабере проф. др Весна Балтезаревић.</w:t>
      </w:r>
    </w:p>
    <w:p w:rsidR="00204FB1" w:rsidRDefault="00204FB1" w:rsidP="00BA2FD3">
      <w:r>
        <w:tab/>
        <w:t>Молим посланике да притисну одговарајући тастер.</w:t>
      </w:r>
    </w:p>
    <w:p w:rsidR="00204FB1" w:rsidRDefault="00204FB1" w:rsidP="00BA2FD3">
      <w:r>
        <w:tab/>
        <w:t>Заустављам гласање: укупно – 173, за – 1, уздржан – један, није гласао – 171.</w:t>
      </w:r>
    </w:p>
    <w:p w:rsidR="00204FB1" w:rsidRDefault="00204FB1" w:rsidP="00BA2FD3">
      <w:r>
        <w:tab/>
        <w:t>2. Стављам на гласање предлог да се за члана Савета Регулаторног тела за електронске медије изабере др Немања Тасић.</w:t>
      </w:r>
    </w:p>
    <w:p w:rsidR="00204FB1" w:rsidRDefault="00204FB1" w:rsidP="00BA2FD3">
      <w:r>
        <w:tab/>
        <w:t>Молим народне посланике да притисну одговарајући тастер.</w:t>
      </w:r>
    </w:p>
    <w:p w:rsidR="00204FB1" w:rsidRDefault="00204FB1" w:rsidP="00BA2FD3">
      <w:r>
        <w:tab/>
        <w:t xml:space="preserve">Заустављам гласање: укупно – 174, за – 172, није гласало – двоје. </w:t>
      </w:r>
    </w:p>
    <w:p w:rsidR="00204FB1" w:rsidRDefault="00204FB1" w:rsidP="00BA2FD3">
      <w:r>
        <w:tab/>
        <w:t>Констатујем да је Народна скупштина, полазећи од броја добијених гласова, за члана Савета Регулаторног тела за електронске медије, на предлог универзитета акредитованих у Републици Србији изабрала др Немању Тасића.</w:t>
      </w:r>
    </w:p>
    <w:p w:rsidR="00204FB1" w:rsidRDefault="00204FB1" w:rsidP="00BA2FD3">
      <w:r>
        <w:tab/>
        <w:t>Дозволите ми да, у ваше и у своје име, честитам члановима Савета Регулаторног тела за електронске медије на избору и пожелим им успех у раду.</w:t>
      </w:r>
    </w:p>
    <w:p w:rsidR="00204FB1" w:rsidRDefault="00204FB1">
      <w:r>
        <w:tab/>
        <w:t>Деветнаеста тачка дневног реда – ПРЕДЛОГ ЗАКОНА О ИЗМЕНИ ЗАКОНА О ПРИВРЕМЕНОМ УРЕЂИВАЊУ НАЧИНА НАПЛАТЕ ТАКСЕ ЗА ЈАВНИ МЕДИЈСКИ СЕРВИС</w:t>
      </w:r>
    </w:p>
    <w:p w:rsidR="00204FB1" w:rsidRDefault="00204FB1">
      <w:r>
        <w:tab/>
        <w:t>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w:t>
      </w:r>
    </w:p>
    <w:p w:rsidR="00204FB1" w:rsidRDefault="00204FB1" w:rsidP="00756A99">
      <w:r>
        <w:tab/>
        <w:t>Стављам на гласање Предлог закона, у начелу.</w:t>
      </w:r>
    </w:p>
    <w:p w:rsidR="00204FB1" w:rsidRDefault="00204FB1" w:rsidP="00756A99">
      <w:r>
        <w:tab/>
        <w:t>Молим народне посланике да притисну одговарајући тастер.</w:t>
      </w:r>
    </w:p>
    <w:p w:rsidR="00204FB1" w:rsidRDefault="00204FB1" w:rsidP="00756A99">
      <w:r>
        <w:lastRenderedPageBreak/>
        <w:tab/>
        <w:t>Заустављам гласање: укупно – 174, за – 172, није гласало – двоје.</w:t>
      </w:r>
    </w:p>
    <w:p w:rsidR="00204FB1" w:rsidRDefault="00204FB1" w:rsidP="00756A99">
      <w:r>
        <w:tab/>
        <w:t>Констатујем да је Народна скупштина већином гласова прихватила Предлог закона у начелу.</w:t>
      </w:r>
    </w:p>
    <w:p w:rsidR="00204FB1" w:rsidRDefault="00204FB1" w:rsidP="00756A99">
      <w:r>
        <w:tab/>
        <w:t>Подсећам вас да је чланом 2. Предлога закона предвиђено да овај закон ступа на снагу наредног дана од дана објављивања у Службеном гласнику Републике Србије.</w:t>
      </w:r>
    </w:p>
    <w:p w:rsidR="00204FB1" w:rsidRDefault="00204FB1" w:rsidP="00756A99">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04FB1" w:rsidRDefault="00204FB1" w:rsidP="007018BC">
      <w:r>
        <w:tab/>
        <w:t>Молим народне посланике да притисну одговарајући тастер.</w:t>
      </w:r>
    </w:p>
    <w:p w:rsidR="00204FB1" w:rsidRDefault="00204FB1" w:rsidP="007018BC">
      <w:r>
        <w:tab/>
        <w:t>Заустављам гласање: укупно – 174, за – 171, није гласало – троје.</w:t>
      </w:r>
    </w:p>
    <w:p w:rsidR="00204FB1" w:rsidRDefault="00204FB1" w:rsidP="007018BC">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04FB1" w:rsidRDefault="00204FB1" w:rsidP="00FF445E">
      <w:r>
        <w:tab/>
        <w:t>Приступамо гласању о Предлогу закона у целини.</w:t>
      </w:r>
    </w:p>
    <w:p w:rsidR="00204FB1" w:rsidRDefault="00204FB1" w:rsidP="00FF445E">
      <w:r>
        <w:tab/>
        <w:t>Стављам на гласање Предлог закона у целини.</w:t>
      </w:r>
    </w:p>
    <w:p w:rsidR="00204FB1" w:rsidRDefault="00204FB1" w:rsidP="00FF445E">
      <w:r>
        <w:tab/>
        <w:t>Молим посланике да притисну одговарајући тастер.</w:t>
      </w:r>
    </w:p>
    <w:p w:rsidR="00204FB1" w:rsidRDefault="00204FB1" w:rsidP="00FF445E">
      <w:r>
        <w:tab/>
        <w:t>Заустављам гласање: укупно – 174, за – 172, није гласало – двоје.</w:t>
      </w:r>
    </w:p>
    <w:p w:rsidR="00204FB1" w:rsidRDefault="00204FB1" w:rsidP="00FF445E">
      <w:r>
        <w:tab/>
        <w:t>Констатујем да је Народна скупштина већином гласова усвојила Предлог закона о измени Закона о привременом уређивању начина наплате таксе за јавни медијски сервис.</w:t>
      </w:r>
    </w:p>
    <w:p w:rsidR="00204FB1" w:rsidRDefault="00204FB1" w:rsidP="00FF445E">
      <w:r>
        <w:tab/>
        <w:t>Двадесета тачка дневног реда – ПРЕДЛОГ ЗАКОНА О ИЗМЕНИ И ДОПУНАМА ЗАКОНА О ЈАВНИМ МЕДИЈСКИМ СЕРВИСИМА</w:t>
      </w:r>
    </w:p>
    <w:p w:rsidR="00204FB1" w:rsidRDefault="00204FB1" w:rsidP="00342A00">
      <w:r>
        <w:tab/>
        <w:t>Пошто је Народна скупштина обавила претрес Предлога закона у начелу, а с обзиром на то да на Предлог закона нису поднети амандмани, приступамо одлучивању о Предлогу закона.</w:t>
      </w:r>
    </w:p>
    <w:p w:rsidR="00204FB1" w:rsidRDefault="00204FB1" w:rsidP="00342A00">
      <w:r>
        <w:tab/>
        <w:t>Стављам на гласање Предлог закона, у начелу.</w:t>
      </w:r>
    </w:p>
    <w:p w:rsidR="00204FB1" w:rsidRDefault="00204FB1" w:rsidP="00342A00">
      <w:r>
        <w:tab/>
        <w:t>Молим народне посланике да притисну одговарајући тастер.</w:t>
      </w:r>
    </w:p>
    <w:p w:rsidR="00204FB1" w:rsidRDefault="00204FB1" w:rsidP="00342A00">
      <w:r>
        <w:tab/>
        <w:t>Заустављам гласање: укупно – 174, за – 173, није гласало – један.</w:t>
      </w:r>
    </w:p>
    <w:p w:rsidR="00204FB1" w:rsidRDefault="00204FB1" w:rsidP="00342A00">
      <w:r>
        <w:tab/>
        <w:t>Констатујем да је Народна скупштина већином гласова прихватила Предлог закона у начелу.</w:t>
      </w:r>
    </w:p>
    <w:p w:rsidR="00204FB1" w:rsidRDefault="00204FB1" w:rsidP="00342A00">
      <w:r>
        <w:tab/>
        <w:t>Подсећам вас да је чланом 3. Предлога закона предвиђено да овај закон ступа на снагу наредног дана од дана објављивања у Службеном гласнику Републике Србије.</w:t>
      </w:r>
    </w:p>
    <w:p w:rsidR="00204FB1" w:rsidRDefault="00204FB1" w:rsidP="00342A00">
      <w:r>
        <w:tab/>
        <w:t>Стављам на гласање предлог да се утврди постојање нарочито оправданих разлога да закон ступи на снагу раније од осмог дана од дана објављивања.</w:t>
      </w:r>
    </w:p>
    <w:p w:rsidR="00204FB1" w:rsidRDefault="00204FB1" w:rsidP="00342A00">
      <w:r>
        <w:tab/>
        <w:t>Молим народне посланике да притисну одговарајући тастер.</w:t>
      </w:r>
    </w:p>
    <w:p w:rsidR="00204FB1" w:rsidRDefault="00204FB1" w:rsidP="00342A00">
      <w:r>
        <w:tab/>
        <w:t>Заустављам гласање: укупно – 174, за – 173, није гласало – један.</w:t>
      </w:r>
    </w:p>
    <w:p w:rsidR="00204FB1" w:rsidRDefault="00204FB1" w:rsidP="00342A00">
      <w:r>
        <w:tab/>
        <w:t>Констатујем да је Народна скупштина посебно одлучила да постоје нарочито оправдани разлози за ступање закона на снагу у року краћем од осам дана од дана његовог објављивања.</w:t>
      </w:r>
    </w:p>
    <w:p w:rsidR="00204FB1" w:rsidRDefault="00204FB1" w:rsidP="00342A00">
      <w:bookmarkStart w:id="0" w:name="_GoBack"/>
      <w:bookmarkEnd w:id="0"/>
      <w:r>
        <w:tab/>
        <w:t>Приступамо гласању о Предлогу закона у целини.</w:t>
      </w:r>
    </w:p>
    <w:p w:rsidR="00204FB1" w:rsidRDefault="00204FB1" w:rsidP="00342A00">
      <w:r>
        <w:tab/>
        <w:t>Стављам на гласање Предлог закона о измени и допунама Закона о јавним медијским сервисима у целини.</w:t>
      </w:r>
    </w:p>
    <w:p w:rsidR="00204FB1" w:rsidRDefault="00204FB1" w:rsidP="00342A00">
      <w:r>
        <w:tab/>
        <w:t>Молим посланике да притисну одговарајући тастер.</w:t>
      </w:r>
    </w:p>
    <w:p w:rsidR="00204FB1" w:rsidRDefault="00204FB1" w:rsidP="00342A00">
      <w:r>
        <w:tab/>
        <w:t>Заустављам гласање: укупно – 174, за – 173, није гласало – један.</w:t>
      </w:r>
    </w:p>
    <w:p w:rsidR="00204FB1" w:rsidRDefault="00204FB1" w:rsidP="00FF445E">
      <w:r>
        <w:tab/>
        <w:t>Констатујем да је Народна скупштина већином гласова усвојила Предлог закона о измени и допунама Закона о јавним медијским сервисима.</w:t>
      </w:r>
    </w:p>
    <w:p w:rsidR="00204FB1" w:rsidRDefault="00204FB1" w:rsidP="007D6EE1">
      <w:r>
        <w:tab/>
        <w:t>Пошто је Народна скупштина данас обавила разматрање свих тачака дневног реда ове седнице и одлучивање о њима, сагласно члану 102. Пословника, закључујем Четрнаесту седницу Другог редовног заседања Народне скупштине у 2021. години.</w:t>
      </w:r>
    </w:p>
    <w:p w:rsidR="00204FB1" w:rsidRDefault="00204FB1" w:rsidP="007D6EE1">
      <w:r>
        <w:tab/>
        <w:t>Хвала.</w:t>
      </w:r>
    </w:p>
    <w:p w:rsidR="00204FB1" w:rsidRDefault="00204FB1" w:rsidP="007D6EE1"/>
    <w:p w:rsidR="00204FB1" w:rsidRPr="006F01FE" w:rsidRDefault="00204FB1" w:rsidP="007D6EE1">
      <w:r>
        <w:tab/>
        <w:t>(Седница је завршена у 18.35 часова.)</w:t>
      </w:r>
    </w:p>
    <w:p w:rsidR="00204FB1" w:rsidRDefault="00204FB1" w:rsidP="007D6EE1"/>
    <w:p w:rsidR="00204FB1" w:rsidRDefault="00204FB1" w:rsidP="00FF445E"/>
    <w:p w:rsidR="00204FB1" w:rsidRDefault="00204FB1" w:rsidP="007018BC"/>
    <w:p w:rsidR="00204FB1" w:rsidRDefault="00204FB1" w:rsidP="00756A99"/>
    <w:p w:rsidR="00204FB1" w:rsidRPr="0052558B" w:rsidRDefault="00204FB1"/>
    <w:p w:rsidR="00D7605B" w:rsidRDefault="00D7605B"/>
    <w:sectPr w:rsidR="00D7605B" w:rsidSect="00A1131B">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7BD2"/>
    <w:rsid w:val="00204FB1"/>
    <w:rsid w:val="00B87BD2"/>
    <w:rsid w:val="00D7605B"/>
    <w:rsid w:val="00E671D5"/>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44</Pages>
  <Words>21784</Words>
  <Characters>124173</Characters>
  <Application>Microsoft Office Word</Application>
  <DocSecurity>0</DocSecurity>
  <Lines>1034</Lines>
  <Paragraphs>291</Paragraphs>
  <ScaleCrop>false</ScaleCrop>
  <Company/>
  <LinksUpToDate>false</LinksUpToDate>
  <CharactersWithSpaces>145666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2021-12-24T07:02:00Z</dcterms:created>
  <dcterms:modified xsi:type="dcterms:W3CDTF">2021-12-24T07:09:00Z</dcterms:modified>
</cp:coreProperties>
</file>